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CA17" w14:textId="38483B02" w:rsidR="005E7ECF" w:rsidRPr="001142C9" w:rsidRDefault="005E7ECF" w:rsidP="005E7ECF">
      <w:pPr>
        <w:pStyle w:val="Tekst"/>
        <w:rPr>
          <w:rStyle w:val="Pogrubienie"/>
          <w:b w:val="0"/>
        </w:rPr>
      </w:pPr>
      <w:bookmarkStart w:id="0" w:name="_GoBack"/>
      <w:r>
        <w:rPr>
          <w:rStyle w:val="Pogrubienie"/>
          <w:b w:val="0"/>
        </w:rPr>
        <w:t>W.120</w:t>
      </w:r>
      <w:r w:rsidR="000E3CF8">
        <w:rPr>
          <w:rStyle w:val="Pogrubienie"/>
          <w:b w:val="0"/>
        </w:rPr>
        <w:t>.19</w:t>
      </w:r>
      <w:r>
        <w:rPr>
          <w:rStyle w:val="Pogrubienie"/>
          <w:b w:val="0"/>
        </w:rPr>
        <w:t>.2021</w:t>
      </w:r>
      <w:r w:rsidRPr="001142C9">
        <w:rPr>
          <w:rStyle w:val="Pogrubienie"/>
          <w:b w:val="0"/>
        </w:rPr>
        <w:t xml:space="preserve">         </w:t>
      </w:r>
      <w:r>
        <w:rPr>
          <w:rStyle w:val="Pogrubienie"/>
          <w:b w:val="0"/>
        </w:rPr>
        <w:t xml:space="preserve">                         </w:t>
      </w:r>
    </w:p>
    <w:p w14:paraId="004C9207" w14:textId="472A8E2B" w:rsidR="005E7ECF" w:rsidRPr="001142C9" w:rsidRDefault="005E7ECF" w:rsidP="005E7ECF">
      <w:pPr>
        <w:pStyle w:val="Tekst"/>
        <w:spacing w:after="0"/>
        <w:jc w:val="center"/>
        <w:rPr>
          <w:rStyle w:val="Pogrubienie"/>
        </w:rPr>
      </w:pPr>
      <w:r>
        <w:rPr>
          <w:rStyle w:val="Pogrubienie"/>
        </w:rPr>
        <w:t>ZARZĄDZENIE NR</w:t>
      </w:r>
      <w:r w:rsidR="000E3CF8">
        <w:rPr>
          <w:rStyle w:val="Pogrubienie"/>
        </w:rPr>
        <w:t xml:space="preserve"> 19</w:t>
      </w:r>
      <w:r>
        <w:rPr>
          <w:rStyle w:val="Pogrubienie"/>
        </w:rPr>
        <w:t>/2021</w:t>
      </w:r>
    </w:p>
    <w:p w14:paraId="148AB677" w14:textId="4384478E" w:rsidR="005E7ECF" w:rsidRDefault="005E7ECF" w:rsidP="005E7ECF">
      <w:pPr>
        <w:pStyle w:val="Tekst"/>
        <w:spacing w:after="0"/>
        <w:jc w:val="center"/>
        <w:rPr>
          <w:rStyle w:val="Pogrubienie"/>
        </w:rPr>
      </w:pPr>
      <w:r>
        <w:rPr>
          <w:rStyle w:val="Pogrubienie"/>
        </w:rPr>
        <w:t>Wójta Gminy Bielice</w:t>
      </w:r>
      <w:r>
        <w:rPr>
          <w:rStyle w:val="Pogrubienie"/>
        </w:rPr>
        <w:br/>
        <w:t>z dnia 11 marca 2021r.</w:t>
      </w:r>
    </w:p>
    <w:p w14:paraId="2886B53F" w14:textId="77777777" w:rsidR="005E7ECF" w:rsidRDefault="005E7ECF" w:rsidP="005E7ECF">
      <w:pPr>
        <w:pStyle w:val="Tekst"/>
        <w:spacing w:after="0"/>
        <w:jc w:val="center"/>
      </w:pPr>
    </w:p>
    <w:p w14:paraId="52E3F4B4" w14:textId="77777777" w:rsidR="005E7ECF" w:rsidRPr="001142C9" w:rsidRDefault="005E7ECF" w:rsidP="005E7ECF">
      <w:pPr>
        <w:pStyle w:val="Tekst"/>
        <w:spacing w:after="0"/>
        <w:jc w:val="center"/>
      </w:pPr>
    </w:p>
    <w:p w14:paraId="4F4E34F9" w14:textId="683516FD" w:rsidR="005E7ECF" w:rsidRDefault="005E7ECF" w:rsidP="000E3CF8">
      <w:pPr>
        <w:pStyle w:val="Tekst"/>
        <w:rPr>
          <w:rStyle w:val="Pogrubienie"/>
        </w:rPr>
      </w:pPr>
      <w:r>
        <w:t xml:space="preserve">w sprawie: </w:t>
      </w:r>
      <w:r>
        <w:rPr>
          <w:rStyle w:val="Pogrubienie"/>
        </w:rPr>
        <w:t>przeprowadzenia konsultacji społecznych w sprawie ustalenia statutów</w:t>
      </w:r>
      <w:r w:rsidR="000E3CF8">
        <w:rPr>
          <w:rStyle w:val="Pogrubienie"/>
        </w:rPr>
        <w:t xml:space="preserve"> </w:t>
      </w:r>
      <w:r>
        <w:rPr>
          <w:rStyle w:val="Pogrubienie"/>
        </w:rPr>
        <w:t>sołectw</w:t>
      </w:r>
    </w:p>
    <w:p w14:paraId="41242A47" w14:textId="77777777" w:rsidR="005E7ECF" w:rsidRPr="005E7ECF" w:rsidRDefault="005E7ECF" w:rsidP="005E7ECF">
      <w:pPr>
        <w:pStyle w:val="Tekst"/>
        <w:jc w:val="center"/>
        <w:rPr>
          <w:b/>
          <w:bCs/>
        </w:rPr>
      </w:pPr>
    </w:p>
    <w:bookmarkEnd w:id="0"/>
    <w:p w14:paraId="06531E69" w14:textId="2A7C511C" w:rsidR="005E7ECF" w:rsidRDefault="005E7ECF" w:rsidP="005E7ECF">
      <w:pPr>
        <w:pStyle w:val="Tekst"/>
        <w:ind w:firstLine="706"/>
        <w:jc w:val="both"/>
        <w:rPr>
          <w:sz w:val="22"/>
          <w:szCs w:val="22"/>
        </w:rPr>
      </w:pPr>
      <w:r>
        <w:rPr>
          <w:sz w:val="22"/>
        </w:rPr>
        <w:t>Na podstawie art. 30 ust. 1 ustawy z dnia 8 marca 1990 r. o samorządzie gminnym (</w:t>
      </w:r>
      <w:r w:rsidRPr="00BE0CD2">
        <w:rPr>
          <w:sz w:val="22"/>
          <w:szCs w:val="22"/>
        </w:rPr>
        <w:t>Dz. U. z 20</w:t>
      </w:r>
      <w:r>
        <w:rPr>
          <w:sz w:val="22"/>
          <w:szCs w:val="22"/>
        </w:rPr>
        <w:t>20</w:t>
      </w:r>
      <w:r w:rsidRPr="00BE0CD2">
        <w:rPr>
          <w:sz w:val="22"/>
          <w:szCs w:val="22"/>
        </w:rPr>
        <w:t xml:space="preserve"> r. poz. </w:t>
      </w:r>
      <w:r>
        <w:rPr>
          <w:sz w:val="22"/>
          <w:szCs w:val="22"/>
        </w:rPr>
        <w:t>713 ze zm.</w:t>
      </w:r>
      <w:r w:rsidRPr="00BE0CD2">
        <w:rPr>
          <w:sz w:val="22"/>
          <w:szCs w:val="22"/>
        </w:rPr>
        <w:t xml:space="preserve">) </w:t>
      </w:r>
      <w:r w:rsidRPr="00446652">
        <w:rPr>
          <w:sz w:val="22"/>
          <w:szCs w:val="22"/>
        </w:rPr>
        <w:t>Uchwał</w:t>
      </w:r>
      <w:r>
        <w:rPr>
          <w:sz w:val="22"/>
          <w:szCs w:val="22"/>
        </w:rPr>
        <w:t>y</w:t>
      </w:r>
      <w:r w:rsidRPr="00446652">
        <w:rPr>
          <w:sz w:val="22"/>
          <w:szCs w:val="22"/>
        </w:rPr>
        <w:t xml:space="preserve"> Nr XXX/157/18 Rady Gminy Bielice</w:t>
      </w:r>
      <w:r>
        <w:rPr>
          <w:sz w:val="22"/>
          <w:szCs w:val="22"/>
        </w:rPr>
        <w:t xml:space="preserve"> </w:t>
      </w:r>
      <w:r w:rsidRPr="00446652">
        <w:rPr>
          <w:sz w:val="22"/>
          <w:szCs w:val="22"/>
        </w:rPr>
        <w:t>z dnia 19 czerwca 2018 r.</w:t>
      </w:r>
      <w:r>
        <w:rPr>
          <w:sz w:val="22"/>
          <w:szCs w:val="22"/>
        </w:rPr>
        <w:t xml:space="preserve"> w sprawie zasad </w:t>
      </w:r>
      <w:r w:rsidRPr="00446652">
        <w:rPr>
          <w:sz w:val="22"/>
          <w:szCs w:val="22"/>
        </w:rPr>
        <w:t xml:space="preserve">i trybu przeprowadzania konsultacji społecznych z mieszkańcami </w:t>
      </w:r>
      <w:r>
        <w:rPr>
          <w:sz w:val="22"/>
          <w:szCs w:val="22"/>
        </w:rPr>
        <w:t>Gminy Bielice</w:t>
      </w:r>
    </w:p>
    <w:p w14:paraId="3DC24F7A" w14:textId="77777777" w:rsidR="005E7ECF" w:rsidRPr="00446652" w:rsidRDefault="005E7ECF" w:rsidP="005E7ECF">
      <w:pPr>
        <w:pStyle w:val="Tekst"/>
        <w:jc w:val="both"/>
        <w:rPr>
          <w:rStyle w:val="Pogrubienie"/>
          <w:b w:val="0"/>
          <w:bCs w:val="0"/>
          <w:sz w:val="22"/>
          <w:szCs w:val="22"/>
        </w:rPr>
      </w:pPr>
    </w:p>
    <w:p w14:paraId="626FD109" w14:textId="77777777" w:rsidR="005E7ECF" w:rsidRDefault="005E7ECF" w:rsidP="005E7ECF">
      <w:pPr>
        <w:pStyle w:val="Tekst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z a r z ą d z a m,  co następuje:</w:t>
      </w:r>
    </w:p>
    <w:p w14:paraId="76B33EAD" w14:textId="77777777" w:rsidR="005E7ECF" w:rsidRPr="00584E94" w:rsidRDefault="005E7ECF" w:rsidP="005E7ECF">
      <w:pPr>
        <w:pStyle w:val="Tekst"/>
        <w:jc w:val="center"/>
      </w:pPr>
    </w:p>
    <w:p w14:paraId="55786F14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  <w:rPr>
          <w:rStyle w:val="Pogrubienie"/>
        </w:rPr>
      </w:pPr>
      <w:r>
        <w:t>§ 1.</w:t>
      </w:r>
      <w:r>
        <w:tab/>
        <w:t xml:space="preserve">Postanawia się przeprowadzić konsultacje społeczne w sprawie </w:t>
      </w:r>
      <w:r w:rsidRPr="00BE0CD2">
        <w:rPr>
          <w:rStyle w:val="Pogrubienie"/>
          <w:b w:val="0"/>
          <w:bCs w:val="0"/>
        </w:rPr>
        <w:t>statutów sołectw</w:t>
      </w:r>
      <w:r>
        <w:rPr>
          <w:rStyle w:val="Pogrubienie"/>
          <w:b w:val="0"/>
          <w:bCs w:val="0"/>
        </w:rPr>
        <w:t>, których projekty</w:t>
      </w:r>
      <w:r>
        <w:t xml:space="preserve"> stanowią załączniki nr 1 do nr 12 do niniejszego zarządzenia.</w:t>
      </w:r>
      <w:r>
        <w:rPr>
          <w:rStyle w:val="Pogrubienie"/>
        </w:rPr>
        <w:t> </w:t>
      </w:r>
    </w:p>
    <w:p w14:paraId="084A3267" w14:textId="77777777" w:rsidR="005E7ECF" w:rsidRPr="00584E94" w:rsidRDefault="005E7ECF" w:rsidP="005E7ECF">
      <w:pPr>
        <w:pStyle w:val="Tekst"/>
        <w:tabs>
          <w:tab w:val="left" w:pos="567"/>
        </w:tabs>
        <w:spacing w:line="276" w:lineRule="auto"/>
        <w:jc w:val="both"/>
      </w:pPr>
    </w:p>
    <w:p w14:paraId="217C4E9F" w14:textId="4179CA0A" w:rsidR="005E7ECF" w:rsidRPr="00C03616" w:rsidRDefault="005E7ECF" w:rsidP="005E7ECF">
      <w:pPr>
        <w:pStyle w:val="Tekst"/>
        <w:tabs>
          <w:tab w:val="left" w:pos="567"/>
        </w:tabs>
        <w:spacing w:line="276" w:lineRule="auto"/>
        <w:jc w:val="both"/>
        <w:rPr>
          <w:rStyle w:val="Pogrubienie"/>
        </w:rPr>
      </w:pPr>
      <w:r>
        <w:t>§ 2.</w:t>
      </w:r>
      <w:r>
        <w:tab/>
      </w:r>
      <w:r w:rsidRPr="00C03616">
        <w:rPr>
          <w:rStyle w:val="Pogrubienie"/>
          <w:b w:val="0"/>
          <w:bCs w:val="0"/>
        </w:rPr>
        <w:t xml:space="preserve">Konsultacje </w:t>
      </w:r>
      <w:r>
        <w:rPr>
          <w:rStyle w:val="Pogrubienie"/>
          <w:b w:val="0"/>
          <w:bCs w:val="0"/>
        </w:rPr>
        <w:t xml:space="preserve">ma zasięg </w:t>
      </w:r>
      <w:proofErr w:type="spellStart"/>
      <w:r>
        <w:rPr>
          <w:rStyle w:val="Pogrubienie"/>
          <w:b w:val="0"/>
          <w:bCs w:val="0"/>
        </w:rPr>
        <w:t>ogólnogminny</w:t>
      </w:r>
      <w:proofErr w:type="spellEnd"/>
      <w:r>
        <w:rPr>
          <w:rStyle w:val="Pogrubienie"/>
          <w:b w:val="0"/>
          <w:bCs w:val="0"/>
        </w:rPr>
        <w:t xml:space="preserve">, </w:t>
      </w:r>
      <w:r w:rsidRPr="00C03616">
        <w:rPr>
          <w:rStyle w:val="Pogrubienie"/>
          <w:b w:val="0"/>
          <w:bCs w:val="0"/>
        </w:rPr>
        <w:t>obejmują</w:t>
      </w:r>
      <w:r>
        <w:rPr>
          <w:rStyle w:val="Pogrubienie"/>
          <w:b w:val="0"/>
          <w:bCs w:val="0"/>
        </w:rPr>
        <w:t>c</w:t>
      </w:r>
      <w:r w:rsidRPr="00C03616">
        <w:rPr>
          <w:rStyle w:val="Pogrubienie"/>
          <w:b w:val="0"/>
          <w:bCs w:val="0"/>
        </w:rPr>
        <w:t xml:space="preserve"> obszar całej Gmi</w:t>
      </w:r>
      <w:r>
        <w:rPr>
          <w:rStyle w:val="Pogrubienie"/>
          <w:b w:val="0"/>
          <w:bCs w:val="0"/>
        </w:rPr>
        <w:t xml:space="preserve">ny, i odbędą się </w:t>
      </w:r>
      <w:r>
        <w:t>w terminie od dnia 1</w:t>
      </w:r>
      <w:r w:rsidR="000E3CF8">
        <w:t>1</w:t>
      </w:r>
      <w:r>
        <w:t>.03.2021 r. do dnia 1</w:t>
      </w:r>
      <w:r w:rsidR="000E3CF8">
        <w:t>8</w:t>
      </w:r>
      <w:r>
        <w:t>.03.2021 r.</w:t>
      </w:r>
    </w:p>
    <w:p w14:paraId="38E0DBE4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</w:p>
    <w:p w14:paraId="25608129" w14:textId="33126FF4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  <w:rPr>
          <w:rFonts w:eastAsia="Times New Roman"/>
          <w:color w:val="000000"/>
        </w:rPr>
      </w:pPr>
      <w:r>
        <w:t>§ 3.</w:t>
      </w:r>
      <w:r>
        <w:tab/>
      </w:r>
      <w:r w:rsidRPr="00BB6194">
        <w:t xml:space="preserve">Konsultacje będą odbywały się w formie </w:t>
      </w:r>
      <w:r w:rsidRPr="00BB6194">
        <w:rPr>
          <w:rFonts w:eastAsia="Times New Roman"/>
          <w:color w:val="000000"/>
        </w:rPr>
        <w:t>badania opinii poprz</w:t>
      </w:r>
      <w:r>
        <w:rPr>
          <w:rFonts w:eastAsia="Times New Roman"/>
          <w:color w:val="000000"/>
        </w:rPr>
        <w:t>ez umieszczenie projektów</w:t>
      </w:r>
      <w:r w:rsidRPr="00BB619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statutów sołectw </w:t>
      </w:r>
      <w:r w:rsidRPr="00BB6194">
        <w:rPr>
          <w:rFonts w:eastAsia="Times New Roman"/>
          <w:color w:val="000000"/>
        </w:rPr>
        <w:t xml:space="preserve">aktu </w:t>
      </w:r>
      <w:r>
        <w:t xml:space="preserve">na stronie Biuletynu Informacji Publicznej, stronie internetowej Urzędu Gminy Bielice - </w:t>
      </w:r>
      <w:hyperlink r:id="rId7" w:history="1">
        <w:r w:rsidRPr="00584E94">
          <w:rPr>
            <w:rStyle w:val="Hipercze"/>
            <w:color w:val="000000"/>
          </w:rPr>
          <w:t>www.bielice.com.pl</w:t>
        </w:r>
      </w:hyperlink>
      <w:r>
        <w:t xml:space="preserve"> oraz wywieszenie na tablicy ogłoszeń w Urzędzie Gminy i na tablicach ogłoszeń w sołectwach</w:t>
      </w:r>
      <w:r>
        <w:rPr>
          <w:rFonts w:eastAsia="Times New Roman"/>
          <w:color w:val="000000"/>
        </w:rPr>
        <w:t xml:space="preserve"> </w:t>
      </w:r>
      <w:r w:rsidRPr="00BB6194">
        <w:rPr>
          <w:rFonts w:eastAsia="Times New Roman"/>
          <w:color w:val="000000"/>
        </w:rPr>
        <w:t xml:space="preserve">oraz przyjmowania uwag za pomocą </w:t>
      </w:r>
      <w:r>
        <w:rPr>
          <w:rFonts w:eastAsia="Times New Roman"/>
          <w:color w:val="000000"/>
        </w:rPr>
        <w:t xml:space="preserve">formularza zgłoszenia uwag  i </w:t>
      </w:r>
      <w:r w:rsidRPr="00BB6194">
        <w:rPr>
          <w:rFonts w:eastAsia="Times New Roman"/>
          <w:color w:val="000000"/>
        </w:rPr>
        <w:t>poczty elektronicznej</w:t>
      </w:r>
      <w:r>
        <w:rPr>
          <w:rFonts w:eastAsia="Times New Roman"/>
          <w:color w:val="000000"/>
        </w:rPr>
        <w:t>.</w:t>
      </w:r>
    </w:p>
    <w:p w14:paraId="0247D8BE" w14:textId="77777777" w:rsidR="005E7ECF" w:rsidRPr="00BB6194" w:rsidRDefault="005E7ECF" w:rsidP="005E7ECF">
      <w:pPr>
        <w:pStyle w:val="Tekst"/>
        <w:tabs>
          <w:tab w:val="left" w:pos="567"/>
        </w:tabs>
        <w:spacing w:line="276" w:lineRule="auto"/>
        <w:jc w:val="both"/>
        <w:rPr>
          <w:rFonts w:eastAsia="Times New Roman"/>
          <w:color w:val="000000"/>
        </w:rPr>
      </w:pPr>
    </w:p>
    <w:p w14:paraId="19529225" w14:textId="3B182296" w:rsidR="005E7ECF" w:rsidRPr="00075FBB" w:rsidRDefault="005E7ECF" w:rsidP="005E7ECF">
      <w:pPr>
        <w:pStyle w:val="Tekst"/>
        <w:tabs>
          <w:tab w:val="left" w:pos="567"/>
        </w:tabs>
        <w:spacing w:line="276" w:lineRule="auto"/>
        <w:jc w:val="both"/>
      </w:pPr>
      <w:r w:rsidRPr="00BB6194">
        <w:t>§ 4.</w:t>
      </w:r>
      <w:r w:rsidRPr="00BB6194">
        <w:tab/>
      </w:r>
      <w:r>
        <w:t xml:space="preserve">Opinie dotyczące projektu należy przedstawić za pomocą formularza zgłoszenia uwag, stanowiącego załącznik nr 13 do niniejszego zarządzenia, lub pocztą elektroniczną na adres </w:t>
      </w:r>
      <w:r w:rsidR="000E3CF8">
        <w:t xml:space="preserve">                 </w:t>
      </w:r>
      <w:r>
        <w:t xml:space="preserve">e-mail: </w:t>
      </w:r>
      <w:hyperlink r:id="rId8" w:history="1">
        <w:r w:rsidRPr="00584E94">
          <w:rPr>
            <w:rStyle w:val="Hipercze"/>
            <w:color w:val="000000"/>
          </w:rPr>
          <w:t>sekretariat@bielice.com.pl</w:t>
        </w:r>
      </w:hyperlink>
      <w:r>
        <w:t>.</w:t>
      </w:r>
    </w:p>
    <w:p w14:paraId="0FBD53DD" w14:textId="77777777" w:rsidR="005E7ECF" w:rsidRPr="00584E94" w:rsidRDefault="005E7ECF" w:rsidP="005E7ECF">
      <w:pPr>
        <w:pStyle w:val="Tekst"/>
        <w:tabs>
          <w:tab w:val="left" w:pos="567"/>
        </w:tabs>
        <w:spacing w:line="276" w:lineRule="auto"/>
      </w:pPr>
    </w:p>
    <w:p w14:paraId="563828B8" w14:textId="21FAE7BE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  <w:r>
        <w:t>§ 5.</w:t>
      </w:r>
      <w:r>
        <w:tab/>
        <w:t xml:space="preserve">Wypełnione formularze zgłoszenia uwag należy składać w sekretariacie Urzędu Gminy Bielice lub przesyłać drogą listowną na adres: Urząd Gminy Bielice, ul. Niepokalanej 34, </w:t>
      </w:r>
      <w:r w:rsidR="007259D9">
        <w:t xml:space="preserve">                   </w:t>
      </w:r>
      <w:r>
        <w:t xml:space="preserve">74-202 Bielice, lub pocztą elektroniczną na adres e-mail: </w:t>
      </w:r>
      <w:hyperlink r:id="rId9" w:history="1">
        <w:r w:rsidRPr="00584E94">
          <w:rPr>
            <w:rStyle w:val="Hipercze"/>
            <w:color w:val="000000"/>
          </w:rPr>
          <w:t>sekretariat@bielice.com.pl</w:t>
        </w:r>
      </w:hyperlink>
      <w:r>
        <w:rPr>
          <w:color w:val="000000"/>
        </w:rPr>
        <w:t xml:space="preserve"> – </w:t>
      </w:r>
      <w:r>
        <w:t>w terminie określonym w § 2 niniejszego zarządzenia</w:t>
      </w:r>
      <w:r>
        <w:rPr>
          <w:color w:val="000000"/>
        </w:rPr>
        <w:t>. W przypadku przesłania formularza pocztą decyduje data doręczenia na Urzędu Gminy Bielice.</w:t>
      </w:r>
    </w:p>
    <w:p w14:paraId="4B0EFD91" w14:textId="77777777" w:rsidR="000E3CF8" w:rsidRPr="00584E94" w:rsidRDefault="000E3CF8" w:rsidP="005E7ECF">
      <w:pPr>
        <w:pStyle w:val="Tekst"/>
        <w:tabs>
          <w:tab w:val="left" w:pos="567"/>
        </w:tabs>
        <w:spacing w:line="276" w:lineRule="auto"/>
        <w:jc w:val="both"/>
      </w:pPr>
    </w:p>
    <w:p w14:paraId="437EFA61" w14:textId="77777777" w:rsidR="005E7ECF" w:rsidRPr="00B65B92" w:rsidRDefault="005E7ECF" w:rsidP="005E7ECF">
      <w:pPr>
        <w:pStyle w:val="Tekst"/>
        <w:tabs>
          <w:tab w:val="left" w:pos="567"/>
        </w:tabs>
        <w:spacing w:line="276" w:lineRule="auto"/>
        <w:jc w:val="both"/>
      </w:pPr>
      <w:r>
        <w:t>§ 6.</w:t>
      </w:r>
      <w:r>
        <w:tab/>
        <w:t xml:space="preserve">Osobą odpowiedzialną za przeprowadzenie konsultacji i opracowanie ich wyników jest Inspektor ds. </w:t>
      </w:r>
      <w:r w:rsidRPr="00B65B92">
        <w:t>oświaty, kultury, sportu i funduszy europejskich, ochrony przeciwpożarowej, obsługi jednostek pomocniczych</w:t>
      </w:r>
      <w:r>
        <w:t>.</w:t>
      </w:r>
    </w:p>
    <w:p w14:paraId="7958256A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</w:p>
    <w:p w14:paraId="31B58A81" w14:textId="58CFB333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  <w:r>
        <w:t>§ 7.</w:t>
      </w:r>
      <w:r>
        <w:tab/>
        <w:t xml:space="preserve">Wyniki i sprawozdanie z konsultacji zostaną przekazane poprzez ich </w:t>
      </w:r>
      <w:r>
        <w:rPr>
          <w:rFonts w:eastAsia="Times New Roman"/>
          <w:color w:val="000000"/>
        </w:rPr>
        <w:t xml:space="preserve">umieszczenie </w:t>
      </w:r>
      <w:r>
        <w:t xml:space="preserve">na stronie Biuletynu Informacji Publicznej, stronie internetowej Urzędu Gminy Bielice </w:t>
      </w:r>
      <w:r w:rsidR="000E3CF8">
        <w:t xml:space="preserve">                                  </w:t>
      </w:r>
      <w:r>
        <w:t xml:space="preserve">- </w:t>
      </w:r>
      <w:hyperlink r:id="rId10" w:history="1">
        <w:r w:rsidRPr="000E3CF8">
          <w:rPr>
            <w:rStyle w:val="Hipercze"/>
            <w:color w:val="000000"/>
            <w:u w:val="none"/>
          </w:rPr>
          <w:t>www.bielice.com.pl</w:t>
        </w:r>
      </w:hyperlink>
      <w:r>
        <w:t xml:space="preserve"> oraz wywieszenie na tablicy ogłoszeń w Urzędzie Gminy w terminie 30 dni od dnia zakończenia konsultacji.</w:t>
      </w:r>
    </w:p>
    <w:p w14:paraId="2C653EC8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</w:p>
    <w:p w14:paraId="1C8F4A7C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  <w:r>
        <w:t>§ 8.</w:t>
      </w:r>
      <w:r>
        <w:tab/>
        <w:t xml:space="preserve">Ogłoszenie konsultacji następuje poprzez </w:t>
      </w:r>
      <w:r>
        <w:rPr>
          <w:rFonts w:eastAsia="Times New Roman"/>
          <w:color w:val="000000"/>
        </w:rPr>
        <w:t xml:space="preserve">umieszczenie niniejszego zarządzenia na </w:t>
      </w:r>
      <w:r w:rsidRPr="000E3CF8">
        <w:t xml:space="preserve">stronie Biuletynu Informacji Publicznej, stronie internetowej Urzędu Gminy Bielice - </w:t>
      </w:r>
      <w:hyperlink r:id="rId11" w:history="1">
        <w:r w:rsidRPr="000E3CF8">
          <w:rPr>
            <w:rStyle w:val="Hipercze"/>
            <w:color w:val="000000"/>
            <w:u w:val="none"/>
          </w:rPr>
          <w:t>www.bielice.com.pl</w:t>
        </w:r>
      </w:hyperlink>
      <w:r>
        <w:t xml:space="preserve"> oraz wywieszenie na tablicy ogłoszeń w Urzędzie Gminy</w:t>
      </w:r>
      <w:r w:rsidRPr="000152E9">
        <w:t xml:space="preserve"> </w:t>
      </w:r>
      <w:r>
        <w:t>i na tablicach ogłoszeń w sołectwach.</w:t>
      </w:r>
    </w:p>
    <w:p w14:paraId="402945CC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</w:p>
    <w:p w14:paraId="0A677948" w14:textId="77777777" w:rsidR="005E7ECF" w:rsidRPr="00B65B92" w:rsidRDefault="005E7ECF" w:rsidP="005E7ECF">
      <w:pPr>
        <w:pStyle w:val="Tekst"/>
        <w:tabs>
          <w:tab w:val="left" w:pos="567"/>
        </w:tabs>
        <w:spacing w:line="276" w:lineRule="auto"/>
        <w:jc w:val="both"/>
      </w:pPr>
      <w:r>
        <w:t>§ 9.</w:t>
      </w:r>
      <w:r>
        <w:tab/>
        <w:t xml:space="preserve">Wykonanie niniejszego zarządzenia powierza się Inspektorowi ds. </w:t>
      </w:r>
      <w:r w:rsidRPr="00B65B92">
        <w:t>oświaty, kultury, sportu i funduszy europejskich, ochrony przeciwpożarowej, obsługi jednostek pomocniczyc</w:t>
      </w:r>
      <w:r>
        <w:t xml:space="preserve">h. </w:t>
      </w:r>
    </w:p>
    <w:p w14:paraId="3EA46E49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</w:p>
    <w:p w14:paraId="4527CA06" w14:textId="1BB706B9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  <w:r>
        <w:t>§ 10.</w:t>
      </w:r>
      <w:r>
        <w:tab/>
        <w:t>Zarządzenie wchodzi w życie z dniem podpisania.</w:t>
      </w:r>
    </w:p>
    <w:p w14:paraId="57899D14" w14:textId="555BF91B" w:rsidR="008902BA" w:rsidRDefault="008902BA" w:rsidP="005E7ECF">
      <w:pPr>
        <w:pStyle w:val="Tekst"/>
        <w:tabs>
          <w:tab w:val="left" w:pos="567"/>
        </w:tabs>
        <w:spacing w:line="276" w:lineRule="auto"/>
        <w:jc w:val="both"/>
      </w:pPr>
    </w:p>
    <w:p w14:paraId="44706FC7" w14:textId="287CFF82" w:rsidR="008902BA" w:rsidRDefault="008902BA" w:rsidP="005E7ECF">
      <w:pPr>
        <w:pStyle w:val="Tekst"/>
        <w:tabs>
          <w:tab w:val="left" w:pos="567"/>
        </w:tabs>
        <w:spacing w:line="276" w:lineRule="auto"/>
        <w:jc w:val="both"/>
      </w:pPr>
    </w:p>
    <w:p w14:paraId="5E62EC60" w14:textId="7417EFF0" w:rsidR="008902BA" w:rsidRDefault="008902BA" w:rsidP="008902BA">
      <w:pPr>
        <w:pStyle w:val="Tekst"/>
        <w:tabs>
          <w:tab w:val="left" w:pos="567"/>
        </w:tabs>
        <w:spacing w:line="276" w:lineRule="auto"/>
        <w:jc w:val="right"/>
      </w:pPr>
      <w:r>
        <w:t>Wójt Gminy Bielice</w:t>
      </w:r>
    </w:p>
    <w:p w14:paraId="555CB123" w14:textId="196E6CC2" w:rsidR="008902BA" w:rsidRDefault="008902BA" w:rsidP="008902BA">
      <w:pPr>
        <w:pStyle w:val="Tekst"/>
        <w:tabs>
          <w:tab w:val="left" w:pos="567"/>
        </w:tabs>
        <w:spacing w:line="276" w:lineRule="auto"/>
        <w:jc w:val="right"/>
      </w:pPr>
      <w:r>
        <w:t xml:space="preserve">Iwona Kochel </w:t>
      </w:r>
    </w:p>
    <w:p w14:paraId="227E2A6A" w14:textId="77777777" w:rsidR="005E7ECF" w:rsidRDefault="005E7ECF" w:rsidP="005E7ECF">
      <w:pPr>
        <w:pStyle w:val="Tekst"/>
        <w:tabs>
          <w:tab w:val="left" w:pos="567"/>
        </w:tabs>
        <w:spacing w:line="276" w:lineRule="auto"/>
        <w:jc w:val="both"/>
      </w:pPr>
    </w:p>
    <w:p w14:paraId="7BD74C96" w14:textId="77777777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1BDDB88D" w14:textId="432637FA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2C3E49F0" w14:textId="6CA7470A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685D3614" w14:textId="5AF08963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58D378EC" w14:textId="43D2ED65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0DEA189B" w14:textId="68BEAEC6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7643D22B" w14:textId="22E2BF92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6FDC18EE" w14:textId="69B55AF2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6D6ED2BF" w14:textId="4F97EB9D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1236B430" w14:textId="57AB5A38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63B10CCE" w14:textId="1A451B59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6836D702" w14:textId="1AE351FA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1DCCAD07" w14:textId="5016AAC7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10A267D7" w14:textId="41766AE3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76EF60C0" w14:textId="585FA13B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67B93B75" w14:textId="482AEE57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32065C98" w14:textId="391AF6A8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5A7550CA" w14:textId="61A93357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33238844" w14:textId="5C49F635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1C774305" w14:textId="2652E2A5" w:rsidR="000E3CF8" w:rsidRDefault="000E3CF8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54CDA6E3" w14:textId="77777777" w:rsidR="000E3CF8" w:rsidRDefault="000E3CF8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38BFEADE" w14:textId="35A2109B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2563C880" w14:textId="000FA734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738E1B0D" w14:textId="2DB0C586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71967A45" w14:textId="34DDAC0B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371DE8F4" w14:textId="117EB302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44A60973" w14:textId="30C563AF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1F8E016D" w14:textId="25D965B3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201F5939" w14:textId="6DAEA756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605680F5" w14:textId="719E1470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05A558E4" w14:textId="334FE37E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1AD72940" w14:textId="77777777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59A594DB" w14:textId="77777777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52A4A7D5" w14:textId="77777777" w:rsidR="005E7ECF" w:rsidRDefault="005E7ECF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7E6DBDDB" w14:textId="0D2CBD2D" w:rsidR="00434F1A" w:rsidRDefault="001F32E5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bookmarkStart w:id="1" w:name="_Hlk66358012"/>
      <w:bookmarkStart w:id="2" w:name="_Hlk66357871"/>
      <w:r w:rsidRPr="00434F1A">
        <w:rPr>
          <w:rFonts w:eastAsia="Times New Roman"/>
          <w:kern w:val="0"/>
          <w:sz w:val="20"/>
          <w:szCs w:val="20"/>
        </w:rPr>
        <w:t>Załącznik</w:t>
      </w:r>
      <w:r w:rsidR="00434F1A" w:rsidRPr="00434F1A">
        <w:rPr>
          <w:rFonts w:eastAsia="Times New Roman"/>
          <w:kern w:val="0"/>
          <w:sz w:val="20"/>
          <w:szCs w:val="20"/>
        </w:rPr>
        <w:t xml:space="preserve"> nr</w:t>
      </w:r>
      <w:r w:rsidR="00D9663E">
        <w:rPr>
          <w:rFonts w:eastAsia="Times New Roman"/>
          <w:kern w:val="0"/>
          <w:sz w:val="20"/>
          <w:szCs w:val="20"/>
        </w:rPr>
        <w:t xml:space="preserve"> 1</w:t>
      </w:r>
    </w:p>
    <w:p w14:paraId="74BA0D53" w14:textId="0D11094A" w:rsidR="001F32E5" w:rsidRDefault="001F32E5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 w:rsidR="00434F1A"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 w:rsidR="00434F1A">
        <w:rPr>
          <w:rFonts w:eastAsia="Times New Roman"/>
          <w:kern w:val="0"/>
          <w:sz w:val="20"/>
          <w:szCs w:val="20"/>
        </w:rPr>
        <w:t>Wójta Gminy Bielice</w:t>
      </w:r>
    </w:p>
    <w:p w14:paraId="619E1CD8" w14:textId="249F4E2A" w:rsidR="00434F1A" w:rsidRPr="00434F1A" w:rsidRDefault="00434F1A" w:rsidP="00434F1A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nr </w:t>
      </w:r>
      <w:r w:rsidR="00D9663E">
        <w:rPr>
          <w:rFonts w:eastAsia="Times New Roman"/>
          <w:kern w:val="0"/>
          <w:sz w:val="20"/>
          <w:szCs w:val="20"/>
        </w:rPr>
        <w:t>19/21</w:t>
      </w:r>
      <w:r>
        <w:rPr>
          <w:rFonts w:eastAsia="Times New Roman"/>
          <w:kern w:val="0"/>
          <w:sz w:val="20"/>
          <w:szCs w:val="20"/>
        </w:rPr>
        <w:t xml:space="preserve"> z dnia</w:t>
      </w:r>
      <w:r w:rsidR="00D9663E">
        <w:rPr>
          <w:rFonts w:eastAsia="Times New Roman"/>
          <w:kern w:val="0"/>
          <w:sz w:val="20"/>
          <w:szCs w:val="20"/>
        </w:rPr>
        <w:t xml:space="preserve"> 11.03.2021</w:t>
      </w:r>
      <w:r>
        <w:rPr>
          <w:rFonts w:eastAsia="Times New Roman"/>
          <w:kern w:val="0"/>
          <w:sz w:val="20"/>
          <w:szCs w:val="20"/>
        </w:rPr>
        <w:t>r.</w:t>
      </w:r>
    </w:p>
    <w:bookmarkEnd w:id="1"/>
    <w:p w14:paraId="209E29BB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6B28EA5B" w14:textId="77777777" w:rsidR="00434F1A" w:rsidRDefault="00434F1A" w:rsidP="001F32E5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7FD045C6" w14:textId="1BB39946" w:rsidR="001F32E5" w:rsidRDefault="001F32E5" w:rsidP="00434F1A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7411B38A" w14:textId="5821A6B2" w:rsidR="001F32E5" w:rsidRPr="00434F1A" w:rsidRDefault="001F32E5" w:rsidP="001F32E5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 w:rsidR="00D9663E">
        <w:rPr>
          <w:rFonts w:eastAsia="Times New Roman"/>
          <w:b/>
          <w:kern w:val="0"/>
        </w:rPr>
        <w:t xml:space="preserve"> BIELICE</w:t>
      </w:r>
    </w:p>
    <w:p w14:paraId="6621A3A6" w14:textId="7D77F53A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7E07B2DE" w14:textId="77777777" w:rsidR="00434F1A" w:rsidRDefault="00434F1A" w:rsidP="001F32E5">
      <w:pPr>
        <w:widowControl/>
        <w:suppressAutoHyphens w:val="0"/>
        <w:rPr>
          <w:rFonts w:eastAsia="Times New Roman"/>
          <w:kern w:val="0"/>
        </w:rPr>
      </w:pPr>
    </w:p>
    <w:p w14:paraId="0FF8325B" w14:textId="77777777" w:rsidR="00434F1A" w:rsidRPr="00434F1A" w:rsidRDefault="001F32E5" w:rsidP="00434F1A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bookmarkStart w:id="3" w:name="_Hlk21430355"/>
      <w:r w:rsidRPr="00434F1A">
        <w:rPr>
          <w:rFonts w:eastAsia="Times New Roman"/>
          <w:b/>
          <w:i/>
          <w:iCs/>
          <w:kern w:val="0"/>
        </w:rPr>
        <w:t>Rozdział I</w:t>
      </w:r>
    </w:p>
    <w:p w14:paraId="33901483" w14:textId="4AED62E8" w:rsidR="001F32E5" w:rsidRPr="00434F1A" w:rsidRDefault="001F32E5" w:rsidP="00434F1A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396FAD12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4BD47F1C" w14:textId="00D2CC7A" w:rsidR="00434F1A" w:rsidRDefault="001F32E5" w:rsidP="00434F1A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0C4F7052" w14:textId="54F4BBC6" w:rsidR="001F32E5" w:rsidRDefault="001F32E5" w:rsidP="00434F1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3BF9DAFF" w14:textId="4575DB53" w:rsidR="00434F1A" w:rsidRDefault="001F32E5" w:rsidP="00434F1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 w:rsidR="00434F1A"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0A898444" w14:textId="77777777" w:rsidR="00434F1A" w:rsidRDefault="001F32E5" w:rsidP="00434F1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 w:rsidR="00434F1A">
        <w:rPr>
          <w:rFonts w:eastAsia="Times New Roman"/>
          <w:kern w:val="0"/>
        </w:rPr>
        <w:t>,</w:t>
      </w:r>
    </w:p>
    <w:p w14:paraId="20827638" w14:textId="77777777" w:rsidR="00434F1A" w:rsidRDefault="001F32E5" w:rsidP="00434F1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02E1C652" w14:textId="4C2BB5C9" w:rsidR="00434F1A" w:rsidRDefault="001F32E5" w:rsidP="00434F1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 w:rsidR="00434F1A"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 w:rsidR="00434F1A"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 w:rsidR="00434F1A"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0B2D5546" w14:textId="36A80C2C" w:rsidR="001F32E5" w:rsidRPr="00434F1A" w:rsidRDefault="001F32E5" w:rsidP="00434F1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 w:rsidR="00434F1A"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 w:rsidR="00434F1A"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652D0C22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48E313F3" w14:textId="4A8127D2" w:rsidR="00434F1A" w:rsidRDefault="001F32E5" w:rsidP="00434F1A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0C376CEA" w14:textId="6271F579" w:rsidR="001F32E5" w:rsidRPr="00434F1A" w:rsidRDefault="001F32E5" w:rsidP="00434F1A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455A0A73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0E0FA76F" w14:textId="31FB14CD" w:rsidR="00434F1A" w:rsidRDefault="001F32E5" w:rsidP="00434F1A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568827DF" w14:textId="560D6419" w:rsidR="00434F1A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>brzmi:</w:t>
      </w:r>
      <w:r w:rsidR="00D9663E">
        <w:rPr>
          <w:rFonts w:eastAsia="Times New Roman"/>
          <w:kern w:val="0"/>
        </w:rPr>
        <w:t xml:space="preserve"> Bielice</w:t>
      </w:r>
    </w:p>
    <w:p w14:paraId="4EF37DB1" w14:textId="67339C1A" w:rsidR="001F32E5" w:rsidRPr="00434F1A" w:rsidRDefault="001F32E5" w:rsidP="00434F1A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 w:rsidR="00D9663E"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stanowi </w:t>
      </w:r>
      <w:r w:rsidR="00434F1A"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15947B5C" w14:textId="77777777" w:rsidR="00434F1A" w:rsidRDefault="00434F1A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259CC6A0" w14:textId="77777777" w:rsidR="00434F1A" w:rsidRDefault="001F32E5" w:rsidP="00434F1A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6E29C8FD" w14:textId="73006D13" w:rsidR="001F32E5" w:rsidRPr="00434F1A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 w:rsidR="00434F1A"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38BF1B09" w14:textId="77777777" w:rsidR="00434F1A" w:rsidRDefault="00434F1A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34B57726" w14:textId="77777777" w:rsidR="00434F1A" w:rsidRDefault="001F32E5" w:rsidP="00434F1A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54107C02" w14:textId="3AC31E92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 w:rsidR="00434F1A"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 w:rsidR="00434F1A">
        <w:rPr>
          <w:rFonts w:eastAsia="Times New Roman"/>
          <w:kern w:val="0"/>
        </w:rPr>
        <w:t xml:space="preserve"> Bielice</w:t>
      </w:r>
      <w:r>
        <w:rPr>
          <w:rFonts w:eastAsia="Times New Roman"/>
          <w:kern w:val="0"/>
        </w:rPr>
        <w:t xml:space="preserve">, której mieszkańcy wspólnie z innymi sołectwami tworzą wspólnotę samorządową </w:t>
      </w:r>
      <w:r w:rsidR="00434F1A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miny.</w:t>
      </w:r>
    </w:p>
    <w:p w14:paraId="17723A5C" w14:textId="5B97303F" w:rsidR="001F32E5" w:rsidRDefault="001F32E5" w:rsidP="00434F1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Samorząd mieszkańców </w:t>
      </w:r>
      <w:r w:rsidR="00434F1A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>ołectwa działa na podstawie ustawy z dnia 8 marca 1990 roku</w:t>
      </w:r>
      <w:r w:rsidR="00434F1A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 xml:space="preserve">o samorządzie gminnym i niniejszego </w:t>
      </w:r>
      <w:r w:rsidR="00434F1A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>tatutu.</w:t>
      </w:r>
    </w:p>
    <w:p w14:paraId="1435A8E7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42492299" w14:textId="77777777" w:rsidR="00434F1A" w:rsidRPr="00434F1A" w:rsidRDefault="001F32E5" w:rsidP="00434F1A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699D5259" w14:textId="14880C36" w:rsidR="001F32E5" w:rsidRPr="00434F1A" w:rsidRDefault="001F32E5" w:rsidP="00434F1A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536D1585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2B565053" w14:textId="77777777" w:rsidR="00434F1A" w:rsidRDefault="001F32E5" w:rsidP="00434F1A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1C136609" w14:textId="77777777" w:rsidR="00434F1A" w:rsidRDefault="00434F1A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="001F32E5">
        <w:rPr>
          <w:rFonts w:eastAsia="Times New Roman"/>
          <w:kern w:val="0"/>
        </w:rPr>
        <w:t xml:space="preserve">W sołectwie dokonuje się wyboru </w:t>
      </w:r>
      <w:r>
        <w:rPr>
          <w:rFonts w:eastAsia="Times New Roman"/>
          <w:kern w:val="0"/>
        </w:rPr>
        <w:t>s</w:t>
      </w:r>
      <w:r w:rsidR="001F32E5">
        <w:rPr>
          <w:rFonts w:eastAsia="Times New Roman"/>
          <w:kern w:val="0"/>
        </w:rPr>
        <w:t xml:space="preserve">ołtysa i </w:t>
      </w:r>
      <w:r>
        <w:rPr>
          <w:rFonts w:eastAsia="Times New Roman"/>
          <w:kern w:val="0"/>
        </w:rPr>
        <w:t>r</w:t>
      </w:r>
      <w:r w:rsidR="001F32E5">
        <w:rPr>
          <w:rFonts w:eastAsia="Times New Roman"/>
          <w:kern w:val="0"/>
        </w:rPr>
        <w:t xml:space="preserve">ady </w:t>
      </w:r>
      <w:r>
        <w:rPr>
          <w:rFonts w:eastAsia="Times New Roman"/>
          <w:kern w:val="0"/>
        </w:rPr>
        <w:t>s</w:t>
      </w:r>
      <w:r w:rsidR="001F32E5">
        <w:rPr>
          <w:rFonts w:eastAsia="Times New Roman"/>
          <w:kern w:val="0"/>
        </w:rPr>
        <w:t>ołeckiej</w:t>
      </w:r>
      <w:r>
        <w:rPr>
          <w:rFonts w:eastAsia="Times New Roman"/>
          <w:kern w:val="0"/>
        </w:rPr>
        <w:t>.</w:t>
      </w:r>
    </w:p>
    <w:p w14:paraId="0055EA14" w14:textId="5703BA14" w:rsidR="00434F1A" w:rsidRDefault="00434F1A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</w:t>
      </w:r>
      <w:r w:rsidR="001F32E5">
        <w:rPr>
          <w:rFonts w:eastAsia="Times New Roman"/>
          <w:kern w:val="0"/>
        </w:rPr>
        <w:t xml:space="preserve"> przy zachowaniu zasad:</w:t>
      </w:r>
    </w:p>
    <w:p w14:paraId="4A9D43CF" w14:textId="77777777" w:rsidR="00434F1A" w:rsidRDefault="001F32E5" w:rsidP="001F32E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5361B219" w14:textId="77777777" w:rsidR="00434F1A" w:rsidRDefault="001F32E5" w:rsidP="001F32E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7D594C05" w14:textId="77777777" w:rsidR="00434F1A" w:rsidRDefault="001F32E5" w:rsidP="001F32E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lastRenderedPageBreak/>
        <w:t>równości,</w:t>
      </w:r>
    </w:p>
    <w:p w14:paraId="10AD4498" w14:textId="214AC7DD" w:rsidR="001F32E5" w:rsidRDefault="001F32E5" w:rsidP="001F32E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2F32457C" w14:textId="6FE5A7CA" w:rsidR="00455ACB" w:rsidRDefault="00455ACB" w:rsidP="00434F1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</w:t>
      </w:r>
      <w:r w:rsidR="00686F02">
        <w:rPr>
          <w:rFonts w:eastAsia="Times New Roman"/>
          <w:kern w:val="0"/>
        </w:rPr>
        <w:t xml:space="preserve"> S</w:t>
      </w:r>
      <w:r>
        <w:rPr>
          <w:rFonts w:eastAsia="Times New Roman"/>
          <w:kern w:val="0"/>
        </w:rPr>
        <w:t xml:space="preserve">ołtysa </w:t>
      </w:r>
      <w:r w:rsidR="00686F02">
        <w:rPr>
          <w:rFonts w:eastAsia="Times New Roman"/>
          <w:kern w:val="0"/>
        </w:rPr>
        <w:t>i</w:t>
      </w:r>
      <w:r>
        <w:rPr>
          <w:rFonts w:eastAsia="Times New Roman"/>
          <w:kern w:val="0"/>
        </w:rPr>
        <w:t xml:space="preserve"> członk</w:t>
      </w:r>
      <w:r w:rsidR="00686F02">
        <w:rPr>
          <w:rFonts w:eastAsia="Times New Roman"/>
          <w:kern w:val="0"/>
        </w:rPr>
        <w:t xml:space="preserve">owie </w:t>
      </w:r>
      <w:r>
        <w:rPr>
          <w:rFonts w:eastAsia="Times New Roman"/>
          <w:kern w:val="0"/>
        </w:rPr>
        <w:t xml:space="preserve">rady sołeckiej </w:t>
      </w:r>
      <w:r w:rsidR="00686F02">
        <w:rPr>
          <w:rFonts w:eastAsia="Times New Roman"/>
          <w:kern w:val="0"/>
        </w:rPr>
        <w:t xml:space="preserve">wybierani są przez stałych mieszkańców sołectwa uprawnionych do głosowania. Wybory sołtysa i członków rady sołeckiej przeprowadza się na zwołanym w tym celu zebraniu wiejskim. </w:t>
      </w:r>
    </w:p>
    <w:p w14:paraId="4C31B4FC" w14:textId="4E7C441B" w:rsidR="00455ACB" w:rsidRDefault="00455ACB" w:rsidP="00434F1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Bierne i czynne prawo wyborcze w wyborach sołtysa i rady sołeckiej przysługuje mieszkańcom sołectwa uprawnionym do udziału w wyborach do Sejmu.</w:t>
      </w:r>
    </w:p>
    <w:p w14:paraId="4CE22DB2" w14:textId="77D63CC5" w:rsidR="00434F1A" w:rsidRDefault="00455ACB" w:rsidP="00434F1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</w:t>
      </w:r>
      <w:r w:rsidR="00434F1A">
        <w:rPr>
          <w:rFonts w:eastAsia="Times New Roman"/>
          <w:kern w:val="0"/>
        </w:rPr>
        <w:t xml:space="preserve">. Kadencja sołtysa i </w:t>
      </w:r>
      <w:r>
        <w:rPr>
          <w:rFonts w:eastAsia="Times New Roman"/>
          <w:kern w:val="0"/>
        </w:rPr>
        <w:t>rady sołeckiej odpowiada kadencji Rady Gminy Bielice. Mandaty sołtysa i wszystkich członków rady sołeckiej wygasają wraz z końcem kadencji Rady Gminy Bielice.</w:t>
      </w:r>
    </w:p>
    <w:p w14:paraId="4A7FD8D3" w14:textId="2EB71597" w:rsidR="00455ACB" w:rsidRDefault="00455ACB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6. </w:t>
      </w:r>
      <w:r w:rsidR="001F32E5">
        <w:rPr>
          <w:rFonts w:eastAsia="Times New Roman"/>
          <w:kern w:val="0"/>
        </w:rPr>
        <w:t xml:space="preserve">Rada </w:t>
      </w:r>
      <w:r>
        <w:rPr>
          <w:rFonts w:eastAsia="Times New Roman"/>
          <w:kern w:val="0"/>
        </w:rPr>
        <w:t>s</w:t>
      </w:r>
      <w:r w:rsidR="001F32E5">
        <w:rPr>
          <w:rFonts w:eastAsia="Times New Roman"/>
          <w:kern w:val="0"/>
        </w:rPr>
        <w:t xml:space="preserve">ołecka liczy </w:t>
      </w:r>
      <w:r>
        <w:rPr>
          <w:rFonts w:eastAsia="Times New Roman"/>
          <w:kern w:val="0"/>
        </w:rPr>
        <w:t xml:space="preserve">od </w:t>
      </w:r>
      <w:r w:rsidR="001F32E5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do </w:t>
      </w:r>
      <w:r w:rsidR="001F32E5">
        <w:rPr>
          <w:rFonts w:eastAsia="Times New Roman"/>
          <w:kern w:val="0"/>
        </w:rPr>
        <w:t xml:space="preserve">5 członków. </w:t>
      </w:r>
      <w:r>
        <w:rPr>
          <w:rFonts w:eastAsia="Times New Roman"/>
          <w:kern w:val="0"/>
        </w:rPr>
        <w:t xml:space="preserve">Liczbę członków rady sołeckiej danej kadencji określa w głosowaniu jawnym zwykłą większością głosów zebranie wiejskie </w:t>
      </w:r>
      <w:r w:rsidR="00686F02">
        <w:rPr>
          <w:rFonts w:eastAsia="Times New Roman"/>
          <w:kern w:val="0"/>
        </w:rPr>
        <w:t>zwołane celem</w:t>
      </w:r>
      <w:r>
        <w:rPr>
          <w:rFonts w:eastAsia="Times New Roman"/>
          <w:kern w:val="0"/>
        </w:rPr>
        <w:t xml:space="preserve"> </w:t>
      </w:r>
      <w:r w:rsidR="001F32E5">
        <w:rPr>
          <w:rFonts w:eastAsia="Times New Roman"/>
          <w:kern w:val="0"/>
        </w:rPr>
        <w:t>przeprowadzeni</w:t>
      </w:r>
      <w:r w:rsidR="00686F02">
        <w:rPr>
          <w:rFonts w:eastAsia="Times New Roman"/>
          <w:kern w:val="0"/>
        </w:rPr>
        <w:t>a</w:t>
      </w:r>
      <w:r w:rsidR="001F32E5">
        <w:rPr>
          <w:rFonts w:eastAsia="Times New Roman"/>
          <w:kern w:val="0"/>
        </w:rPr>
        <w:t xml:space="preserve"> wyborów </w:t>
      </w:r>
      <w:r>
        <w:rPr>
          <w:rFonts w:eastAsia="Times New Roman"/>
          <w:kern w:val="0"/>
        </w:rPr>
        <w:t>do rady sołeckiej</w:t>
      </w:r>
      <w:r w:rsidR="00686F02">
        <w:rPr>
          <w:rFonts w:eastAsia="Times New Roman"/>
          <w:kern w:val="0"/>
        </w:rPr>
        <w:t xml:space="preserve"> przed ich przeprowadzeniem</w:t>
      </w:r>
      <w:r>
        <w:rPr>
          <w:rFonts w:eastAsia="Times New Roman"/>
          <w:kern w:val="0"/>
        </w:rPr>
        <w:t>.</w:t>
      </w:r>
    </w:p>
    <w:p w14:paraId="504EE59E" w14:textId="1B07F30E" w:rsidR="00A87773" w:rsidRDefault="00A87773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</w:t>
      </w:r>
      <w:r w:rsidR="0032601A">
        <w:rPr>
          <w:rFonts w:eastAsia="Times New Roman"/>
          <w:kern w:val="0"/>
        </w:rPr>
        <w:t>że</w:t>
      </w:r>
      <w:r>
        <w:rPr>
          <w:rFonts w:eastAsia="Times New Roman"/>
          <w:kern w:val="0"/>
        </w:rPr>
        <w:t xml:space="preserve"> być odwołany zwykłą większością głosów w głosowaniu tajnym przez </w:t>
      </w:r>
      <w:r w:rsidR="00272695">
        <w:rPr>
          <w:rFonts w:eastAsia="Times New Roman"/>
          <w:kern w:val="0"/>
        </w:rPr>
        <w:t>stałych mieszkańców sołectwa uprawnionych do głosowania. Głosowanie w sprawie odwołania sołtysa przeprowadza się na zwołanym w tym celu zebraniu wiejskim.</w:t>
      </w:r>
      <w:r w:rsidR="002C1E9C">
        <w:rPr>
          <w:rFonts w:eastAsia="Times New Roman"/>
          <w:kern w:val="0"/>
        </w:rPr>
        <w:t xml:space="preserve"> Postanowienie § 6 ust. 4 stosuje się odpowiednio.</w:t>
      </w:r>
    </w:p>
    <w:p w14:paraId="2E3D4AB8" w14:textId="5DFA3BA9" w:rsidR="00D94A13" w:rsidRDefault="00A87773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</w:t>
      </w:r>
      <w:r w:rsidR="009E29E1">
        <w:rPr>
          <w:rFonts w:eastAsia="Times New Roman"/>
          <w:kern w:val="0"/>
        </w:rPr>
        <w:t xml:space="preserve">. </w:t>
      </w:r>
      <w:r w:rsidR="00D94A13">
        <w:rPr>
          <w:rFonts w:eastAsia="Times New Roman"/>
          <w:kern w:val="0"/>
        </w:rPr>
        <w:t>Mandat sołtysa lub członka rady sołeckiej wygasa przed zakończeniem kadencji w przypadku:</w:t>
      </w:r>
    </w:p>
    <w:p w14:paraId="7AF674A1" w14:textId="3F8B9AC1" w:rsidR="00D94A13" w:rsidRDefault="00D94A13" w:rsidP="00D94A13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21232482" w14:textId="03E59E7A" w:rsidR="00D94A13" w:rsidRDefault="00D94A13" w:rsidP="00D94A13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671BBCD5" w14:textId="2FBE5A8B" w:rsidR="009022E0" w:rsidRPr="009022E0" w:rsidRDefault="00D94A13" w:rsidP="009022E0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</w:t>
      </w:r>
      <w:r w:rsidR="009022E0">
        <w:rPr>
          <w:rFonts w:eastAsia="Times New Roman"/>
          <w:kern w:val="0"/>
        </w:rPr>
        <w:t>,</w:t>
      </w:r>
    </w:p>
    <w:p w14:paraId="31B3237C" w14:textId="2C35185F" w:rsidR="00D94A13" w:rsidRDefault="00D94A13" w:rsidP="001F32E5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0BF4CFA1" w14:textId="1EDAF8DE" w:rsidR="00272695" w:rsidRPr="00272695" w:rsidRDefault="00272695" w:rsidP="00272695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 w:rsidR="0002594A"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 w:rsidR="0002594A"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1684DAF7" w14:textId="43D833F2" w:rsidR="00455ACB" w:rsidRDefault="00455ACB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4C0BC854" w14:textId="7B11223E" w:rsidR="00455ACB" w:rsidRDefault="001F32E5" w:rsidP="00455ACB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5B5B9BA8" w14:textId="06023032" w:rsidR="00455ACB" w:rsidRDefault="00455ACB" w:rsidP="00455ACB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Wybory sołtysa i rady sołeckiej przeprowadza </w:t>
      </w:r>
      <w:r w:rsidR="000D3730">
        <w:rPr>
          <w:rFonts w:eastAsia="Times New Roman"/>
          <w:kern w:val="0"/>
        </w:rPr>
        <w:t>się na zarządzenie Wójta Gminy Bielice</w:t>
      </w:r>
      <w:r>
        <w:rPr>
          <w:rFonts w:eastAsia="Times New Roman"/>
          <w:kern w:val="0"/>
        </w:rPr>
        <w:t xml:space="preserve"> w terminie 3 miesięcy od dnia ogłoszenia wyników wyborów do Rady Gminy Bielice.</w:t>
      </w:r>
    </w:p>
    <w:p w14:paraId="50FC0625" w14:textId="7FB91396" w:rsidR="00455ACB" w:rsidRDefault="00455ACB" w:rsidP="00455ACB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</w:t>
      </w:r>
      <w:r w:rsidR="000D3730">
        <w:rPr>
          <w:rFonts w:eastAsia="Times New Roman"/>
          <w:kern w:val="0"/>
        </w:rPr>
        <w:t>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7A316A02" w14:textId="3BCDABCE" w:rsidR="000D3730" w:rsidRDefault="000D3730" w:rsidP="00455ACB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W zarządzeniu, o którym mowa  w ust. 1, określa się dokładne miejsce </w:t>
      </w:r>
      <w:r w:rsidR="00A154AF">
        <w:rPr>
          <w:rFonts w:eastAsia="Times New Roman"/>
          <w:kern w:val="0"/>
        </w:rPr>
        <w:t>i</w:t>
      </w:r>
      <w:r>
        <w:rPr>
          <w:rFonts w:eastAsia="Times New Roman"/>
          <w:kern w:val="0"/>
        </w:rPr>
        <w:t xml:space="preserve"> </w:t>
      </w:r>
      <w:r w:rsidR="00A154AF">
        <w:rPr>
          <w:rFonts w:eastAsia="Times New Roman"/>
          <w:kern w:val="0"/>
        </w:rPr>
        <w:t xml:space="preserve">termin, wskazując </w:t>
      </w:r>
      <w:r>
        <w:rPr>
          <w:rFonts w:eastAsia="Times New Roman"/>
          <w:kern w:val="0"/>
        </w:rPr>
        <w:t>datę i godzinę</w:t>
      </w:r>
      <w:r w:rsidR="00A154AF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zebrania wiejskiego </w:t>
      </w:r>
      <w:r w:rsidR="00A154AF">
        <w:rPr>
          <w:rFonts w:eastAsia="Times New Roman"/>
          <w:kern w:val="0"/>
        </w:rPr>
        <w:t xml:space="preserve">oraz przedstawia </w:t>
      </w:r>
      <w:r>
        <w:rPr>
          <w:rFonts w:eastAsia="Times New Roman"/>
          <w:kern w:val="0"/>
        </w:rPr>
        <w:t>proponowany porząd</w:t>
      </w:r>
      <w:r w:rsidR="00A154AF">
        <w:rPr>
          <w:rFonts w:eastAsia="Times New Roman"/>
          <w:kern w:val="0"/>
        </w:rPr>
        <w:t>ek</w:t>
      </w:r>
      <w:r>
        <w:rPr>
          <w:rFonts w:eastAsia="Times New Roman"/>
          <w:kern w:val="0"/>
        </w:rPr>
        <w:t xml:space="preserve"> obrad. Zarządzenie umieszcza się na tablicy ogłoszeń Urzędu Gminy w Bielicach, na tablicach ogłoszeń na terenie sołectwa i na stronie internetowej Urzędu Gminy w Bielicach.</w:t>
      </w:r>
    </w:p>
    <w:p w14:paraId="2ED44D6B" w14:textId="0C911B52" w:rsidR="000D3730" w:rsidRDefault="000D3730" w:rsidP="00455ACB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24E4BB17" w14:textId="7D1C0E93" w:rsidR="00A154AF" w:rsidRDefault="000D3730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</w:t>
      </w:r>
      <w:r w:rsidR="00A154AF">
        <w:rPr>
          <w:rFonts w:eastAsia="Times New Roman"/>
          <w:kern w:val="0"/>
        </w:rPr>
        <w:t>, wybory przeprowadza się</w:t>
      </w:r>
      <w:r>
        <w:rPr>
          <w:rFonts w:eastAsia="Times New Roman"/>
          <w:kern w:val="0"/>
        </w:rPr>
        <w:t xml:space="preserve"> </w:t>
      </w:r>
      <w:r w:rsidR="00A154AF">
        <w:rPr>
          <w:rFonts w:eastAsia="Times New Roman"/>
          <w:kern w:val="0"/>
        </w:rPr>
        <w:t>po upływie 30 minut od terminu zebrania określonego w zarządzeniu, o którym mowa</w:t>
      </w:r>
      <w:r w:rsidR="00464CB2">
        <w:rPr>
          <w:rFonts w:eastAsia="Times New Roman"/>
          <w:kern w:val="0"/>
        </w:rPr>
        <w:br/>
      </w:r>
      <w:r w:rsidR="00A154AF">
        <w:rPr>
          <w:rFonts w:eastAsia="Times New Roman"/>
          <w:kern w:val="0"/>
        </w:rPr>
        <w:t>w ust. 1</w:t>
      </w:r>
      <w:r w:rsidR="00464CB2">
        <w:rPr>
          <w:rFonts w:eastAsia="Times New Roman"/>
          <w:kern w:val="0"/>
        </w:rPr>
        <w:t xml:space="preserve">, bez względu na liczbę </w:t>
      </w:r>
      <w:r w:rsidR="009022E0">
        <w:rPr>
          <w:rFonts w:eastAsia="Times New Roman"/>
          <w:kern w:val="0"/>
        </w:rPr>
        <w:t>obecnych osób uprawnionych do głosowania.</w:t>
      </w:r>
    </w:p>
    <w:p w14:paraId="44EA6111" w14:textId="21139EF3" w:rsidR="00A154AF" w:rsidRDefault="00A154AF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</w:t>
      </w:r>
      <w:r w:rsidR="001F32E5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>Zebranie wiejskie zwołane celem przeprowadzenia wyborów otwiera i kieruje nim do czasu dokonania wyboru sołtysa Wójt Gminy Bielice albo upoważniona przez niego osoba. Wójt Gminy Bielice dokonuje wyboru protokolanta.</w:t>
      </w:r>
    </w:p>
    <w:p w14:paraId="351EFE1E" w14:textId="05ABD5C8" w:rsidR="00D94A13" w:rsidRDefault="00D94A13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8. W przypadkach wygaśnięcia mandatu sołtysa na podstawie § 5 ust. </w:t>
      </w:r>
      <w:r w:rsidR="00A87773">
        <w:rPr>
          <w:rFonts w:eastAsia="Times New Roman"/>
          <w:kern w:val="0"/>
        </w:rPr>
        <w:t xml:space="preserve">8 </w:t>
      </w:r>
      <w:r>
        <w:rPr>
          <w:rFonts w:eastAsia="Times New Roman"/>
          <w:kern w:val="0"/>
        </w:rPr>
        <w:t>postanowienia ust. 1-</w:t>
      </w:r>
      <w:r w:rsidR="00142DCB">
        <w:rPr>
          <w:rFonts w:eastAsia="Times New Roman"/>
          <w:kern w:val="0"/>
        </w:rPr>
        <w:t>6 i</w:t>
      </w:r>
      <w:r>
        <w:rPr>
          <w:rFonts w:eastAsia="Times New Roman"/>
          <w:kern w:val="0"/>
        </w:rPr>
        <w:t xml:space="preserve"> § 7</w:t>
      </w:r>
      <w:r w:rsidR="009C3BC6">
        <w:rPr>
          <w:rFonts w:eastAsia="Times New Roman"/>
          <w:kern w:val="0"/>
        </w:rPr>
        <w:t>-8</w:t>
      </w:r>
      <w:r>
        <w:rPr>
          <w:rFonts w:eastAsia="Times New Roman"/>
          <w:kern w:val="0"/>
        </w:rPr>
        <w:t xml:space="preserve"> stosuje się odpowiednio, jednak wybory przeprowadza się w terminie 3 miesięcy od wygaśnięcia mandatu.</w:t>
      </w:r>
    </w:p>
    <w:p w14:paraId="025F0A9E" w14:textId="492F4AEC" w:rsidR="00AA7BA6" w:rsidRDefault="00AA7BA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9. W przypadkach wygaśnięcia mandatu członka rady sołeckiej na podstawie § 5 ust. </w:t>
      </w:r>
      <w:r w:rsidR="00A87773">
        <w:rPr>
          <w:rFonts w:eastAsia="Times New Roman"/>
          <w:kern w:val="0"/>
        </w:rPr>
        <w:t>8</w:t>
      </w:r>
      <w:r>
        <w:rPr>
          <w:rFonts w:eastAsia="Times New Roman"/>
          <w:kern w:val="0"/>
        </w:rPr>
        <w:t xml:space="preserve"> postanowienia ust. 1-</w:t>
      </w:r>
      <w:r w:rsidR="00142DCB">
        <w:rPr>
          <w:rFonts w:eastAsia="Times New Roman"/>
          <w:kern w:val="0"/>
        </w:rPr>
        <w:t>6 i</w:t>
      </w:r>
      <w:r>
        <w:rPr>
          <w:rFonts w:eastAsia="Times New Roman"/>
          <w:kern w:val="0"/>
        </w:rPr>
        <w:t xml:space="preserve"> § 7</w:t>
      </w:r>
      <w:r w:rsidR="009C3BC6">
        <w:rPr>
          <w:rFonts w:eastAsia="Times New Roman"/>
          <w:kern w:val="0"/>
        </w:rPr>
        <w:t>-8</w:t>
      </w:r>
      <w:r>
        <w:rPr>
          <w:rFonts w:eastAsia="Times New Roman"/>
          <w:kern w:val="0"/>
        </w:rPr>
        <w:t xml:space="preserve"> stosuje się odpowiednio, jednak wybory przeprowadza się w </w:t>
      </w:r>
      <w:r>
        <w:rPr>
          <w:rFonts w:eastAsia="Times New Roman"/>
          <w:kern w:val="0"/>
        </w:rPr>
        <w:lastRenderedPageBreak/>
        <w:t xml:space="preserve">terminie </w:t>
      </w:r>
      <w:r w:rsidR="00C560F1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 xml:space="preserve"> miesięcy od wygaśnięcia mandatu, a zwołania zebrania wiejskiego celem przeprowadzenia wyborów dokonuje sołtys po zawiadomieniu Wójta Gminy Bielice.</w:t>
      </w:r>
    </w:p>
    <w:p w14:paraId="5B20AB65" w14:textId="77777777" w:rsidR="00A154AF" w:rsidRDefault="00A154AF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484715B8" w14:textId="77777777" w:rsidR="00D9663E" w:rsidRDefault="00D9663E" w:rsidP="00A154AF">
      <w:pPr>
        <w:widowControl/>
        <w:suppressAutoHyphens w:val="0"/>
        <w:jc w:val="center"/>
        <w:rPr>
          <w:rFonts w:eastAsia="Times New Roman"/>
          <w:kern w:val="0"/>
        </w:rPr>
      </w:pPr>
    </w:p>
    <w:p w14:paraId="605C6B28" w14:textId="77777777" w:rsidR="00D9663E" w:rsidRDefault="00D9663E" w:rsidP="00A154AF">
      <w:pPr>
        <w:widowControl/>
        <w:suppressAutoHyphens w:val="0"/>
        <w:jc w:val="center"/>
        <w:rPr>
          <w:rFonts w:eastAsia="Times New Roman"/>
          <w:kern w:val="0"/>
        </w:rPr>
      </w:pPr>
    </w:p>
    <w:p w14:paraId="4F05390C" w14:textId="6A191C37" w:rsidR="00A154AF" w:rsidRDefault="001F32E5" w:rsidP="00A154AF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7</w:t>
      </w:r>
    </w:p>
    <w:p w14:paraId="708CAC32" w14:textId="67F81EB6" w:rsidR="00A154AF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</w:t>
      </w:r>
      <w:r w:rsidR="00A154AF">
        <w:rPr>
          <w:rFonts w:eastAsia="Times New Roman"/>
          <w:kern w:val="0"/>
        </w:rPr>
        <w:t>u</w:t>
      </w:r>
      <w:r>
        <w:rPr>
          <w:rFonts w:eastAsia="Times New Roman"/>
          <w:kern w:val="0"/>
        </w:rPr>
        <w:t xml:space="preserve"> </w:t>
      </w:r>
      <w:r w:rsidR="00A154AF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 xml:space="preserve">ołtysa i </w:t>
      </w:r>
      <w:r w:rsidR="00A154AF">
        <w:rPr>
          <w:rFonts w:eastAsia="Times New Roman"/>
          <w:kern w:val="0"/>
        </w:rPr>
        <w:t>r</w:t>
      </w:r>
      <w:r>
        <w:rPr>
          <w:rFonts w:eastAsia="Times New Roman"/>
          <w:kern w:val="0"/>
        </w:rPr>
        <w:t xml:space="preserve">ady </w:t>
      </w:r>
      <w:r w:rsidR="00A154AF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 xml:space="preserve">ołeckiej dokonuje się z nieograniczonej liczby kandydatów zgłoszonych </w:t>
      </w:r>
      <w:r w:rsidR="009E29E1">
        <w:rPr>
          <w:rFonts w:eastAsia="Times New Roman"/>
          <w:kern w:val="0"/>
        </w:rPr>
        <w:t xml:space="preserve">za ich zgodą </w:t>
      </w:r>
      <w:r>
        <w:rPr>
          <w:rFonts w:eastAsia="Times New Roman"/>
          <w:kern w:val="0"/>
        </w:rPr>
        <w:t>przez uprawnionych do głosowania uczestników zebrania</w:t>
      </w:r>
      <w:r w:rsidR="00A154AF">
        <w:rPr>
          <w:rFonts w:eastAsia="Times New Roman"/>
          <w:kern w:val="0"/>
        </w:rPr>
        <w:t xml:space="preserve"> wiejskiego zwołanego celem przeprowadzenia wyborów.</w:t>
      </w:r>
      <w:r w:rsidR="009E29E1">
        <w:rPr>
          <w:rFonts w:eastAsia="Times New Roman"/>
          <w:kern w:val="0"/>
        </w:rPr>
        <w:t xml:space="preserve"> Zgoda osoby zgłoszonej na kandydata może być przez nią wyrażona po zgłoszeniu.</w:t>
      </w:r>
    </w:p>
    <w:p w14:paraId="0294F8AE" w14:textId="7F5A7A05" w:rsidR="001F32E5" w:rsidRDefault="00A154AF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2BAA4FCF" w14:textId="77777777" w:rsidR="009C3BC6" w:rsidRDefault="009C3BC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2814DD57" w14:textId="10EE93D7" w:rsidR="001F32E5" w:rsidRDefault="009C3BC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4. </w:t>
      </w:r>
      <w:r w:rsidR="00A154AF">
        <w:rPr>
          <w:rFonts w:eastAsia="Times New Roman"/>
          <w:kern w:val="0"/>
        </w:rPr>
        <w:t xml:space="preserve">Wybory </w:t>
      </w:r>
      <w:r w:rsidR="001F32E5">
        <w:rPr>
          <w:rFonts w:eastAsia="Times New Roman"/>
          <w:kern w:val="0"/>
        </w:rPr>
        <w:t>sołtysa i rady sołeckiej przeprowadza komisja skrutacyjna w składzie 3</w:t>
      </w:r>
      <w:r w:rsidR="00A154AF">
        <w:rPr>
          <w:rFonts w:eastAsia="Times New Roman"/>
          <w:kern w:val="0"/>
        </w:rPr>
        <w:t xml:space="preserve"> członków, powołana</w:t>
      </w:r>
      <w:r w:rsidR="001F32E5">
        <w:rPr>
          <w:rFonts w:eastAsia="Times New Roman"/>
          <w:kern w:val="0"/>
        </w:rPr>
        <w:t xml:space="preserve"> spośród uprawnionych do głosowania</w:t>
      </w:r>
      <w:r w:rsidR="00A154AF">
        <w:rPr>
          <w:rFonts w:eastAsia="Times New Roman"/>
          <w:kern w:val="0"/>
        </w:rPr>
        <w:t xml:space="preserve"> biorących udział </w:t>
      </w:r>
      <w:r w:rsidR="001F32E5">
        <w:rPr>
          <w:rFonts w:eastAsia="Times New Roman"/>
          <w:kern w:val="0"/>
        </w:rPr>
        <w:t>w zebraniu</w:t>
      </w:r>
      <w:r w:rsidR="00A154AF">
        <w:rPr>
          <w:rFonts w:eastAsia="Times New Roman"/>
          <w:kern w:val="0"/>
        </w:rPr>
        <w:t xml:space="preserve"> wiejskim</w:t>
      </w:r>
      <w:r w:rsidR="001F32E5">
        <w:rPr>
          <w:rFonts w:eastAsia="Times New Roman"/>
          <w:kern w:val="0"/>
        </w:rPr>
        <w:t>.</w:t>
      </w:r>
    </w:p>
    <w:p w14:paraId="5E310947" w14:textId="3CF4BB1E" w:rsidR="009C3BC6" w:rsidRDefault="009C3BC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</w:t>
      </w:r>
      <w:r w:rsidR="001F32E5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>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</w:t>
      </w:r>
      <w:r w:rsidR="001F32E5">
        <w:rPr>
          <w:rFonts w:eastAsia="Times New Roman"/>
          <w:kern w:val="0"/>
        </w:rPr>
        <w:t>ołtys</w:t>
      </w:r>
      <w:r w:rsidR="00C560F1">
        <w:rPr>
          <w:rFonts w:eastAsia="Times New Roman"/>
          <w:kern w:val="0"/>
        </w:rPr>
        <w:t>em wybran</w:t>
      </w:r>
      <w:r>
        <w:rPr>
          <w:rFonts w:eastAsia="Times New Roman"/>
          <w:kern w:val="0"/>
        </w:rPr>
        <w:t>y</w:t>
      </w:r>
      <w:r w:rsidR="00C560F1">
        <w:rPr>
          <w:rFonts w:eastAsia="Times New Roman"/>
          <w:kern w:val="0"/>
        </w:rPr>
        <w:t xml:space="preserve"> zostaje</w:t>
      </w:r>
      <w:r>
        <w:rPr>
          <w:rFonts w:eastAsia="Times New Roman"/>
          <w:kern w:val="0"/>
        </w:rPr>
        <w:t xml:space="preserve"> kandydat</w:t>
      </w:r>
      <w:r w:rsidR="00C560F1">
        <w:rPr>
          <w:rFonts w:eastAsia="Times New Roman"/>
          <w:kern w:val="0"/>
        </w:rPr>
        <w:t>, któr</w:t>
      </w:r>
      <w:r>
        <w:rPr>
          <w:rFonts w:eastAsia="Times New Roman"/>
          <w:kern w:val="0"/>
        </w:rPr>
        <w:t>y</w:t>
      </w:r>
      <w:r w:rsidR="00C560F1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zdobył większą liczbę głosów</w:t>
      </w:r>
      <w:r w:rsidR="00A154AF">
        <w:rPr>
          <w:rFonts w:eastAsia="Times New Roman"/>
          <w:kern w:val="0"/>
        </w:rPr>
        <w:t>.</w:t>
      </w:r>
    </w:p>
    <w:p w14:paraId="437C19F1" w14:textId="3863E0C3" w:rsidR="001F32E5" w:rsidRDefault="009C3BC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6. </w:t>
      </w:r>
      <w:r w:rsidR="00A154AF">
        <w:rPr>
          <w:rFonts w:eastAsia="Times New Roman"/>
          <w:kern w:val="0"/>
        </w:rPr>
        <w:t xml:space="preserve">W skład </w:t>
      </w:r>
      <w:r w:rsidR="001F32E5">
        <w:rPr>
          <w:rFonts w:eastAsia="Times New Roman"/>
          <w:kern w:val="0"/>
        </w:rPr>
        <w:t>rady</w:t>
      </w:r>
      <w:r w:rsidR="00A154AF">
        <w:rPr>
          <w:rFonts w:eastAsia="Times New Roman"/>
          <w:kern w:val="0"/>
        </w:rPr>
        <w:t xml:space="preserve"> sołeckiej</w:t>
      </w:r>
      <w:r w:rsidR="001F32E5">
        <w:rPr>
          <w:rFonts w:eastAsia="Times New Roman"/>
          <w:kern w:val="0"/>
        </w:rPr>
        <w:t xml:space="preserve"> </w:t>
      </w:r>
      <w:r w:rsidR="00A154AF">
        <w:rPr>
          <w:rFonts w:eastAsia="Times New Roman"/>
          <w:kern w:val="0"/>
        </w:rPr>
        <w:t xml:space="preserve">wybierani są </w:t>
      </w:r>
      <w:r w:rsidR="001F32E5">
        <w:rPr>
          <w:rFonts w:eastAsia="Times New Roman"/>
          <w:kern w:val="0"/>
        </w:rPr>
        <w:t>kandydaci</w:t>
      </w:r>
      <w:r w:rsidR="00A154AF">
        <w:rPr>
          <w:rFonts w:eastAsia="Times New Roman"/>
          <w:kern w:val="0"/>
        </w:rPr>
        <w:t xml:space="preserve">, którzy uzyskali kolejno </w:t>
      </w:r>
      <w:r w:rsidR="009E29E1">
        <w:rPr>
          <w:rFonts w:eastAsia="Times New Roman"/>
          <w:kern w:val="0"/>
        </w:rPr>
        <w:t>najwyższą liczbę głosów.</w:t>
      </w:r>
    </w:p>
    <w:p w14:paraId="0AFBFA09" w14:textId="6F81BFB0" w:rsidR="001F32E5" w:rsidRDefault="009C3BC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</w:t>
      </w:r>
      <w:r w:rsidR="001F32E5">
        <w:rPr>
          <w:rFonts w:eastAsia="Times New Roman"/>
          <w:kern w:val="0"/>
        </w:rPr>
        <w:t xml:space="preserve"> W</w:t>
      </w:r>
      <w:r w:rsidR="009E29E1">
        <w:rPr>
          <w:rFonts w:eastAsia="Times New Roman"/>
          <w:kern w:val="0"/>
        </w:rPr>
        <w:t xml:space="preserve"> pierwszej kolejności przeprowadza się wybory sołtysa. Jeżeli sołtysem zostanie wybrana osoba zgłoszona na kandydata do rady soleckiej zgłoszenie to uznaje się za niebyłe.</w:t>
      </w:r>
    </w:p>
    <w:p w14:paraId="3418C42E" w14:textId="14821AE7" w:rsidR="001F32E5" w:rsidRDefault="009C3BC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</w:t>
      </w:r>
      <w:r w:rsidR="009E29E1">
        <w:rPr>
          <w:rFonts w:eastAsia="Times New Roman"/>
          <w:kern w:val="0"/>
        </w:rPr>
        <w:t xml:space="preserve">. </w:t>
      </w:r>
      <w:r w:rsidR="001F32E5">
        <w:rPr>
          <w:rFonts w:eastAsia="Times New Roman"/>
          <w:kern w:val="0"/>
        </w:rPr>
        <w:t>Wyboru dokonuje się poprzez postawienie znaku „</w:t>
      </w:r>
      <w:r w:rsidR="0002594A">
        <w:rPr>
          <w:rFonts w:eastAsia="Times New Roman"/>
          <w:kern w:val="0"/>
        </w:rPr>
        <w:t>X</w:t>
      </w:r>
      <w:r w:rsidR="001F32E5">
        <w:rPr>
          <w:rFonts w:eastAsia="Times New Roman"/>
          <w:kern w:val="0"/>
        </w:rPr>
        <w:t>” obok nazwiska kandydata.</w:t>
      </w:r>
      <w:r w:rsidR="009E29E1">
        <w:rPr>
          <w:rFonts w:eastAsia="Times New Roman"/>
          <w:kern w:val="0"/>
        </w:rPr>
        <w:t xml:space="preserve"> </w:t>
      </w:r>
      <w:r w:rsidR="001F32E5">
        <w:rPr>
          <w:rFonts w:eastAsia="Times New Roman"/>
          <w:kern w:val="0"/>
        </w:rPr>
        <w:t>Głosowanie odbywa się za pomocą kart opieczętowanych pieczęcią Urzędu Gminy w Bielicach. Na karcie podaje się informacje o sposobie głosowania.</w:t>
      </w:r>
    </w:p>
    <w:p w14:paraId="47A88AEF" w14:textId="0DFC9225" w:rsidR="001F32E5" w:rsidRDefault="009C3BC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</w:t>
      </w:r>
      <w:r w:rsidR="001F32E5">
        <w:rPr>
          <w:rFonts w:eastAsia="Times New Roman"/>
          <w:kern w:val="0"/>
        </w:rPr>
        <w:t xml:space="preserve">. </w:t>
      </w:r>
      <w:r w:rsidR="009E29E1">
        <w:rPr>
          <w:rFonts w:eastAsia="Times New Roman"/>
          <w:kern w:val="0"/>
        </w:rPr>
        <w:t xml:space="preserve">Jeżeli dwóch lub więcej kandydatów uzyska taką samą liczbę głosów </w:t>
      </w:r>
      <w:r w:rsidR="001F32E5">
        <w:rPr>
          <w:rFonts w:eastAsia="Times New Roman"/>
          <w:kern w:val="0"/>
        </w:rPr>
        <w:t>komisja skrutacyjna zarządza dodatkowe głosowanie</w:t>
      </w:r>
      <w:r w:rsidR="009E29E1">
        <w:rPr>
          <w:rFonts w:eastAsia="Times New Roman"/>
          <w:kern w:val="0"/>
        </w:rPr>
        <w:t xml:space="preserve"> pomiędzy tymi kandydatami.</w:t>
      </w:r>
    </w:p>
    <w:p w14:paraId="61D082F7" w14:textId="77777777" w:rsidR="00D94A13" w:rsidRDefault="00D94A13" w:rsidP="009E29E1">
      <w:pPr>
        <w:widowControl/>
        <w:suppressAutoHyphens w:val="0"/>
        <w:jc w:val="center"/>
        <w:rPr>
          <w:rFonts w:eastAsia="Times New Roman"/>
          <w:kern w:val="0"/>
        </w:rPr>
      </w:pPr>
    </w:p>
    <w:p w14:paraId="7553B48A" w14:textId="5C87D3AD" w:rsidR="009E29E1" w:rsidRDefault="001F32E5" w:rsidP="009E29E1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0A95D4F7" w14:textId="4DDBFE82" w:rsidR="00D94A13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</w:t>
      </w:r>
      <w:r w:rsidR="00D94A13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 xml:space="preserve">Do zadań </w:t>
      </w:r>
      <w:r w:rsidR="00D94A13">
        <w:rPr>
          <w:rFonts w:eastAsia="Times New Roman"/>
          <w:kern w:val="0"/>
        </w:rPr>
        <w:t>k</w:t>
      </w:r>
      <w:r>
        <w:rPr>
          <w:rFonts w:eastAsia="Times New Roman"/>
          <w:kern w:val="0"/>
        </w:rPr>
        <w:t xml:space="preserve">omisji </w:t>
      </w:r>
      <w:r w:rsidR="00D94A13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>krutacyjnej należy:</w:t>
      </w:r>
    </w:p>
    <w:p w14:paraId="69B8DA21" w14:textId="77777777" w:rsidR="00D94A13" w:rsidRDefault="001F32E5" w:rsidP="001F32E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255B129E" w14:textId="77777777" w:rsidR="00D94A13" w:rsidRDefault="001F32E5" w:rsidP="001F32E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0680010B" w14:textId="77777777" w:rsidR="00D94A13" w:rsidRDefault="001F32E5" w:rsidP="001F32E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3D481DB5" w14:textId="77777777" w:rsidR="00D94A13" w:rsidRDefault="001F32E5" w:rsidP="001F32E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1F89B713" w14:textId="5B6587A5" w:rsidR="001F32E5" w:rsidRPr="00D94A13" w:rsidRDefault="001F32E5" w:rsidP="001F32E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 w:rsidR="00AA7BA6">
        <w:rPr>
          <w:rFonts w:eastAsia="Times New Roman"/>
          <w:kern w:val="0"/>
        </w:rPr>
        <w:t>z czynności komisji.</w:t>
      </w:r>
    </w:p>
    <w:p w14:paraId="67AC3B9C" w14:textId="267B86F6" w:rsidR="00D94A13" w:rsidRDefault="00D94A13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0141225B" w14:textId="3EDA10FF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</w:t>
      </w:r>
      <w:r w:rsidR="00AA7BA6">
        <w:rPr>
          <w:rFonts w:eastAsia="Times New Roman"/>
          <w:kern w:val="0"/>
        </w:rPr>
        <w:t xml:space="preserve">czynności komisji </w:t>
      </w:r>
      <w:r>
        <w:rPr>
          <w:rFonts w:eastAsia="Times New Roman"/>
          <w:kern w:val="0"/>
        </w:rPr>
        <w:t xml:space="preserve">podpisują wszyscy członkowie </w:t>
      </w:r>
      <w:r w:rsidR="00AA7BA6">
        <w:rPr>
          <w:rFonts w:eastAsia="Times New Roman"/>
          <w:kern w:val="0"/>
        </w:rPr>
        <w:t>k</w:t>
      </w:r>
      <w:r>
        <w:rPr>
          <w:rFonts w:eastAsia="Times New Roman"/>
          <w:kern w:val="0"/>
        </w:rPr>
        <w:t xml:space="preserve">omisji </w:t>
      </w:r>
      <w:r w:rsidR="00AA7BA6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 xml:space="preserve">krutacyjnej. W protokole zawiera się przede wszystkim informację o liczbie </w:t>
      </w:r>
      <w:r w:rsidR="00AA7BA6">
        <w:rPr>
          <w:rFonts w:eastAsia="Times New Roman"/>
          <w:kern w:val="0"/>
        </w:rPr>
        <w:t xml:space="preserve">wydanych </w:t>
      </w:r>
      <w:r>
        <w:rPr>
          <w:rFonts w:eastAsia="Times New Roman"/>
          <w:kern w:val="0"/>
        </w:rPr>
        <w:t xml:space="preserve">kart do głosowania, liczbie kart wyjętych z urny, liczbie głosów ważnych i nieważnych, </w:t>
      </w:r>
      <w:r w:rsidR="00AA7BA6">
        <w:rPr>
          <w:rFonts w:eastAsia="Times New Roman"/>
          <w:kern w:val="0"/>
        </w:rPr>
        <w:t xml:space="preserve">liczbie </w:t>
      </w:r>
      <w:r>
        <w:rPr>
          <w:rFonts w:eastAsia="Times New Roman"/>
          <w:kern w:val="0"/>
        </w:rPr>
        <w:t xml:space="preserve">głosów oddanych za </w:t>
      </w:r>
      <w:r w:rsidR="00AA7BA6">
        <w:rPr>
          <w:rFonts w:eastAsia="Times New Roman"/>
          <w:kern w:val="0"/>
        </w:rPr>
        <w:t xml:space="preserve">każdym z </w:t>
      </w:r>
      <w:r>
        <w:rPr>
          <w:rFonts w:eastAsia="Times New Roman"/>
          <w:kern w:val="0"/>
        </w:rPr>
        <w:t>kandydat</w:t>
      </w:r>
      <w:r w:rsidR="00AA7BA6">
        <w:rPr>
          <w:rFonts w:eastAsia="Times New Roman"/>
          <w:kern w:val="0"/>
        </w:rPr>
        <w:t>ów</w:t>
      </w:r>
      <w:r>
        <w:rPr>
          <w:rFonts w:eastAsia="Times New Roman"/>
          <w:kern w:val="0"/>
        </w:rPr>
        <w:t xml:space="preserve"> oraz imiona i nazwiska osób wybranych </w:t>
      </w:r>
      <w:r w:rsidR="00AA7BA6">
        <w:rPr>
          <w:rFonts w:eastAsia="Times New Roman"/>
          <w:kern w:val="0"/>
        </w:rPr>
        <w:t xml:space="preserve">do pełnienia funkcji sołtysa </w:t>
      </w:r>
      <w:r>
        <w:rPr>
          <w:rFonts w:eastAsia="Times New Roman"/>
          <w:kern w:val="0"/>
        </w:rPr>
        <w:t>i członk</w:t>
      </w:r>
      <w:r w:rsidR="00AA7BA6">
        <w:rPr>
          <w:rFonts w:eastAsia="Times New Roman"/>
          <w:kern w:val="0"/>
        </w:rPr>
        <w:t>a rady sołeckiej</w:t>
      </w:r>
      <w:r>
        <w:rPr>
          <w:rFonts w:eastAsia="Times New Roman"/>
          <w:kern w:val="0"/>
        </w:rPr>
        <w:t xml:space="preserve">. </w:t>
      </w:r>
    </w:p>
    <w:p w14:paraId="5643AED0" w14:textId="77777777" w:rsidR="00AA7BA6" w:rsidRDefault="00AA7BA6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2440AAA4" w14:textId="77777777" w:rsidR="00AA7BA6" w:rsidRDefault="001F32E5" w:rsidP="00AA7BA6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§ </w:t>
      </w:r>
      <w:r w:rsidR="00AA7BA6">
        <w:rPr>
          <w:rFonts w:eastAsia="Times New Roman"/>
          <w:kern w:val="0"/>
        </w:rPr>
        <w:t>9</w:t>
      </w:r>
    </w:p>
    <w:p w14:paraId="24CC6566" w14:textId="0D0CD562" w:rsidR="001F32E5" w:rsidRDefault="00AA7BA6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</w:t>
      </w:r>
      <w:r w:rsidR="001F32E5">
        <w:rPr>
          <w:rFonts w:eastAsia="Times New Roman"/>
          <w:kern w:val="0"/>
        </w:rPr>
        <w:t xml:space="preserve">a najbliższej sesji Rady Gminy Bielice </w:t>
      </w:r>
      <w:r>
        <w:rPr>
          <w:rFonts w:eastAsia="Times New Roman"/>
          <w:kern w:val="0"/>
        </w:rPr>
        <w:t>po ogłoszeniu wyników wyborów</w:t>
      </w:r>
      <w:r w:rsidR="001F32E5">
        <w:rPr>
          <w:rFonts w:eastAsia="Times New Roman"/>
          <w:kern w:val="0"/>
        </w:rPr>
        <w:t xml:space="preserve"> otrzymują zaświadczenia o wyborze.</w:t>
      </w:r>
    </w:p>
    <w:p w14:paraId="6B18375E" w14:textId="77777777" w:rsidR="00AA7BA6" w:rsidRDefault="00AA7BA6" w:rsidP="00AA7BA6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Objęcie funkcji sołtysa </w:t>
      </w:r>
      <w:r w:rsidR="001F32E5">
        <w:rPr>
          <w:rFonts w:eastAsia="Times New Roman"/>
          <w:kern w:val="0"/>
        </w:rPr>
        <w:t xml:space="preserve">następuje nie wcześniej niż po upływie 7 dni od dnia </w:t>
      </w:r>
      <w:r>
        <w:rPr>
          <w:rFonts w:eastAsia="Times New Roman"/>
          <w:kern w:val="0"/>
        </w:rPr>
        <w:t xml:space="preserve">ogłoszenia wyników </w:t>
      </w:r>
      <w:r w:rsidR="001F32E5">
        <w:rPr>
          <w:rFonts w:eastAsia="Times New Roman"/>
          <w:kern w:val="0"/>
        </w:rPr>
        <w:t>wyborów.</w:t>
      </w:r>
    </w:p>
    <w:p w14:paraId="4F7BE824" w14:textId="36FB3685" w:rsidR="001F32E5" w:rsidRDefault="00AA7BA6" w:rsidP="00AA7BA6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3. Po wygaśnięciu mandatu sołtys </w:t>
      </w:r>
      <w:r w:rsidR="001F32E5">
        <w:rPr>
          <w:rFonts w:eastAsia="Times New Roman"/>
          <w:kern w:val="0"/>
        </w:rPr>
        <w:t xml:space="preserve">zobowiązany </w:t>
      </w:r>
      <w:r>
        <w:rPr>
          <w:rFonts w:eastAsia="Times New Roman"/>
          <w:kern w:val="0"/>
        </w:rPr>
        <w:t xml:space="preserve">jest </w:t>
      </w:r>
      <w:r w:rsidR="001F32E5">
        <w:rPr>
          <w:rFonts w:eastAsia="Times New Roman"/>
          <w:kern w:val="0"/>
        </w:rPr>
        <w:t>do rozliczenia się</w:t>
      </w:r>
      <w:r>
        <w:rPr>
          <w:rFonts w:eastAsia="Times New Roman"/>
          <w:kern w:val="0"/>
        </w:rPr>
        <w:t xml:space="preserve"> </w:t>
      </w:r>
      <w:r w:rsidR="001F32E5">
        <w:rPr>
          <w:rFonts w:eastAsia="Times New Roman"/>
          <w:kern w:val="0"/>
        </w:rPr>
        <w:t xml:space="preserve">z </w:t>
      </w:r>
      <w:r>
        <w:rPr>
          <w:rFonts w:eastAsia="Times New Roman"/>
          <w:kern w:val="0"/>
        </w:rPr>
        <w:t>U</w:t>
      </w:r>
      <w:r w:rsidR="001F32E5">
        <w:rPr>
          <w:rFonts w:eastAsia="Times New Roman"/>
          <w:kern w:val="0"/>
        </w:rPr>
        <w:t xml:space="preserve">rzędem </w:t>
      </w:r>
      <w:r>
        <w:rPr>
          <w:rFonts w:eastAsia="Times New Roman"/>
          <w:kern w:val="0"/>
        </w:rPr>
        <w:t>G</w:t>
      </w:r>
      <w:r w:rsidR="001F32E5">
        <w:rPr>
          <w:rFonts w:eastAsia="Times New Roman"/>
          <w:kern w:val="0"/>
        </w:rPr>
        <w:t>miny w</w:t>
      </w:r>
      <w:r>
        <w:rPr>
          <w:rFonts w:eastAsia="Times New Roman"/>
          <w:kern w:val="0"/>
        </w:rPr>
        <w:t xml:space="preserve"> Bielicach</w:t>
      </w:r>
      <w:r w:rsidR="001F32E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w terminie </w:t>
      </w:r>
      <w:r w:rsidR="001F32E5">
        <w:rPr>
          <w:rFonts w:eastAsia="Times New Roman"/>
          <w:kern w:val="0"/>
        </w:rPr>
        <w:t>3 dni od dnia</w:t>
      </w:r>
      <w:r>
        <w:rPr>
          <w:rFonts w:eastAsia="Times New Roman"/>
          <w:kern w:val="0"/>
        </w:rPr>
        <w:t xml:space="preserve"> ogłoszenia wyniku wyborów. Osoba ponownie wybrana na sołtysa jest zwolniona z tego obowiązku.</w:t>
      </w:r>
    </w:p>
    <w:p w14:paraId="5F859886" w14:textId="5487BD10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766CFF5A" w14:textId="77777777" w:rsidR="00D9663E" w:rsidRDefault="00D9663E" w:rsidP="001F32E5">
      <w:pPr>
        <w:widowControl/>
        <w:suppressAutoHyphens w:val="0"/>
        <w:rPr>
          <w:rFonts w:eastAsia="Times New Roman"/>
          <w:kern w:val="0"/>
        </w:rPr>
      </w:pPr>
    </w:p>
    <w:p w14:paraId="3EFD1650" w14:textId="77777777" w:rsidR="0002594A" w:rsidRDefault="001F32E5" w:rsidP="0002594A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</w:t>
      </w:r>
      <w:r w:rsidR="00AA7BA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</w:t>
      </w:r>
      <w:r w:rsidR="00AA7BA6">
        <w:rPr>
          <w:rFonts w:eastAsia="Times New Roman"/>
          <w:kern w:val="0"/>
        </w:rPr>
        <w:t>0</w:t>
      </w:r>
    </w:p>
    <w:p w14:paraId="0FD61880" w14:textId="0B8D18CD" w:rsidR="00892304" w:rsidRDefault="001F32E5" w:rsidP="0002594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W ramach nadzoru </w:t>
      </w:r>
      <w:r w:rsidR="00AA7BA6">
        <w:rPr>
          <w:rFonts w:eastAsia="Times New Roman"/>
          <w:kern w:val="0"/>
        </w:rPr>
        <w:t xml:space="preserve">nad funkcjonowaniem sołectwa w zakresie </w:t>
      </w:r>
      <w:r w:rsidR="002D1A71">
        <w:rPr>
          <w:rFonts w:eastAsia="Times New Roman"/>
          <w:kern w:val="0"/>
        </w:rPr>
        <w:t>określonym w niniejszym statucie,</w:t>
      </w:r>
      <w:r w:rsidR="00AA7BA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Wójt</w:t>
      </w:r>
      <w:r w:rsidR="00AA7BA6">
        <w:rPr>
          <w:rFonts w:eastAsia="Times New Roman"/>
          <w:kern w:val="0"/>
        </w:rPr>
        <w:t xml:space="preserve"> Gminy Bielice</w:t>
      </w:r>
      <w:r>
        <w:rPr>
          <w:rFonts w:eastAsia="Times New Roman"/>
          <w:kern w:val="0"/>
        </w:rPr>
        <w:t xml:space="preserve"> </w:t>
      </w:r>
      <w:r w:rsidR="00AA7BA6">
        <w:rPr>
          <w:rFonts w:eastAsia="Times New Roman"/>
          <w:kern w:val="0"/>
        </w:rPr>
        <w:t xml:space="preserve">albo </w:t>
      </w:r>
      <w:r w:rsidR="00A87773">
        <w:rPr>
          <w:rFonts w:eastAsia="Times New Roman"/>
          <w:kern w:val="0"/>
        </w:rPr>
        <w:t xml:space="preserve">upoważniona przez niego osoba ma prawo </w:t>
      </w:r>
      <w:r>
        <w:rPr>
          <w:rFonts w:eastAsia="Times New Roman"/>
          <w:kern w:val="0"/>
        </w:rPr>
        <w:t>żądania informacji i</w:t>
      </w:r>
      <w:r w:rsidR="00A87773">
        <w:rPr>
          <w:rFonts w:eastAsia="Times New Roman"/>
          <w:kern w:val="0"/>
        </w:rPr>
        <w:t xml:space="preserve"> materiałów od sołtysa i rady sołeckiej oraz </w:t>
      </w:r>
      <w:r>
        <w:rPr>
          <w:rFonts w:eastAsia="Times New Roman"/>
          <w:kern w:val="0"/>
        </w:rPr>
        <w:t>uczestniczyć w posiedzeniach organów</w:t>
      </w:r>
      <w:r w:rsidR="00A87773">
        <w:rPr>
          <w:rFonts w:eastAsia="Times New Roman"/>
          <w:kern w:val="0"/>
        </w:rPr>
        <w:t xml:space="preserve"> sołectwa</w:t>
      </w:r>
      <w:r>
        <w:rPr>
          <w:rFonts w:eastAsia="Times New Roman"/>
          <w:kern w:val="0"/>
        </w:rPr>
        <w:t>.</w:t>
      </w:r>
    </w:p>
    <w:p w14:paraId="646A809C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3B092E12" w14:textId="77777777" w:rsidR="00C560F1" w:rsidRPr="00C560F1" w:rsidRDefault="001F32E5" w:rsidP="00C560F1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64D4D8B4" w14:textId="4A0EF63C" w:rsidR="001F32E5" w:rsidRPr="00C560F1" w:rsidRDefault="001F32E5" w:rsidP="00C560F1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548A7124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2945920C" w14:textId="4E494823" w:rsidR="00C560F1" w:rsidRDefault="00C560F1" w:rsidP="00C560F1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704A2793" w14:textId="45E45052" w:rsidR="001F32E5" w:rsidRDefault="001F32E5" w:rsidP="00C560F1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</w:t>
      </w:r>
      <w:r w:rsidR="00C560F1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w realizacji zadań </w:t>
      </w:r>
      <w:r w:rsidR="00C560F1">
        <w:rPr>
          <w:rFonts w:eastAsia="Times New Roman"/>
          <w:kern w:val="0"/>
        </w:rPr>
        <w:t>gminy.</w:t>
      </w:r>
    </w:p>
    <w:p w14:paraId="4E374459" w14:textId="3945E61F" w:rsidR="00C560F1" w:rsidRDefault="00C560F1" w:rsidP="001F32E5">
      <w:pPr>
        <w:widowControl/>
        <w:suppressAutoHyphens w:val="0"/>
        <w:rPr>
          <w:rFonts w:eastAsia="Times New Roman"/>
          <w:kern w:val="0"/>
        </w:rPr>
      </w:pPr>
    </w:p>
    <w:p w14:paraId="55B5E4C3" w14:textId="77777777" w:rsidR="009C3BC6" w:rsidRDefault="00C560F1" w:rsidP="009C3BC6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1357279D" w14:textId="792AACB9" w:rsidR="009C3BC6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Do zakresu </w:t>
      </w:r>
      <w:r w:rsidR="00142DCB">
        <w:rPr>
          <w:rFonts w:eastAsia="Times New Roman"/>
          <w:kern w:val="0"/>
        </w:rPr>
        <w:t>zadań</w:t>
      </w:r>
      <w:r>
        <w:rPr>
          <w:rFonts w:eastAsia="Times New Roman"/>
          <w:kern w:val="0"/>
        </w:rPr>
        <w:t xml:space="preserve"> sołectwa należą wszystkie sprawy istotne dla jego mieszkańców</w:t>
      </w:r>
      <w:r w:rsidR="009C3BC6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a</w:t>
      </w:r>
      <w:r w:rsidR="009C3BC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 szczególności:</w:t>
      </w:r>
    </w:p>
    <w:p w14:paraId="0B067749" w14:textId="77777777" w:rsidR="009C3BC6" w:rsidRDefault="001F32E5" w:rsidP="00E30877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 w:rsidR="009C3BC6"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3DB1F02F" w14:textId="77777777" w:rsidR="009C3BC6" w:rsidRDefault="001F32E5" w:rsidP="00E30877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14654A03" w14:textId="77777777" w:rsidR="009C3BC6" w:rsidRDefault="001F32E5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70054060" w14:textId="77777777" w:rsidR="009C3BC6" w:rsidRDefault="001F32E5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 w:rsidR="009C3BC6"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1ACE12CC" w14:textId="77777777" w:rsidR="009C3BC6" w:rsidRDefault="001F32E5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7E8DF908" w14:textId="7A92586D" w:rsidR="009C3BC6" w:rsidRDefault="001F32E5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 w:rsidR="009C3BC6">
        <w:rPr>
          <w:rFonts w:eastAsia="Times New Roman"/>
          <w:kern w:val="0"/>
        </w:rPr>
        <w:t>,</w:t>
      </w:r>
    </w:p>
    <w:p w14:paraId="75B464F6" w14:textId="77777777" w:rsidR="009C3BC6" w:rsidRDefault="001F32E5" w:rsidP="00E30877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00588341" w14:textId="77777777" w:rsidR="009C3BC6" w:rsidRDefault="001F32E5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 w:rsidR="009C3BC6"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 w:rsidR="009C3BC6"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 w:rsidR="009C3BC6"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53F0F9AB" w14:textId="5EFC1CB2" w:rsidR="001F32E5" w:rsidRPr="00142DCB" w:rsidRDefault="001F32E5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 w:rsidR="009C3BC6"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73E03847" w14:textId="77777777" w:rsidR="00142DCB" w:rsidRDefault="00142DCB" w:rsidP="009C3BC6">
      <w:pPr>
        <w:widowControl/>
        <w:suppressAutoHyphens w:val="0"/>
        <w:jc w:val="center"/>
        <w:rPr>
          <w:rFonts w:eastAsia="Times New Roman"/>
          <w:kern w:val="0"/>
        </w:rPr>
      </w:pPr>
    </w:p>
    <w:p w14:paraId="0CE254EC" w14:textId="08E5D31A" w:rsidR="009C3BC6" w:rsidRDefault="009C3BC6" w:rsidP="009C3BC6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3A209109" w14:textId="08BA0CCC" w:rsidR="001F32E5" w:rsidRPr="00142DCB" w:rsidRDefault="00142DCB" w:rsidP="00142DCB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="001F32E5" w:rsidRPr="00142DCB">
        <w:rPr>
          <w:rFonts w:eastAsia="Times New Roman"/>
          <w:kern w:val="0"/>
        </w:rPr>
        <w:t>Organami sołectwa są:</w:t>
      </w:r>
    </w:p>
    <w:p w14:paraId="467588EF" w14:textId="433EFE5C" w:rsidR="00142DCB" w:rsidRDefault="00142DCB" w:rsidP="00E30877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="001F32E5"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="001F32E5" w:rsidRPr="00142DCB">
        <w:rPr>
          <w:rFonts w:eastAsia="Times New Roman"/>
          <w:kern w:val="0"/>
        </w:rPr>
        <w:t>iejskie, jako organ uchwałodawczy,</w:t>
      </w:r>
    </w:p>
    <w:p w14:paraId="65BE429F" w14:textId="7BDBDF98" w:rsidR="001F32E5" w:rsidRPr="00142DCB" w:rsidRDefault="00142DCB" w:rsidP="00E30877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="001F32E5" w:rsidRPr="00142DCB">
        <w:rPr>
          <w:rFonts w:eastAsia="Times New Roman"/>
          <w:kern w:val="0"/>
        </w:rPr>
        <w:t>ołtys, jako organ wykonawczy.</w:t>
      </w:r>
    </w:p>
    <w:p w14:paraId="3A80E387" w14:textId="2590E6A1" w:rsidR="00142DCB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42EC87F4" w14:textId="77777777" w:rsidR="00464CB2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500E9024" w14:textId="40E4FF5F" w:rsidR="00142DCB" w:rsidRDefault="00142DCB" w:rsidP="00142DCB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0370EBE5" w14:textId="785F4926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Do </w:t>
      </w:r>
      <w:r w:rsidR="009022E0">
        <w:rPr>
          <w:rFonts w:eastAsia="Times New Roman"/>
          <w:kern w:val="0"/>
        </w:rPr>
        <w:t>zadań i</w:t>
      </w:r>
      <w:r>
        <w:rPr>
          <w:rFonts w:eastAsia="Times New Roman"/>
          <w:kern w:val="0"/>
        </w:rPr>
        <w:t xml:space="preserve"> </w:t>
      </w:r>
      <w:r w:rsidR="00142DCB">
        <w:rPr>
          <w:rFonts w:eastAsia="Times New Roman"/>
          <w:kern w:val="0"/>
        </w:rPr>
        <w:t>kompetencji z</w:t>
      </w:r>
      <w:r>
        <w:rPr>
          <w:rFonts w:eastAsia="Times New Roman"/>
          <w:kern w:val="0"/>
        </w:rPr>
        <w:t xml:space="preserve">ebrania </w:t>
      </w:r>
      <w:r w:rsidR="00142DCB">
        <w:rPr>
          <w:rFonts w:eastAsia="Times New Roman"/>
          <w:kern w:val="0"/>
        </w:rPr>
        <w:t>w</w:t>
      </w:r>
      <w:r>
        <w:rPr>
          <w:rFonts w:eastAsia="Times New Roman"/>
          <w:kern w:val="0"/>
        </w:rPr>
        <w:t>iejskiego należy podejmowanie uchwała we</w:t>
      </w:r>
      <w:r w:rsidR="00142DC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wszystkich sprawach ogólnych dotyczących sołectwa wymienionych w </w:t>
      </w:r>
      <w:r w:rsidR="00142DCB">
        <w:rPr>
          <w:rFonts w:eastAsia="Times New Roman"/>
          <w:kern w:val="0"/>
        </w:rPr>
        <w:t>niniejszym st</w:t>
      </w:r>
      <w:r>
        <w:rPr>
          <w:rFonts w:eastAsia="Times New Roman"/>
          <w:kern w:val="0"/>
        </w:rPr>
        <w:t>atucie.</w:t>
      </w:r>
    </w:p>
    <w:p w14:paraId="7A3F37C1" w14:textId="15AC7100" w:rsidR="00142DCB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Do wyłącznych kompetencji </w:t>
      </w:r>
      <w:r w:rsidR="00142DCB">
        <w:rPr>
          <w:rFonts w:eastAsia="Times New Roman"/>
          <w:kern w:val="0"/>
        </w:rPr>
        <w:t>z</w:t>
      </w:r>
      <w:r>
        <w:rPr>
          <w:rFonts w:eastAsia="Times New Roman"/>
          <w:kern w:val="0"/>
        </w:rPr>
        <w:t xml:space="preserve">ebrania </w:t>
      </w:r>
      <w:r w:rsidR="00142DCB">
        <w:rPr>
          <w:rFonts w:eastAsia="Times New Roman"/>
          <w:kern w:val="0"/>
        </w:rPr>
        <w:t>w</w:t>
      </w:r>
      <w:r>
        <w:rPr>
          <w:rFonts w:eastAsia="Times New Roman"/>
          <w:kern w:val="0"/>
        </w:rPr>
        <w:t>iejskiego należy:</w:t>
      </w:r>
    </w:p>
    <w:p w14:paraId="52C68017" w14:textId="77777777" w:rsidR="00142DCB" w:rsidRDefault="001F32E5" w:rsidP="00E30877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 w:rsidR="00142DCB"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2697DFA5" w14:textId="77777777" w:rsidR="00142DCB" w:rsidRDefault="001F32E5" w:rsidP="00E30877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 w:rsidR="00142DCB"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2275B227" w14:textId="29C05F8C" w:rsidR="001F32E5" w:rsidRPr="00142DCB" w:rsidRDefault="001F32E5" w:rsidP="00E30877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 w:rsidR="00142DCB"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5A95E3A8" w14:textId="434B7E8B" w:rsidR="00142DCB" w:rsidRDefault="00142DCB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42428485" w14:textId="52D99A9C" w:rsidR="00142DCB" w:rsidRDefault="00142DCB" w:rsidP="00142DCB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18404934" w14:textId="532060E2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</w:t>
      </w:r>
      <w:r w:rsidR="00142DCB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 xml:space="preserve"> Do udziału w zebraniu mają prawo stali mieszkańcy sołectwa uprawnieni do głosowania</w:t>
      </w:r>
      <w:r w:rsidR="00142DC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(posiadający czynne prawo wyborcze</w:t>
      </w:r>
      <w:r w:rsidR="00142DCB">
        <w:rPr>
          <w:rFonts w:eastAsia="Times New Roman"/>
          <w:kern w:val="0"/>
        </w:rPr>
        <w:t xml:space="preserve"> w wyborach od Sejmu</w:t>
      </w:r>
      <w:r>
        <w:rPr>
          <w:rFonts w:eastAsia="Times New Roman"/>
          <w:kern w:val="0"/>
        </w:rPr>
        <w:t>).</w:t>
      </w:r>
    </w:p>
    <w:p w14:paraId="3DBB5BC5" w14:textId="1663747A" w:rsidR="00142DCB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 przebiegu zebrania wiejskiego sporządza się protokół.</w:t>
      </w:r>
      <w:r w:rsidR="00142DC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Protokół </w:t>
      </w:r>
      <w:r w:rsidR="00142DCB">
        <w:rPr>
          <w:rFonts w:eastAsia="Times New Roman"/>
          <w:kern w:val="0"/>
        </w:rPr>
        <w:t xml:space="preserve">zebrania wiejskiego </w:t>
      </w:r>
      <w:r>
        <w:rPr>
          <w:rFonts w:eastAsia="Times New Roman"/>
          <w:kern w:val="0"/>
        </w:rPr>
        <w:t>powinien w szczególności zawierać:</w:t>
      </w:r>
    </w:p>
    <w:p w14:paraId="13B3DFB8" w14:textId="77777777" w:rsidR="00142DCB" w:rsidRDefault="001F32E5" w:rsidP="00E30877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 w:rsidR="00142DCB"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 w:rsidR="00142DCB"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77201DDF" w14:textId="5BB8B8FF" w:rsidR="00142DCB" w:rsidRDefault="001F32E5" w:rsidP="00E30877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 w:rsidR="00464CB2">
        <w:rPr>
          <w:rFonts w:eastAsia="Times New Roman"/>
          <w:kern w:val="0"/>
        </w:rPr>
        <w:t xml:space="preserve">idłowości </w:t>
      </w:r>
      <w:r w:rsidR="00142DCB">
        <w:rPr>
          <w:rFonts w:eastAsia="Times New Roman"/>
          <w:kern w:val="0"/>
        </w:rPr>
        <w:t xml:space="preserve">zwołania </w:t>
      </w:r>
      <w:r w:rsidRPr="00142DCB">
        <w:rPr>
          <w:rFonts w:eastAsia="Times New Roman"/>
          <w:kern w:val="0"/>
        </w:rPr>
        <w:t>zebrania</w:t>
      </w:r>
      <w:r w:rsidR="00142DCB">
        <w:rPr>
          <w:rFonts w:eastAsia="Times New Roman"/>
          <w:kern w:val="0"/>
        </w:rPr>
        <w:t xml:space="preserve"> i jego </w:t>
      </w:r>
      <w:r w:rsidR="00464CB2">
        <w:rPr>
          <w:rFonts w:eastAsia="Times New Roman"/>
          <w:kern w:val="0"/>
        </w:rPr>
        <w:t>prawomocności</w:t>
      </w:r>
      <w:r w:rsidR="00142DCB">
        <w:rPr>
          <w:rFonts w:eastAsia="Times New Roman"/>
          <w:kern w:val="0"/>
        </w:rPr>
        <w:t>,</w:t>
      </w:r>
    </w:p>
    <w:p w14:paraId="54D990B8" w14:textId="77777777" w:rsidR="00142DCB" w:rsidRDefault="001F32E5" w:rsidP="00E30877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 w:rsidR="00142DCB">
        <w:rPr>
          <w:rFonts w:eastAsia="Times New Roman"/>
          <w:kern w:val="0"/>
        </w:rPr>
        <w:t>,</w:t>
      </w:r>
    </w:p>
    <w:p w14:paraId="33DB5217" w14:textId="77777777" w:rsidR="00142DCB" w:rsidRDefault="001F32E5" w:rsidP="00E30877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 w:rsidR="00142DCB"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3BF8224E" w14:textId="76C10BEF" w:rsidR="001F32E5" w:rsidRDefault="001F32E5" w:rsidP="00E30877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 w:rsidR="00142DCB">
        <w:rPr>
          <w:rFonts w:eastAsia="Times New Roman"/>
          <w:kern w:val="0"/>
        </w:rPr>
        <w:t>,</w:t>
      </w:r>
    </w:p>
    <w:p w14:paraId="301C29EA" w14:textId="77777777" w:rsidR="00142DCB" w:rsidRDefault="00142DCB" w:rsidP="00E30877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3948E85F" w14:textId="3AE1A4B8" w:rsidR="001F32E5" w:rsidRPr="00142DCB" w:rsidRDefault="001F32E5" w:rsidP="00E30877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 w:rsidR="00142DCB">
        <w:rPr>
          <w:rFonts w:eastAsia="Times New Roman"/>
          <w:kern w:val="0"/>
        </w:rPr>
        <w:t>.</w:t>
      </w:r>
    </w:p>
    <w:p w14:paraId="1276C2A9" w14:textId="76AB41D8" w:rsidR="00142DCB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Do protokołu </w:t>
      </w:r>
      <w:r w:rsidR="00142DCB">
        <w:rPr>
          <w:rFonts w:eastAsia="Times New Roman"/>
          <w:kern w:val="0"/>
        </w:rPr>
        <w:t xml:space="preserve">zebrania wiejskiego </w:t>
      </w:r>
      <w:r>
        <w:rPr>
          <w:rFonts w:eastAsia="Times New Roman"/>
          <w:kern w:val="0"/>
        </w:rPr>
        <w:t xml:space="preserve">dołącza się listę obecności </w:t>
      </w:r>
      <w:r w:rsidR="00142DCB">
        <w:rPr>
          <w:rFonts w:eastAsia="Times New Roman"/>
          <w:kern w:val="0"/>
        </w:rPr>
        <w:t xml:space="preserve">podpisaną przez </w:t>
      </w:r>
      <w:r>
        <w:rPr>
          <w:rFonts w:eastAsia="Times New Roman"/>
          <w:kern w:val="0"/>
        </w:rPr>
        <w:t xml:space="preserve">mieszkańców </w:t>
      </w:r>
      <w:r w:rsidR="00142DCB">
        <w:rPr>
          <w:rFonts w:eastAsia="Times New Roman"/>
          <w:kern w:val="0"/>
        </w:rPr>
        <w:t>o</w:t>
      </w:r>
      <w:r>
        <w:rPr>
          <w:rFonts w:eastAsia="Times New Roman"/>
          <w:kern w:val="0"/>
        </w:rPr>
        <w:t>becnych na zebraniu.</w:t>
      </w:r>
    </w:p>
    <w:p w14:paraId="2309E100" w14:textId="4D097545" w:rsidR="00142DCB" w:rsidRDefault="00142DCB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0A3A9B94" w14:textId="4D007E3F" w:rsidR="00142DCB" w:rsidRDefault="00142DCB" w:rsidP="00142DCB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5E7F1715" w14:textId="3636D5D6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2EAE7BE5" w14:textId="77777777" w:rsidR="00142DCB" w:rsidRDefault="001F32E5" w:rsidP="00E30877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0F85EA86" w14:textId="77777777" w:rsidR="00142DCB" w:rsidRDefault="001F32E5" w:rsidP="00E30877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3FE480B0" w14:textId="77777777" w:rsidR="00464CB2" w:rsidRDefault="001F32E5" w:rsidP="00E30877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4E3E60C3" w14:textId="77777777" w:rsidR="00464CB2" w:rsidRDefault="001F32E5" w:rsidP="00E30877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42485B88" w14:textId="1460D89B" w:rsidR="001F32E5" w:rsidRPr="00464CB2" w:rsidRDefault="001F32E5" w:rsidP="00E30877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 w:rsidR="00464CB2"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7568D05C" w14:textId="77777777" w:rsidR="00464CB2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2C3B3BC6" w14:textId="3C96ECAE" w:rsidR="00464CB2" w:rsidRDefault="00464CB2" w:rsidP="00464CB2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4B6331FF" w14:textId="4BAD9E16" w:rsidR="00464CB2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Jeżeli niniejszy statut </w:t>
      </w:r>
      <w:r w:rsidR="001F32E5">
        <w:rPr>
          <w:rFonts w:eastAsia="Times New Roman"/>
          <w:kern w:val="0"/>
        </w:rPr>
        <w:t>nie stanowi inaczej, zebranie wiejskie zwołuje sołtys:</w:t>
      </w:r>
    </w:p>
    <w:p w14:paraId="4689A610" w14:textId="77777777" w:rsidR="00464CB2" w:rsidRDefault="001F32E5" w:rsidP="00E3087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1A9DF5B2" w14:textId="77777777" w:rsidR="00464CB2" w:rsidRDefault="001F32E5" w:rsidP="00E3087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183EA470" w14:textId="6DE8E4C9" w:rsidR="001F32E5" w:rsidRPr="00464CB2" w:rsidRDefault="001F32E5" w:rsidP="00E3087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6F7C8D77" w14:textId="0402BCC7" w:rsidR="00464CB2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36371901" w14:textId="1417C8BC" w:rsidR="001F32E5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</w:t>
      </w:r>
      <w:r w:rsidR="001F32E5">
        <w:rPr>
          <w:rFonts w:eastAsia="Times New Roman"/>
          <w:kern w:val="0"/>
        </w:rPr>
        <w:t>. Zebranie wiejskie odbywa się w miarę potrzeb</w:t>
      </w:r>
      <w:r>
        <w:rPr>
          <w:rFonts w:eastAsia="Times New Roman"/>
          <w:kern w:val="0"/>
        </w:rPr>
        <w:t>, jednak</w:t>
      </w:r>
      <w:r w:rsidR="001F32E5">
        <w:rPr>
          <w:rFonts w:eastAsia="Times New Roman"/>
          <w:kern w:val="0"/>
        </w:rPr>
        <w:t xml:space="preserve"> nie rzadziej niż raz w roku.</w:t>
      </w:r>
    </w:p>
    <w:p w14:paraId="7AC71DAA" w14:textId="05A1A758" w:rsidR="001F32E5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</w:t>
      </w:r>
      <w:r w:rsidR="001F32E5">
        <w:rPr>
          <w:rFonts w:eastAsia="Times New Roman"/>
          <w:kern w:val="0"/>
        </w:rPr>
        <w:t xml:space="preserve">. Zebranie wiejskie jest prawomocne, </w:t>
      </w:r>
      <w:r>
        <w:rPr>
          <w:rFonts w:eastAsia="Times New Roman"/>
          <w:kern w:val="0"/>
        </w:rPr>
        <w:t xml:space="preserve">to jest zdolne do podejmowania uchwał, </w:t>
      </w:r>
      <w:r w:rsidR="001F32E5">
        <w:rPr>
          <w:rFonts w:eastAsia="Times New Roman"/>
          <w:kern w:val="0"/>
        </w:rPr>
        <w:t>gdy uczestniczy w nim co najmniej 1/10 uprawnionych do udziału w zebraniu</w:t>
      </w:r>
      <w:r>
        <w:rPr>
          <w:rFonts w:eastAsia="Times New Roman"/>
          <w:kern w:val="0"/>
        </w:rPr>
        <w:t>, chyba że niniejszy statut stanowi inaczej.</w:t>
      </w:r>
    </w:p>
    <w:p w14:paraId="0E92F6A2" w14:textId="1B2FB39F" w:rsidR="00464CB2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</w:t>
      </w:r>
      <w:r w:rsidR="001F32E5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 xml:space="preserve">Jeżeli w zebraniu wiejskim nie bierze udziału liczba </w:t>
      </w:r>
      <w:r w:rsidR="0002594A">
        <w:rPr>
          <w:rFonts w:eastAsia="Times New Roman"/>
          <w:kern w:val="0"/>
        </w:rPr>
        <w:t xml:space="preserve">osób </w:t>
      </w:r>
      <w:r>
        <w:rPr>
          <w:rFonts w:eastAsia="Times New Roman"/>
          <w:kern w:val="0"/>
        </w:rPr>
        <w:t xml:space="preserve">uprawnionych do </w:t>
      </w:r>
      <w:r w:rsidR="009022E0">
        <w:rPr>
          <w:rFonts w:eastAsia="Times New Roman"/>
          <w:kern w:val="0"/>
        </w:rPr>
        <w:t>udziału w zebraniu niezbędna</w:t>
      </w:r>
      <w:r>
        <w:rPr>
          <w:rFonts w:eastAsia="Times New Roman"/>
          <w:kern w:val="0"/>
        </w:rPr>
        <w:t xml:space="preserve"> dla jego prawomocności</w:t>
      </w:r>
      <w:r w:rsidR="0002594A">
        <w:rPr>
          <w:rFonts w:eastAsia="Times New Roman"/>
          <w:kern w:val="0"/>
        </w:rPr>
        <w:t xml:space="preserve"> zgodnie z ust. 4</w:t>
      </w:r>
      <w:r>
        <w:rPr>
          <w:rFonts w:eastAsia="Times New Roman"/>
          <w:kern w:val="0"/>
        </w:rPr>
        <w:t>, kolejne zebranie odbywa się po upływie 30 minut od terminu zebrania określonego w ogłoszeniu, o którym mowa w ust. 2</w:t>
      </w:r>
      <w:r w:rsidR="009022E0">
        <w:rPr>
          <w:rFonts w:eastAsia="Times New Roman"/>
          <w:kern w:val="0"/>
        </w:rPr>
        <w:t>, bez względu na liczbę obecnych osób uprawnionych do udziału w zebraniu.</w:t>
      </w:r>
    </w:p>
    <w:p w14:paraId="105CB271" w14:textId="04E83B59" w:rsidR="00464CB2" w:rsidRDefault="00464CB2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71CD98D5" w14:textId="77777777" w:rsidR="009022E0" w:rsidRDefault="001F32E5" w:rsidP="009022E0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§ </w:t>
      </w:r>
      <w:r w:rsidR="009022E0">
        <w:rPr>
          <w:rFonts w:eastAsia="Times New Roman"/>
          <w:kern w:val="0"/>
        </w:rPr>
        <w:t>18</w:t>
      </w:r>
    </w:p>
    <w:p w14:paraId="39AC546C" w14:textId="5D2A574A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</w:t>
      </w:r>
      <w:r w:rsidR="009022E0">
        <w:rPr>
          <w:rFonts w:eastAsia="Times New Roman"/>
          <w:kern w:val="0"/>
        </w:rPr>
        <w:t>ami</w:t>
      </w:r>
      <w:r>
        <w:rPr>
          <w:rFonts w:eastAsia="Times New Roman"/>
          <w:kern w:val="0"/>
        </w:rPr>
        <w:t xml:space="preserve"> zebrania </w:t>
      </w:r>
      <w:r w:rsidR="009022E0">
        <w:rPr>
          <w:rFonts w:eastAsia="Times New Roman"/>
          <w:kern w:val="0"/>
        </w:rPr>
        <w:t>wiejskiego kieruje s</w:t>
      </w:r>
      <w:r>
        <w:rPr>
          <w:rFonts w:eastAsia="Times New Roman"/>
          <w:kern w:val="0"/>
        </w:rPr>
        <w:t>ołtys</w:t>
      </w:r>
      <w:r w:rsidR="009022E0">
        <w:rPr>
          <w:rFonts w:eastAsia="Times New Roman"/>
          <w:kern w:val="0"/>
        </w:rPr>
        <w:t xml:space="preserve"> jako jego przewodniczący, chyba że niniejszy statut stanowi inaczej</w:t>
      </w:r>
      <w:r>
        <w:rPr>
          <w:rFonts w:eastAsia="Times New Roman"/>
          <w:kern w:val="0"/>
        </w:rPr>
        <w:t>.</w:t>
      </w:r>
    </w:p>
    <w:p w14:paraId="15BCC25A" w14:textId="2312A263" w:rsidR="009022E0" w:rsidRDefault="009022E0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</w:t>
      </w:r>
      <w:r w:rsidR="001F32E5">
        <w:rPr>
          <w:rFonts w:eastAsia="Times New Roman"/>
          <w:kern w:val="0"/>
        </w:rPr>
        <w:t>rzewodnicz</w:t>
      </w:r>
      <w:r>
        <w:rPr>
          <w:rFonts w:eastAsia="Times New Roman"/>
          <w:kern w:val="0"/>
        </w:rPr>
        <w:t>ącego</w:t>
      </w:r>
      <w:r w:rsidR="001F32E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zebrania </w:t>
      </w:r>
      <w:r w:rsidR="001F32E5">
        <w:rPr>
          <w:rFonts w:eastAsia="Times New Roman"/>
          <w:kern w:val="0"/>
        </w:rPr>
        <w:t xml:space="preserve">wiejskiego </w:t>
      </w:r>
      <w:r>
        <w:rPr>
          <w:rFonts w:eastAsia="Times New Roman"/>
          <w:kern w:val="0"/>
        </w:rPr>
        <w:t>należy w szczególności</w:t>
      </w:r>
      <w:r w:rsidR="001F32E5">
        <w:rPr>
          <w:rFonts w:eastAsia="Times New Roman"/>
          <w:kern w:val="0"/>
        </w:rPr>
        <w:t>:</w:t>
      </w:r>
    </w:p>
    <w:p w14:paraId="2FDD59A9" w14:textId="77777777" w:rsidR="009022E0" w:rsidRDefault="009022E0" w:rsidP="00E3087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="001F32E5" w:rsidRPr="009022E0">
        <w:rPr>
          <w:rFonts w:eastAsia="Times New Roman"/>
          <w:kern w:val="0"/>
        </w:rPr>
        <w:t>kolejności zabierania głosu przez poszczególnych mówców,</w:t>
      </w:r>
    </w:p>
    <w:p w14:paraId="5507E2F7" w14:textId="77777777" w:rsidR="009022E0" w:rsidRDefault="001F32E5" w:rsidP="00E3087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 w:rsidR="009022E0"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14E0AD85" w14:textId="77777777" w:rsidR="009022E0" w:rsidRDefault="001F32E5" w:rsidP="00E3087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 w:rsidR="009022E0"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064D2971" w14:textId="4E8D1927" w:rsidR="001F32E5" w:rsidRDefault="001F32E5" w:rsidP="00E3087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odebrani</w:t>
      </w:r>
      <w:r w:rsidR="009022E0"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160AD7F2" w14:textId="390B0C2C" w:rsidR="00D9663E" w:rsidRDefault="00D9663E" w:rsidP="00D9663E">
      <w:pPr>
        <w:pStyle w:val="Akapitzlist"/>
        <w:widowControl/>
        <w:suppressAutoHyphens w:val="0"/>
        <w:jc w:val="both"/>
        <w:rPr>
          <w:rFonts w:eastAsia="Times New Roman"/>
          <w:kern w:val="0"/>
        </w:rPr>
      </w:pPr>
    </w:p>
    <w:p w14:paraId="77DEC2BB" w14:textId="77777777" w:rsidR="00D9663E" w:rsidRDefault="00D9663E" w:rsidP="00D9663E">
      <w:pPr>
        <w:pStyle w:val="Akapitzlist"/>
        <w:widowControl/>
        <w:suppressAutoHyphens w:val="0"/>
        <w:jc w:val="both"/>
        <w:rPr>
          <w:rFonts w:eastAsia="Times New Roman"/>
          <w:kern w:val="0"/>
        </w:rPr>
      </w:pPr>
    </w:p>
    <w:p w14:paraId="645BDA0B" w14:textId="637CD0FA" w:rsidR="009022E0" w:rsidRDefault="009022E0" w:rsidP="009022E0">
      <w:pPr>
        <w:widowControl/>
        <w:suppressAutoHyphens w:val="0"/>
        <w:jc w:val="both"/>
        <w:rPr>
          <w:rFonts w:eastAsia="Times New Roman"/>
          <w:kern w:val="0"/>
        </w:rPr>
      </w:pPr>
    </w:p>
    <w:p w14:paraId="4669E90D" w14:textId="11F09A9E" w:rsidR="009022E0" w:rsidRPr="009022E0" w:rsidRDefault="009022E0" w:rsidP="009022E0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07333F38" w14:textId="2F094636" w:rsidR="009022E0" w:rsidRDefault="009022E0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</w:t>
      </w:r>
      <w:r w:rsidR="001F32E5">
        <w:rPr>
          <w:rFonts w:eastAsia="Times New Roman"/>
          <w:kern w:val="0"/>
        </w:rPr>
        <w:t xml:space="preserve"> Do </w:t>
      </w:r>
      <w:r>
        <w:rPr>
          <w:rFonts w:eastAsia="Times New Roman"/>
          <w:kern w:val="0"/>
        </w:rPr>
        <w:t xml:space="preserve">zadań i </w:t>
      </w:r>
      <w:r w:rsidR="001F32E5">
        <w:rPr>
          <w:rFonts w:eastAsia="Times New Roman"/>
          <w:kern w:val="0"/>
        </w:rPr>
        <w:t>kompetencji sołtysa należy:</w:t>
      </w:r>
    </w:p>
    <w:p w14:paraId="11F7199C" w14:textId="77777777" w:rsidR="009022E0" w:rsidRDefault="001F32E5" w:rsidP="00E30877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reprezentowanie sołectwa,</w:t>
      </w:r>
    </w:p>
    <w:p w14:paraId="7E44AEE5" w14:textId="7F0A9019" w:rsidR="009022E0" w:rsidRDefault="009022E0" w:rsidP="00E30877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="001F32E5" w:rsidRPr="009022E0">
        <w:rPr>
          <w:rFonts w:eastAsia="Times New Roman"/>
          <w:kern w:val="0"/>
        </w:rPr>
        <w:t>organizowanie zebrań wiejskich,</w:t>
      </w:r>
    </w:p>
    <w:p w14:paraId="15A833C4" w14:textId="77777777" w:rsidR="009022E0" w:rsidRDefault="001F32E5" w:rsidP="00E30877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096D543F" w14:textId="55873DC4" w:rsidR="001F32E5" w:rsidRPr="009022E0" w:rsidRDefault="001F32E5" w:rsidP="00E30877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 w:rsidR="009022E0">
        <w:rPr>
          <w:rFonts w:eastAsia="Times New Roman"/>
          <w:kern w:val="0"/>
        </w:rPr>
        <w:t xml:space="preserve"> Bielice.</w:t>
      </w:r>
    </w:p>
    <w:p w14:paraId="244DF67F" w14:textId="1CA4B895" w:rsidR="009022E0" w:rsidRDefault="009022E0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</w:t>
      </w:r>
      <w:r w:rsidR="001F32E5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 xml:space="preserve"> Sołtys ma prawo do:</w:t>
      </w:r>
      <w:r w:rsidR="001F32E5">
        <w:rPr>
          <w:rFonts w:eastAsia="Times New Roman"/>
          <w:kern w:val="0"/>
        </w:rPr>
        <w:t xml:space="preserve"> </w:t>
      </w:r>
    </w:p>
    <w:p w14:paraId="6B9CC99D" w14:textId="77777777" w:rsidR="009022E0" w:rsidRDefault="001F32E5" w:rsidP="00E30877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 w:rsidR="009022E0"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 w:rsidR="009022E0"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 w:rsidR="009022E0"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79384FFF" w14:textId="77777777" w:rsidR="009022E0" w:rsidRDefault="001F32E5" w:rsidP="00E30877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 w:rsidR="009022E0"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61947A67" w14:textId="47CD696C" w:rsidR="001F32E5" w:rsidRPr="009022E0" w:rsidRDefault="001F32E5" w:rsidP="00E30877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 w:rsidR="009022E0">
        <w:rPr>
          <w:rFonts w:eastAsia="Times New Roman"/>
          <w:kern w:val="0"/>
        </w:rPr>
        <w:t>.</w:t>
      </w:r>
    </w:p>
    <w:p w14:paraId="37EA5AD1" w14:textId="512FAFB2" w:rsidR="009022E0" w:rsidRDefault="009022E0" w:rsidP="001D0DF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</w:t>
      </w:r>
      <w:r w:rsidR="001D0DF5">
        <w:rPr>
          <w:rFonts w:eastAsia="Times New Roman"/>
          <w:kern w:val="0"/>
        </w:rPr>
        <w:t xml:space="preserve">niezwłocznego zawiadomienia Wójta Gminy Bielice, chyba że będzie to niemożliwe. </w:t>
      </w:r>
    </w:p>
    <w:p w14:paraId="516D81E4" w14:textId="77777777" w:rsidR="009022E0" w:rsidRDefault="009022E0" w:rsidP="009022E0">
      <w:pPr>
        <w:widowControl/>
        <w:suppressAutoHyphens w:val="0"/>
        <w:rPr>
          <w:rFonts w:eastAsia="Times New Roman"/>
          <w:kern w:val="0"/>
        </w:rPr>
      </w:pPr>
    </w:p>
    <w:p w14:paraId="4314917F" w14:textId="173EBA14" w:rsidR="009022E0" w:rsidRDefault="001F32E5" w:rsidP="009022E0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</w:t>
      </w:r>
      <w:r w:rsidR="009022E0">
        <w:rPr>
          <w:rFonts w:eastAsia="Times New Roman"/>
          <w:kern w:val="0"/>
        </w:rPr>
        <w:t>0</w:t>
      </w:r>
    </w:p>
    <w:p w14:paraId="1CB4BB7F" w14:textId="7460795C" w:rsidR="009022E0" w:rsidRDefault="009022E0" w:rsidP="001D0DF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="001D0DF5">
        <w:rPr>
          <w:rFonts w:eastAsia="Times New Roman"/>
          <w:kern w:val="0"/>
        </w:rPr>
        <w:t>Rada sołecka wspomaga działalność sołtysa jako organu wykonawczego w sołectwie.</w:t>
      </w:r>
    </w:p>
    <w:p w14:paraId="167B81AD" w14:textId="26524760" w:rsidR="001D0DF5" w:rsidRDefault="001D0DF5" w:rsidP="001D0DF5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666F0F6A" w14:textId="4A8CE516" w:rsidR="001F32E5" w:rsidRDefault="001D0DF5" w:rsidP="001D0DF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</w:t>
      </w:r>
      <w:r w:rsidR="001F32E5">
        <w:rPr>
          <w:rFonts w:eastAsia="Times New Roman"/>
          <w:kern w:val="0"/>
        </w:rPr>
        <w:t xml:space="preserve"> Rada Sołecka nie jest uprawniona do samodzielnego działania</w:t>
      </w:r>
      <w:r>
        <w:rPr>
          <w:rFonts w:eastAsia="Times New Roman"/>
          <w:kern w:val="0"/>
        </w:rPr>
        <w:t>,</w:t>
      </w:r>
      <w:r w:rsidR="001F32E5">
        <w:rPr>
          <w:rFonts w:eastAsia="Times New Roman"/>
          <w:kern w:val="0"/>
        </w:rPr>
        <w:t xml:space="preserve"> ani reprezentowania sołectwa.</w:t>
      </w:r>
    </w:p>
    <w:p w14:paraId="5841B244" w14:textId="61F88465" w:rsidR="001F32E5" w:rsidRDefault="001D0DF5" w:rsidP="001F32E5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</w:t>
      </w:r>
      <w:r w:rsidR="001F32E5">
        <w:rPr>
          <w:rFonts w:eastAsia="Times New Roman"/>
          <w:kern w:val="0"/>
        </w:rPr>
        <w:t>. Rada Sołecka działa  kolegialnie.</w:t>
      </w:r>
    </w:p>
    <w:p w14:paraId="15FC09A2" w14:textId="77777777" w:rsidR="001D0DF5" w:rsidRDefault="001D0DF5" w:rsidP="001F32E5">
      <w:pPr>
        <w:widowControl/>
        <w:suppressAutoHyphens w:val="0"/>
        <w:rPr>
          <w:rFonts w:eastAsia="Times New Roman"/>
          <w:kern w:val="0"/>
        </w:rPr>
      </w:pPr>
    </w:p>
    <w:p w14:paraId="00381EBC" w14:textId="77777777" w:rsidR="001D0DF5" w:rsidRDefault="001F32E5" w:rsidP="001D0DF5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  <w:r w:rsidR="001D0DF5">
        <w:rPr>
          <w:rFonts w:eastAsia="Times New Roman"/>
          <w:kern w:val="0"/>
        </w:rPr>
        <w:t>1</w:t>
      </w:r>
    </w:p>
    <w:p w14:paraId="054A9A81" w14:textId="7F1EFE94" w:rsidR="001D0DF5" w:rsidRDefault="001F32E5" w:rsidP="001D0DF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</w:t>
      </w:r>
      <w:r w:rsidR="001D0DF5">
        <w:rPr>
          <w:rFonts w:eastAsia="Times New Roman"/>
          <w:kern w:val="0"/>
        </w:rPr>
        <w:t xml:space="preserve"> i kompetencji r</w:t>
      </w:r>
      <w:r>
        <w:rPr>
          <w:rFonts w:eastAsia="Times New Roman"/>
          <w:kern w:val="0"/>
        </w:rPr>
        <w:t xml:space="preserve">ady </w:t>
      </w:r>
      <w:r w:rsidR="001D0DF5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>ołeckiej należy:</w:t>
      </w:r>
    </w:p>
    <w:p w14:paraId="25E0B9E3" w14:textId="77777777" w:rsidR="001D0DF5" w:rsidRDefault="001F32E5" w:rsidP="00E30877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23E245B8" w14:textId="77777777" w:rsidR="001D0DF5" w:rsidRDefault="001F32E5" w:rsidP="00E30877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2A4BB8EC" w14:textId="77777777" w:rsidR="001D0DF5" w:rsidRDefault="001F32E5" w:rsidP="00E30877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 w:rsidR="001D0DF5"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 w:rsidR="001D0DF5"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7E75B259" w14:textId="2ADE395F" w:rsidR="001F32E5" w:rsidRPr="001D0DF5" w:rsidRDefault="001F32E5" w:rsidP="00E30877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50B79467" w14:textId="77777777" w:rsidR="001D0DF5" w:rsidRDefault="001D0DF5" w:rsidP="001D0DF5">
      <w:pPr>
        <w:widowControl/>
        <w:suppressAutoHyphens w:val="0"/>
        <w:jc w:val="center"/>
        <w:rPr>
          <w:rFonts w:eastAsia="Times New Roman"/>
          <w:kern w:val="0"/>
        </w:rPr>
      </w:pPr>
    </w:p>
    <w:p w14:paraId="02F4E770" w14:textId="5C7F91F3" w:rsidR="001D0DF5" w:rsidRDefault="001F32E5" w:rsidP="001D0DF5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  <w:r w:rsidR="001D0DF5">
        <w:rPr>
          <w:rFonts w:eastAsia="Times New Roman"/>
          <w:kern w:val="0"/>
        </w:rPr>
        <w:t>2</w:t>
      </w:r>
    </w:p>
    <w:p w14:paraId="7FC59771" w14:textId="18E4480E" w:rsidR="001D0DF5" w:rsidRDefault="001F32E5" w:rsidP="001D0DF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</w:t>
      </w:r>
      <w:r w:rsidR="001D0DF5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 xml:space="preserve"> Sołtys i </w:t>
      </w:r>
      <w:r w:rsidR="001D0DF5">
        <w:rPr>
          <w:rFonts w:eastAsia="Times New Roman"/>
          <w:kern w:val="0"/>
        </w:rPr>
        <w:t>r</w:t>
      </w:r>
      <w:r>
        <w:rPr>
          <w:rFonts w:eastAsia="Times New Roman"/>
          <w:kern w:val="0"/>
        </w:rPr>
        <w:t xml:space="preserve">ada </w:t>
      </w:r>
      <w:r w:rsidR="001D0DF5">
        <w:rPr>
          <w:rFonts w:eastAsia="Times New Roman"/>
          <w:kern w:val="0"/>
        </w:rPr>
        <w:t>s</w:t>
      </w:r>
      <w:r>
        <w:rPr>
          <w:rFonts w:eastAsia="Times New Roman"/>
          <w:kern w:val="0"/>
        </w:rPr>
        <w:t xml:space="preserve">ołecka są bezpośrednio odpowiedzialni przed </w:t>
      </w:r>
      <w:r w:rsidR="001D0DF5">
        <w:rPr>
          <w:rFonts w:eastAsia="Times New Roman"/>
          <w:kern w:val="0"/>
        </w:rPr>
        <w:t>z</w:t>
      </w:r>
      <w:r>
        <w:rPr>
          <w:rFonts w:eastAsia="Times New Roman"/>
          <w:kern w:val="0"/>
        </w:rPr>
        <w:t xml:space="preserve">ebraniem </w:t>
      </w:r>
      <w:r w:rsidR="001D0DF5">
        <w:rPr>
          <w:rFonts w:eastAsia="Times New Roman"/>
          <w:kern w:val="0"/>
        </w:rPr>
        <w:t>w</w:t>
      </w:r>
      <w:r>
        <w:rPr>
          <w:rFonts w:eastAsia="Times New Roman"/>
          <w:kern w:val="0"/>
        </w:rPr>
        <w:t>iejskim</w:t>
      </w:r>
      <w:r w:rsidR="001D0DF5">
        <w:rPr>
          <w:rFonts w:eastAsia="Times New Roman"/>
          <w:kern w:val="0"/>
        </w:rPr>
        <w:t xml:space="preserve">. </w:t>
      </w:r>
      <w:r w:rsidR="0002594A">
        <w:rPr>
          <w:rFonts w:eastAsia="Times New Roman"/>
          <w:kern w:val="0"/>
        </w:rPr>
        <w:t xml:space="preserve">Stali mieszkańcy sołectwa uprawnieni do głosowana mogą </w:t>
      </w:r>
      <w:r w:rsidR="001D0DF5">
        <w:rPr>
          <w:rFonts w:eastAsia="Times New Roman"/>
          <w:kern w:val="0"/>
        </w:rPr>
        <w:t xml:space="preserve">odwołać sołtysa lub członka rady sołeckiej </w:t>
      </w:r>
      <w:r w:rsidR="0002594A">
        <w:rPr>
          <w:rFonts w:eastAsia="Times New Roman"/>
          <w:kern w:val="0"/>
        </w:rPr>
        <w:t xml:space="preserve">na zwołanym w tym celu zebraniu wiejskim zgodnie z </w:t>
      </w:r>
      <w:r w:rsidR="0076377D">
        <w:rPr>
          <w:rFonts w:eastAsia="Times New Roman"/>
          <w:kern w:val="0"/>
        </w:rPr>
        <w:t xml:space="preserve">§ 5 ust. 7 </w:t>
      </w:r>
      <w:r>
        <w:rPr>
          <w:rFonts w:eastAsia="Times New Roman"/>
          <w:kern w:val="0"/>
        </w:rPr>
        <w:t>przed upływem kadencji, jeżeli</w:t>
      </w:r>
      <w:r w:rsidR="001D0DF5">
        <w:rPr>
          <w:rFonts w:eastAsia="Times New Roman"/>
          <w:kern w:val="0"/>
        </w:rPr>
        <w:t>:</w:t>
      </w:r>
    </w:p>
    <w:p w14:paraId="1B452002" w14:textId="100A956F" w:rsidR="001D0DF5" w:rsidRDefault="001D0DF5" w:rsidP="00E30877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492FEC1E" w14:textId="77777777" w:rsidR="001D0DF5" w:rsidRDefault="001F32E5" w:rsidP="00E30877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 w:rsidR="001D0DF5"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 w:rsidR="001D0DF5">
        <w:rPr>
          <w:rFonts w:eastAsia="Times New Roman"/>
          <w:kern w:val="0"/>
        </w:rPr>
        <w:t>,</w:t>
      </w:r>
    </w:p>
    <w:p w14:paraId="04480795" w14:textId="39F4C05B" w:rsidR="001F32E5" w:rsidRPr="001D0DF5" w:rsidRDefault="001F32E5" w:rsidP="00E30877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 w:rsidR="001D0DF5"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5A578D5C" w14:textId="327EFB1E" w:rsidR="001F32E5" w:rsidRDefault="001F32E5" w:rsidP="001D0DF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</w:t>
      </w:r>
      <w:r w:rsidR="001D0DF5">
        <w:rPr>
          <w:rFonts w:eastAsia="Times New Roman"/>
          <w:kern w:val="0"/>
        </w:rPr>
        <w:t>Przed podjęciem uchwały w przedmiocie o</w:t>
      </w:r>
      <w:r>
        <w:rPr>
          <w:rFonts w:eastAsia="Times New Roman"/>
          <w:kern w:val="0"/>
        </w:rPr>
        <w:t>dwołani</w:t>
      </w:r>
      <w:r w:rsidR="001D0DF5">
        <w:rPr>
          <w:rFonts w:eastAsia="Times New Roman"/>
          <w:kern w:val="0"/>
        </w:rPr>
        <w:t>a</w:t>
      </w:r>
      <w:r>
        <w:rPr>
          <w:rFonts w:eastAsia="Times New Roman"/>
          <w:kern w:val="0"/>
        </w:rPr>
        <w:t xml:space="preserve"> </w:t>
      </w:r>
      <w:r w:rsidR="001D0DF5">
        <w:rPr>
          <w:rFonts w:eastAsia="Times New Roman"/>
          <w:kern w:val="0"/>
        </w:rPr>
        <w:t>sołtysa lub członka rady sołeckiej zebranie wiejskie umożliwia</w:t>
      </w:r>
      <w:r w:rsidR="001D0DF5" w:rsidRPr="001D0DF5">
        <w:rPr>
          <w:rFonts w:eastAsia="Times New Roman"/>
          <w:kern w:val="0"/>
        </w:rPr>
        <w:t xml:space="preserve"> </w:t>
      </w:r>
      <w:r w:rsidR="001D0DF5">
        <w:rPr>
          <w:rFonts w:eastAsia="Times New Roman"/>
          <w:kern w:val="0"/>
        </w:rPr>
        <w:t>wypowiedzenie się sołtysowi lub członkowi rady sołeckiej, którego uchwała ma dotyczyć.</w:t>
      </w:r>
    </w:p>
    <w:p w14:paraId="6BD6DF08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237301B5" w14:textId="77777777" w:rsidR="001D0DF5" w:rsidRPr="001D0DF5" w:rsidRDefault="001F32E5" w:rsidP="001D0DF5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2D37233A" w14:textId="2D7CAFDA" w:rsidR="001F32E5" w:rsidRPr="001D0DF5" w:rsidRDefault="001F32E5" w:rsidP="001D0DF5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374F4282" w14:textId="77777777" w:rsidR="001F32E5" w:rsidRDefault="001F32E5" w:rsidP="001F32E5">
      <w:pPr>
        <w:widowControl/>
        <w:suppressAutoHyphens w:val="0"/>
        <w:rPr>
          <w:rFonts w:eastAsia="Times New Roman"/>
          <w:i/>
          <w:kern w:val="0"/>
        </w:rPr>
      </w:pPr>
    </w:p>
    <w:p w14:paraId="5C0CA20F" w14:textId="27F29313" w:rsidR="001D0DF5" w:rsidRDefault="001F32E5" w:rsidP="001D0DF5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  <w:r w:rsidR="001D0DF5">
        <w:rPr>
          <w:rFonts w:eastAsia="Times New Roman"/>
          <w:kern w:val="0"/>
        </w:rPr>
        <w:t>3</w:t>
      </w:r>
    </w:p>
    <w:p w14:paraId="76B75847" w14:textId="0736C2B9" w:rsidR="001F32E5" w:rsidRDefault="001D0DF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1</w:t>
      </w:r>
      <w:r w:rsidR="002D1A71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 xml:space="preserve"> </w:t>
      </w:r>
      <w:r w:rsidR="001F32E5">
        <w:rPr>
          <w:rFonts w:eastAsia="Times New Roman"/>
          <w:kern w:val="0"/>
        </w:rPr>
        <w:t xml:space="preserve">Zebranie wiejskie może wnioskować </w:t>
      </w:r>
      <w:r>
        <w:rPr>
          <w:rFonts w:eastAsia="Times New Roman"/>
          <w:kern w:val="0"/>
        </w:rPr>
        <w:t xml:space="preserve">do właściwego organu Gminy Bielice </w:t>
      </w:r>
      <w:r w:rsidR="001F32E5">
        <w:rPr>
          <w:rFonts w:eastAsia="Times New Roman"/>
          <w:kern w:val="0"/>
        </w:rPr>
        <w:t>o przekaza</w:t>
      </w:r>
      <w:r w:rsidR="002D1A71">
        <w:rPr>
          <w:rFonts w:eastAsia="Times New Roman"/>
          <w:kern w:val="0"/>
        </w:rPr>
        <w:t>n</w:t>
      </w:r>
      <w:r w:rsidR="001F32E5">
        <w:rPr>
          <w:rFonts w:eastAsia="Times New Roman"/>
          <w:kern w:val="0"/>
        </w:rPr>
        <w:t xml:space="preserve">ie sołectwu do </w:t>
      </w:r>
      <w:r>
        <w:rPr>
          <w:rFonts w:eastAsia="Times New Roman"/>
          <w:kern w:val="0"/>
        </w:rPr>
        <w:t xml:space="preserve">korzystania </w:t>
      </w:r>
      <w:r w:rsidR="001F32E5">
        <w:rPr>
          <w:rFonts w:eastAsia="Times New Roman"/>
          <w:kern w:val="0"/>
        </w:rPr>
        <w:t xml:space="preserve">składników mienia </w:t>
      </w:r>
      <w:r>
        <w:rPr>
          <w:rFonts w:eastAsia="Times New Roman"/>
          <w:kern w:val="0"/>
        </w:rPr>
        <w:t xml:space="preserve">gminnego </w:t>
      </w:r>
      <w:r w:rsidR="001F32E5">
        <w:rPr>
          <w:rFonts w:eastAsia="Times New Roman"/>
          <w:kern w:val="0"/>
        </w:rPr>
        <w:t xml:space="preserve">znajdującego się w obrębie </w:t>
      </w:r>
      <w:r>
        <w:rPr>
          <w:rFonts w:eastAsia="Times New Roman"/>
          <w:kern w:val="0"/>
        </w:rPr>
        <w:t>sołectwa</w:t>
      </w:r>
      <w:r w:rsidR="002D1A71">
        <w:rPr>
          <w:rFonts w:eastAsia="Times New Roman"/>
          <w:kern w:val="0"/>
        </w:rPr>
        <w:t>, z</w:t>
      </w:r>
      <w:r w:rsidR="001F32E5">
        <w:rPr>
          <w:rFonts w:eastAsia="Times New Roman"/>
          <w:kern w:val="0"/>
        </w:rPr>
        <w:t xml:space="preserve"> wyłączeniem gruntów rolnych.</w:t>
      </w:r>
    </w:p>
    <w:p w14:paraId="72C2A0F0" w14:textId="296C24EC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</w:t>
      </w:r>
      <w:r w:rsidR="002D1A71">
        <w:rPr>
          <w:rFonts w:eastAsia="Times New Roman"/>
          <w:kern w:val="0"/>
        </w:rPr>
        <w:t>ą</w:t>
      </w:r>
      <w:r>
        <w:rPr>
          <w:rFonts w:eastAsia="Times New Roman"/>
          <w:kern w:val="0"/>
        </w:rPr>
        <w:t xml:space="preserve"> </w:t>
      </w:r>
      <w:r w:rsidR="002D1A71">
        <w:rPr>
          <w:rFonts w:eastAsia="Times New Roman"/>
          <w:kern w:val="0"/>
        </w:rPr>
        <w:t xml:space="preserve">według właściwości Wójt Gminy Bielice i </w:t>
      </w:r>
      <w:r>
        <w:rPr>
          <w:rFonts w:eastAsia="Times New Roman"/>
          <w:kern w:val="0"/>
        </w:rPr>
        <w:t>Rada Gminy</w:t>
      </w:r>
      <w:r w:rsidR="002D1A71">
        <w:rPr>
          <w:rFonts w:eastAsia="Times New Roman"/>
          <w:kern w:val="0"/>
        </w:rPr>
        <w:t xml:space="preserve"> Bielice</w:t>
      </w:r>
      <w:r>
        <w:rPr>
          <w:rFonts w:eastAsia="Times New Roman"/>
          <w:kern w:val="0"/>
        </w:rPr>
        <w:t>.</w:t>
      </w:r>
    </w:p>
    <w:p w14:paraId="2FA50ED9" w14:textId="5906AD86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</w:t>
      </w:r>
      <w:r w:rsidR="002D1A71">
        <w:rPr>
          <w:rFonts w:eastAsia="Times New Roman"/>
          <w:kern w:val="0"/>
        </w:rPr>
        <w:t>Sołectwo jest odpowiedzialne za utrzymanie w należytym stanie technicznym składników mienia gminnego korzystania.</w:t>
      </w:r>
    </w:p>
    <w:p w14:paraId="6A3777D1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4F079E5D" w14:textId="77777777" w:rsidR="002D1A71" w:rsidRPr="002D1A71" w:rsidRDefault="001F32E5" w:rsidP="002D1A71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t>Rozdział VI</w:t>
      </w:r>
    </w:p>
    <w:p w14:paraId="6CFC76B9" w14:textId="41B81B99" w:rsidR="001F32E5" w:rsidRPr="002D1A71" w:rsidRDefault="001F32E5" w:rsidP="002D1A71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2C638355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15279DEF" w14:textId="190D2289" w:rsidR="002D1A71" w:rsidRDefault="001F32E5" w:rsidP="002D1A71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  <w:r w:rsidR="002D1A71">
        <w:rPr>
          <w:rFonts w:eastAsia="Times New Roman"/>
          <w:kern w:val="0"/>
        </w:rPr>
        <w:t>4</w:t>
      </w:r>
    </w:p>
    <w:p w14:paraId="00B20B8E" w14:textId="3774C14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4971F87D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3456AC34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7C190F31" w14:textId="3210ADF5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</w:t>
      </w:r>
      <w:r w:rsidR="002D1A71">
        <w:rPr>
          <w:rFonts w:eastAsia="Times New Roman"/>
          <w:kern w:val="0"/>
        </w:rPr>
        <w:t xml:space="preserve"> Gminy Bielice</w:t>
      </w:r>
      <w:r>
        <w:rPr>
          <w:rFonts w:eastAsia="Times New Roman"/>
          <w:kern w:val="0"/>
        </w:rPr>
        <w:t>.</w:t>
      </w:r>
    </w:p>
    <w:p w14:paraId="2C0EC343" w14:textId="77777777" w:rsidR="002D1A71" w:rsidRDefault="002D1A71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0534F383" w14:textId="18B2A914" w:rsidR="002D1A71" w:rsidRDefault="001F32E5" w:rsidP="002D1A71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  <w:r w:rsidR="002D1A71">
        <w:rPr>
          <w:rFonts w:eastAsia="Times New Roman"/>
          <w:kern w:val="0"/>
        </w:rPr>
        <w:t>5</w:t>
      </w:r>
    </w:p>
    <w:p w14:paraId="2EAB9863" w14:textId="483B2095" w:rsidR="002D1A71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Fundusze sołectwa mogą </w:t>
      </w:r>
      <w:r w:rsidR="002D1A71">
        <w:rPr>
          <w:rFonts w:eastAsia="Times New Roman"/>
          <w:kern w:val="0"/>
        </w:rPr>
        <w:t xml:space="preserve">poza budżetem gminy </w:t>
      </w:r>
      <w:r>
        <w:rPr>
          <w:rFonts w:eastAsia="Times New Roman"/>
          <w:kern w:val="0"/>
        </w:rPr>
        <w:t>pochodzić z:</w:t>
      </w:r>
    </w:p>
    <w:p w14:paraId="4E514CBF" w14:textId="77777777" w:rsidR="002D1A71" w:rsidRDefault="001F32E5" w:rsidP="00E30877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0EB6389E" w14:textId="77777777" w:rsidR="002D1A71" w:rsidRDefault="001F32E5" w:rsidP="00E30877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 w:rsidR="002D1A71"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 w:rsidR="002D1A71"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7ADE6804" w14:textId="141F4567" w:rsidR="001F32E5" w:rsidRPr="002D1A71" w:rsidRDefault="001F32E5" w:rsidP="00E30877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05F6A31E" w14:textId="77777777" w:rsidR="002D1A71" w:rsidRDefault="002D1A71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49CDE3D9" w14:textId="05E045A6" w:rsidR="002D1A71" w:rsidRDefault="001F32E5" w:rsidP="002D1A71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§ </w:t>
      </w:r>
      <w:r w:rsidR="002D1A71">
        <w:rPr>
          <w:rFonts w:eastAsia="Times New Roman"/>
          <w:kern w:val="0"/>
        </w:rPr>
        <w:t>26</w:t>
      </w:r>
    </w:p>
    <w:p w14:paraId="41496E05" w14:textId="7EAA6ABF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W celu wydzielenia w budżecie </w:t>
      </w:r>
      <w:r w:rsidR="002D1A71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 xml:space="preserve">miny </w:t>
      </w:r>
      <w:r w:rsidR="002D1A71">
        <w:rPr>
          <w:rFonts w:eastAsia="Times New Roman"/>
          <w:kern w:val="0"/>
        </w:rPr>
        <w:t xml:space="preserve">Bielice </w:t>
      </w:r>
      <w:r>
        <w:rPr>
          <w:rFonts w:eastAsia="Times New Roman"/>
          <w:kern w:val="0"/>
        </w:rPr>
        <w:t xml:space="preserve">środków niezbędnych na realizację zadań sołectwa, sołtys przedkłada Wójtowi </w:t>
      </w:r>
      <w:r w:rsidR="002D1A71">
        <w:rPr>
          <w:rFonts w:eastAsia="Times New Roman"/>
          <w:kern w:val="0"/>
        </w:rPr>
        <w:t xml:space="preserve">Gminy Bielice </w:t>
      </w:r>
      <w:r>
        <w:rPr>
          <w:rFonts w:eastAsia="Times New Roman"/>
          <w:kern w:val="0"/>
        </w:rPr>
        <w:t>plan finansowo-rzeczowy</w:t>
      </w:r>
      <w:r w:rsidR="002D1A71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uchwalony przez </w:t>
      </w:r>
      <w:r w:rsidR="002D1A71">
        <w:rPr>
          <w:rFonts w:eastAsia="Times New Roman"/>
          <w:kern w:val="0"/>
        </w:rPr>
        <w:t>z</w:t>
      </w:r>
      <w:r>
        <w:rPr>
          <w:rFonts w:eastAsia="Times New Roman"/>
          <w:kern w:val="0"/>
        </w:rPr>
        <w:t xml:space="preserve">ebranie </w:t>
      </w:r>
      <w:r w:rsidR="002D1A71">
        <w:rPr>
          <w:rFonts w:eastAsia="Times New Roman"/>
          <w:kern w:val="0"/>
        </w:rPr>
        <w:t>w</w:t>
      </w:r>
      <w:r>
        <w:rPr>
          <w:rFonts w:eastAsia="Times New Roman"/>
          <w:kern w:val="0"/>
        </w:rPr>
        <w:t>iejskie, w terminie do dnia 30 września  każdego roku.</w:t>
      </w:r>
    </w:p>
    <w:p w14:paraId="390E865D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652E286B" w14:textId="77777777" w:rsidR="002D1A71" w:rsidRPr="002D1A71" w:rsidRDefault="001F32E5" w:rsidP="002D1A71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7D4581BC" w14:textId="0098136F" w:rsidR="001F32E5" w:rsidRPr="002D1A71" w:rsidRDefault="001F32E5" w:rsidP="002D1A71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6E8F1556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24AA11DE" w14:textId="77777777" w:rsidR="002D1A71" w:rsidRDefault="001F32E5" w:rsidP="002D1A71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§ </w:t>
      </w:r>
      <w:r w:rsidR="002D1A71">
        <w:rPr>
          <w:rFonts w:eastAsia="Times New Roman"/>
          <w:kern w:val="0"/>
        </w:rPr>
        <w:t>27</w:t>
      </w:r>
    </w:p>
    <w:p w14:paraId="4F037796" w14:textId="77777777" w:rsidR="002D1A71" w:rsidRDefault="002D1A71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="001F32E5">
        <w:rPr>
          <w:rFonts w:eastAsia="Times New Roman"/>
          <w:kern w:val="0"/>
        </w:rPr>
        <w:t>Nadzór nad działalnością sołectwa sprawowany jest na podstawie kryteriów zgodności z</w:t>
      </w:r>
      <w:r>
        <w:rPr>
          <w:rFonts w:eastAsia="Times New Roman"/>
          <w:kern w:val="0"/>
        </w:rPr>
        <w:t xml:space="preserve"> </w:t>
      </w:r>
      <w:r w:rsidR="001F32E5">
        <w:rPr>
          <w:rFonts w:eastAsia="Times New Roman"/>
          <w:kern w:val="0"/>
        </w:rPr>
        <w:t>prawem, celowości, rzetelności i gospodarności.</w:t>
      </w:r>
    </w:p>
    <w:p w14:paraId="2C072A60" w14:textId="77777777" w:rsidR="002D1A71" w:rsidRDefault="002D1A71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</w:t>
      </w:r>
      <w:r w:rsidR="001F32E5">
        <w:rPr>
          <w:rFonts w:eastAsia="Times New Roman"/>
          <w:kern w:val="0"/>
        </w:rPr>
        <w:t xml:space="preserve">Organami sprawującymi nadzór nad działalnością sołectwa są: </w:t>
      </w:r>
      <w:r>
        <w:rPr>
          <w:rFonts w:eastAsia="Times New Roman"/>
          <w:kern w:val="0"/>
        </w:rPr>
        <w:t xml:space="preserve">Wójt Gminy Bielice, </w:t>
      </w:r>
      <w:r w:rsidR="001F32E5">
        <w:rPr>
          <w:rFonts w:eastAsia="Times New Roman"/>
          <w:kern w:val="0"/>
        </w:rPr>
        <w:t>Rada Gminy</w:t>
      </w:r>
      <w:r>
        <w:rPr>
          <w:rFonts w:eastAsia="Times New Roman"/>
          <w:kern w:val="0"/>
        </w:rPr>
        <w:t xml:space="preserve"> Bielice</w:t>
      </w:r>
      <w:r w:rsidR="001F32E5">
        <w:rPr>
          <w:rFonts w:eastAsia="Times New Roman"/>
          <w:kern w:val="0"/>
        </w:rPr>
        <w:t>, Komisja</w:t>
      </w:r>
      <w:r>
        <w:rPr>
          <w:rFonts w:eastAsia="Times New Roman"/>
          <w:kern w:val="0"/>
        </w:rPr>
        <w:t xml:space="preserve"> </w:t>
      </w:r>
      <w:r w:rsidR="001F32E5">
        <w:rPr>
          <w:rFonts w:eastAsia="Times New Roman"/>
          <w:kern w:val="0"/>
        </w:rPr>
        <w:t xml:space="preserve">Rewizyjna </w:t>
      </w:r>
      <w:r>
        <w:rPr>
          <w:rFonts w:eastAsia="Times New Roman"/>
          <w:kern w:val="0"/>
        </w:rPr>
        <w:t>Rady Gminy Bielice, a w sprawac</w:t>
      </w:r>
      <w:r w:rsidR="001F32E5">
        <w:rPr>
          <w:rFonts w:eastAsia="Times New Roman"/>
          <w:kern w:val="0"/>
        </w:rPr>
        <w:t>h finansowych Skarbnik Gm</w:t>
      </w:r>
      <w:r>
        <w:rPr>
          <w:rFonts w:eastAsia="Times New Roman"/>
          <w:kern w:val="0"/>
        </w:rPr>
        <w:t>iny.</w:t>
      </w:r>
    </w:p>
    <w:p w14:paraId="743EAB97" w14:textId="15EDA1C9" w:rsidR="001F32E5" w:rsidRDefault="002D1A71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</w:t>
      </w:r>
      <w:r w:rsidR="001F32E5">
        <w:rPr>
          <w:rFonts w:eastAsia="Times New Roman"/>
          <w:kern w:val="0"/>
        </w:rPr>
        <w:t>Organy nadzoru mają prawo żądania niezbędnych informacji, danych i wyjaśnień dotyczących funkcjonowania jednostki pomocniczej gminy oraz uczestnictwa w posiedzeniach ich organów.</w:t>
      </w:r>
    </w:p>
    <w:p w14:paraId="6BC9328C" w14:textId="77777777" w:rsidR="002D1A71" w:rsidRDefault="002D1A71" w:rsidP="002D1A71">
      <w:pPr>
        <w:widowControl/>
        <w:suppressAutoHyphens w:val="0"/>
        <w:jc w:val="both"/>
        <w:rPr>
          <w:rFonts w:eastAsia="Times New Roman"/>
          <w:kern w:val="0"/>
        </w:rPr>
      </w:pPr>
    </w:p>
    <w:p w14:paraId="33ED9927" w14:textId="77777777" w:rsidR="002D1A71" w:rsidRDefault="001F32E5" w:rsidP="002D1A71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§ </w:t>
      </w:r>
      <w:r w:rsidR="002D1A71">
        <w:rPr>
          <w:rFonts w:eastAsia="Times New Roman"/>
          <w:kern w:val="0"/>
        </w:rPr>
        <w:t>28</w:t>
      </w:r>
    </w:p>
    <w:p w14:paraId="2349A4DC" w14:textId="1799AF4A" w:rsidR="001F32E5" w:rsidRDefault="002D1A71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="001F32E5">
        <w:rPr>
          <w:rFonts w:eastAsia="Times New Roman"/>
          <w:kern w:val="0"/>
        </w:rPr>
        <w:t>Sołtys jest zobowiązany do przedłożenia Wójtowi</w:t>
      </w:r>
      <w:r w:rsidR="00101ADA">
        <w:rPr>
          <w:rFonts w:eastAsia="Times New Roman"/>
          <w:kern w:val="0"/>
        </w:rPr>
        <w:t xml:space="preserve"> Gminy Bielicie</w:t>
      </w:r>
      <w:r w:rsidR="001F32E5">
        <w:rPr>
          <w:rFonts w:eastAsia="Times New Roman"/>
          <w:kern w:val="0"/>
        </w:rPr>
        <w:t xml:space="preserve"> uchwał Zebrania wiejskiego w</w:t>
      </w:r>
      <w:r>
        <w:rPr>
          <w:rFonts w:eastAsia="Times New Roman"/>
          <w:kern w:val="0"/>
        </w:rPr>
        <w:t xml:space="preserve"> </w:t>
      </w:r>
      <w:r w:rsidR="001F32E5">
        <w:rPr>
          <w:rFonts w:eastAsia="Times New Roman"/>
          <w:kern w:val="0"/>
        </w:rPr>
        <w:t>ciągu 7 dni od daty ich podjęcia.</w:t>
      </w:r>
    </w:p>
    <w:p w14:paraId="35E04557" w14:textId="0A365F83" w:rsidR="001F32E5" w:rsidRDefault="001F32E5" w:rsidP="00101AD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Uchwała </w:t>
      </w:r>
      <w:r w:rsidR="002D1A71">
        <w:rPr>
          <w:rFonts w:eastAsia="Times New Roman"/>
          <w:kern w:val="0"/>
        </w:rPr>
        <w:t>z</w:t>
      </w:r>
      <w:r>
        <w:rPr>
          <w:rFonts w:eastAsia="Times New Roman"/>
          <w:kern w:val="0"/>
        </w:rPr>
        <w:t xml:space="preserve">ebrania </w:t>
      </w:r>
      <w:r w:rsidR="002D1A71">
        <w:rPr>
          <w:rFonts w:eastAsia="Times New Roman"/>
          <w:kern w:val="0"/>
        </w:rPr>
        <w:t>w</w:t>
      </w:r>
      <w:r>
        <w:rPr>
          <w:rFonts w:eastAsia="Times New Roman"/>
          <w:kern w:val="0"/>
        </w:rPr>
        <w:t>iejskiego nie odpowiadająca wymogom celowości, gospodarności</w:t>
      </w:r>
      <w:r w:rsidR="00101AD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lub rzetelności może być uchylona przez Wójta</w:t>
      </w:r>
      <w:r w:rsidR="00101ADA">
        <w:rPr>
          <w:rFonts w:eastAsia="Times New Roman"/>
          <w:kern w:val="0"/>
        </w:rPr>
        <w:t xml:space="preserve"> Gminy Bielice</w:t>
      </w:r>
      <w:r>
        <w:rPr>
          <w:rFonts w:eastAsia="Times New Roman"/>
          <w:kern w:val="0"/>
        </w:rPr>
        <w:t>.</w:t>
      </w:r>
    </w:p>
    <w:p w14:paraId="77D0FA49" w14:textId="77777777" w:rsidR="001F32E5" w:rsidRDefault="001F32E5" w:rsidP="001F32E5">
      <w:pPr>
        <w:widowControl/>
        <w:suppressAutoHyphens w:val="0"/>
        <w:rPr>
          <w:rFonts w:eastAsia="Times New Roman"/>
          <w:kern w:val="0"/>
        </w:rPr>
      </w:pPr>
    </w:p>
    <w:p w14:paraId="0C5FA210" w14:textId="77777777" w:rsidR="00101ADA" w:rsidRPr="00101ADA" w:rsidRDefault="001F32E5" w:rsidP="00101ADA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271EC100" w14:textId="4F7310FD" w:rsidR="001F32E5" w:rsidRPr="00101ADA" w:rsidRDefault="001F32E5" w:rsidP="00101ADA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61DEE7DA" w14:textId="77777777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1ABF2DDC" w14:textId="77777777" w:rsidR="00101ADA" w:rsidRDefault="001F32E5" w:rsidP="00101ADA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§ </w:t>
      </w:r>
      <w:r w:rsidR="00101ADA">
        <w:rPr>
          <w:rFonts w:eastAsia="Times New Roman"/>
          <w:kern w:val="0"/>
        </w:rPr>
        <w:t>29</w:t>
      </w:r>
    </w:p>
    <w:p w14:paraId="00875C8E" w14:textId="0B61C71F" w:rsidR="001F32E5" w:rsidRDefault="001F32E5" w:rsidP="001F32E5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Rada Gminy </w:t>
      </w:r>
      <w:r w:rsidR="00101ADA">
        <w:rPr>
          <w:rFonts w:eastAsia="Times New Roman"/>
          <w:kern w:val="0"/>
        </w:rPr>
        <w:t xml:space="preserve">Bielice </w:t>
      </w:r>
      <w:r>
        <w:rPr>
          <w:rFonts w:eastAsia="Times New Roman"/>
          <w:kern w:val="0"/>
        </w:rPr>
        <w:t>dokonuje podziału gminy na sołectwa odrębną uchwałą, określając ich</w:t>
      </w:r>
      <w:r w:rsidR="00101AD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nazwy i granice.</w:t>
      </w:r>
    </w:p>
    <w:p w14:paraId="1CC8F4BD" w14:textId="77777777" w:rsidR="00101ADA" w:rsidRDefault="00101ADA" w:rsidP="001F32E5">
      <w:pPr>
        <w:widowControl/>
        <w:suppressAutoHyphens w:val="0"/>
        <w:jc w:val="both"/>
        <w:rPr>
          <w:rFonts w:eastAsia="Times New Roman"/>
          <w:kern w:val="0"/>
        </w:rPr>
      </w:pPr>
    </w:p>
    <w:p w14:paraId="54A7AB34" w14:textId="12CC5328" w:rsidR="00101ADA" w:rsidRDefault="001F32E5" w:rsidP="00101ADA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</w:t>
      </w:r>
      <w:r w:rsidR="00CF0C26">
        <w:rPr>
          <w:rFonts w:eastAsia="Times New Roman"/>
          <w:kern w:val="0"/>
        </w:rPr>
        <w:t>0</w:t>
      </w:r>
    </w:p>
    <w:p w14:paraId="604DB528" w14:textId="19AB6799" w:rsidR="00D9663E" w:rsidRDefault="001F32E5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  <w:bookmarkEnd w:id="2"/>
      <w:bookmarkEnd w:id="3"/>
    </w:p>
    <w:p w14:paraId="49E6A2E0" w14:textId="2372286C" w:rsidR="00D9663E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>Załącznik nr</w:t>
      </w:r>
      <w:r>
        <w:rPr>
          <w:rFonts w:eastAsia="Times New Roman"/>
          <w:kern w:val="0"/>
          <w:sz w:val="20"/>
          <w:szCs w:val="20"/>
        </w:rPr>
        <w:t xml:space="preserve"> 2</w:t>
      </w:r>
    </w:p>
    <w:p w14:paraId="30034930" w14:textId="77777777" w:rsidR="00D9663E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091B79CD" w14:textId="77777777" w:rsidR="00D9663E" w:rsidRPr="00434F1A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5FB229B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84C8FF8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C3C174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0856C8A2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045B924C" w14:textId="08F03C0B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>
        <w:rPr>
          <w:rFonts w:eastAsia="Times New Roman"/>
          <w:b/>
          <w:kern w:val="0"/>
        </w:rPr>
        <w:t xml:space="preserve"> BABIN</w:t>
      </w:r>
    </w:p>
    <w:p w14:paraId="48081DD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A6E8039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C39FBD8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577F9876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5508BE9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B85350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5050E70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4ABCA175" w14:textId="602B2847" w:rsidR="00D9663E" w:rsidRPr="000C0683" w:rsidRDefault="00D9663E" w:rsidP="00E3087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nazwę i obszar działania sołectwa,</w:t>
      </w:r>
    </w:p>
    <w:p w14:paraId="418AE723" w14:textId="3E5EE3E4" w:rsidR="00D9663E" w:rsidRPr="000C0683" w:rsidRDefault="00D9663E" w:rsidP="00E3087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zasady i tryb wyborów organów sołectwa,</w:t>
      </w:r>
    </w:p>
    <w:p w14:paraId="08D1F732" w14:textId="4ECFAE60" w:rsidR="00D9663E" w:rsidRPr="000C0683" w:rsidRDefault="00D9663E" w:rsidP="00E3087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organizację i zadania organów sołectwa,</w:t>
      </w:r>
    </w:p>
    <w:p w14:paraId="7A04E598" w14:textId="77777777" w:rsidR="00D9663E" w:rsidRDefault="00D9663E" w:rsidP="00E3087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28E8ED69" w14:textId="77777777" w:rsidR="00D9663E" w:rsidRPr="00434F1A" w:rsidRDefault="00D9663E" w:rsidP="00E3087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0AE88BE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164C87B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110067E8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579EE7A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628D5B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679CB416" w14:textId="7D159012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>brzmi:</w:t>
      </w:r>
      <w:r>
        <w:rPr>
          <w:rFonts w:eastAsia="Times New Roman"/>
          <w:kern w:val="0"/>
        </w:rPr>
        <w:t xml:space="preserve"> Babin</w:t>
      </w:r>
      <w:r w:rsidRPr="00434F1A">
        <w:rPr>
          <w:rFonts w:eastAsia="Times New Roman"/>
          <w:kern w:val="0"/>
        </w:rPr>
        <w:t>.</w:t>
      </w:r>
    </w:p>
    <w:p w14:paraId="01B59693" w14:textId="4BE45D4B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>
        <w:rPr>
          <w:rFonts w:eastAsia="Times New Roman"/>
          <w:kern w:val="0"/>
        </w:rPr>
        <w:t xml:space="preserve">Babin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2E5E2C1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DCD578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79A3AE3B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176005B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9C745A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4CC8A05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47BB0C2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6DCF28D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F5F6C32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4AC67FC6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3C209E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A7ED02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7E0550D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2CFC64E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69B72544" w14:textId="57F5F864" w:rsidR="00D9663E" w:rsidRPr="000C0683" w:rsidRDefault="00D9663E" w:rsidP="00E30877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tajności,</w:t>
      </w:r>
    </w:p>
    <w:p w14:paraId="321D8283" w14:textId="77777777" w:rsidR="00D9663E" w:rsidRDefault="00D9663E" w:rsidP="00E30877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3124A924" w14:textId="77777777" w:rsidR="00D9663E" w:rsidRDefault="00D9663E" w:rsidP="00E30877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lastRenderedPageBreak/>
        <w:t>równości,</w:t>
      </w:r>
    </w:p>
    <w:p w14:paraId="6679A3D7" w14:textId="77777777" w:rsidR="00D9663E" w:rsidRDefault="00D9663E" w:rsidP="00E30877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638F602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0E6955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Bierne i czynne prawo wyborcze w wyborach sołtysa i rady sołeckiej przysługuje mieszkańcom sołectwa uprawnionym do udziału w wyborach do Sejmu.</w:t>
      </w:r>
    </w:p>
    <w:p w14:paraId="7A01B6F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2ED5D73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5CAD06C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74EAF9C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757D4B8A" w14:textId="4F7F4078" w:rsidR="00D9663E" w:rsidRPr="000C0683" w:rsidRDefault="000C0683" w:rsidP="000C0683">
      <w:pPr>
        <w:widowControl/>
        <w:suppressAutoHyphens w:val="0"/>
        <w:ind w:left="36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1)</w:t>
      </w:r>
      <w:r w:rsidR="00D9663E" w:rsidRPr="000C0683">
        <w:rPr>
          <w:rFonts w:eastAsia="Times New Roman"/>
          <w:kern w:val="0"/>
        </w:rPr>
        <w:t>pisemnej rezygnacji z pełnienia funkcji,</w:t>
      </w:r>
    </w:p>
    <w:p w14:paraId="62C7DDE6" w14:textId="66EF937D" w:rsidR="00D9663E" w:rsidRPr="000C0683" w:rsidRDefault="000C0683" w:rsidP="000C0683">
      <w:pPr>
        <w:widowControl/>
        <w:suppressAutoHyphens w:val="0"/>
        <w:ind w:left="36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2)</w:t>
      </w:r>
      <w:r w:rsidR="00D9663E" w:rsidRPr="000C0683">
        <w:rPr>
          <w:rFonts w:eastAsia="Times New Roman"/>
          <w:kern w:val="0"/>
        </w:rPr>
        <w:t>odwołania z pełnionej funkcji,</w:t>
      </w:r>
    </w:p>
    <w:p w14:paraId="2898A8A2" w14:textId="77777777" w:rsidR="00D9663E" w:rsidRPr="009022E0" w:rsidRDefault="00D9663E" w:rsidP="00E30877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038A0DCC" w14:textId="77777777" w:rsidR="00D9663E" w:rsidRDefault="00D9663E" w:rsidP="00E30877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623FEE66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49A9AE1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D88D64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5590B8B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2C0BC97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5B3C5A1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3558A38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2486725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54DC8C6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2C042D3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3747FF0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9. W przypadkach wygaśnięcia mandatu członka rady sołeckiej na podstawie § 5 ust. 8 postanowienia ust. 1-6 i § 7-8 stosuje się odpowiednio, jednak wybory przeprowadza się w </w:t>
      </w:r>
      <w:r>
        <w:rPr>
          <w:rFonts w:eastAsia="Times New Roman"/>
          <w:kern w:val="0"/>
        </w:rPr>
        <w:lastRenderedPageBreak/>
        <w:t>terminie 2 miesięcy od wygaśnięcia mandatu, a zwołania zebrania wiejskiego celem przeprowadzenia wyborów dokonuje sołtys po zawiadomieniu Wójta Gminy Bielice.</w:t>
      </w:r>
    </w:p>
    <w:p w14:paraId="600FC480" w14:textId="12DBD12D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5F47767" w14:textId="5E956BE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55973A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7F2403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7</w:t>
      </w:r>
    </w:p>
    <w:p w14:paraId="0397208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57C8AA7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4841ABD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1A6A51E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7BD54CA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40EBA4C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2B1D199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166CAC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622265C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5CA7040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0E52ECC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1E52F69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6FCA1C2C" w14:textId="0869F05A" w:rsidR="00D9663E" w:rsidRPr="000C0683" w:rsidRDefault="00D9663E" w:rsidP="00E30877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przyjęcie zgłoszenia kandydatów,</w:t>
      </w:r>
    </w:p>
    <w:p w14:paraId="37A7BBB8" w14:textId="0808A8AE" w:rsidR="00D9663E" w:rsidRPr="000C0683" w:rsidRDefault="00D9663E" w:rsidP="00E30877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przeprowadzenie głosowania,</w:t>
      </w:r>
    </w:p>
    <w:p w14:paraId="38D965E0" w14:textId="77777777" w:rsidR="00D9663E" w:rsidRDefault="00D9663E" w:rsidP="00E30877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072608A9" w14:textId="77777777" w:rsidR="00D9663E" w:rsidRDefault="00D9663E" w:rsidP="00E30877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5926FD68" w14:textId="77777777" w:rsidR="00D9663E" w:rsidRPr="00D94A13" w:rsidRDefault="00D9663E" w:rsidP="00E30877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47D4599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387DFBC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542FE5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C7C415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55E3914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164A29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3639A1C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5C004B73" w14:textId="73B7B03A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8F08EF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25B53C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10</w:t>
      </w:r>
    </w:p>
    <w:p w14:paraId="54AA647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27DE162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E03E076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45C6B4A2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730C734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FB069F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6DDE725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09D62BC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859808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1CA486B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6ED12C5D" w14:textId="77777777" w:rsidR="00D9663E" w:rsidRDefault="00D9663E" w:rsidP="00E30877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699FDEB9" w14:textId="77777777" w:rsidR="00D9663E" w:rsidRDefault="00D9663E" w:rsidP="00E30877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353051A0" w14:textId="77777777" w:rsidR="00D9663E" w:rsidRDefault="00D9663E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19B8289D" w14:textId="77777777" w:rsidR="00D9663E" w:rsidRDefault="00D9663E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48FADF6F" w14:textId="77777777" w:rsidR="00D9663E" w:rsidRDefault="00D9663E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5B5A7B57" w14:textId="77777777" w:rsidR="00D9663E" w:rsidRDefault="00D9663E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393AA687" w14:textId="77777777" w:rsidR="00D9663E" w:rsidRDefault="00D9663E" w:rsidP="00E30877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1A134E6E" w14:textId="77777777" w:rsidR="00D9663E" w:rsidRDefault="00D9663E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71B48D14" w14:textId="77777777" w:rsidR="00D9663E" w:rsidRPr="00142DCB" w:rsidRDefault="00D9663E" w:rsidP="00E30877">
      <w:pPr>
        <w:pStyle w:val="Akapitzlist"/>
        <w:widowControl/>
        <w:numPr>
          <w:ilvl w:val="1"/>
          <w:numId w:val="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36951E2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11B332A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22AB4B79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207B1EC6" w14:textId="097A587E" w:rsidR="00D9663E" w:rsidRPr="000C0683" w:rsidRDefault="000C0683" w:rsidP="000C0683">
      <w:pPr>
        <w:widowControl/>
        <w:suppressAutoHyphens w:val="0"/>
        <w:ind w:left="36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1) </w:t>
      </w:r>
      <w:r w:rsidR="00D9663E" w:rsidRPr="000C0683">
        <w:rPr>
          <w:rFonts w:eastAsia="Times New Roman"/>
          <w:kern w:val="0"/>
        </w:rPr>
        <w:t>zebranie wiejskie, jako organ uchwałodawczy,</w:t>
      </w:r>
    </w:p>
    <w:p w14:paraId="2E586627" w14:textId="063069D4" w:rsidR="00D9663E" w:rsidRPr="000C0683" w:rsidRDefault="00D9663E" w:rsidP="00E30877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sołtys, jako organ wykonawczy.</w:t>
      </w:r>
    </w:p>
    <w:p w14:paraId="10539FF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732B95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A1CBF3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6BE174E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434FAC4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6290BCCA" w14:textId="028E94DB" w:rsidR="00D9663E" w:rsidRPr="000C0683" w:rsidRDefault="00D9663E" w:rsidP="00E30877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określenie zasad korzystania z mienia gminnego przekazanego sołectwu do korzystania,</w:t>
      </w:r>
    </w:p>
    <w:p w14:paraId="65A77689" w14:textId="741A92C3" w:rsidR="00D9663E" w:rsidRPr="000C0683" w:rsidRDefault="00D9663E" w:rsidP="00E30877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określenie przeznaczenia środków finansowych, wydzielonych w budżecie Gminy Bielice do dyspozycji sołectwa w ramach uprawnień przyznanych jednostce pomocniczej,</w:t>
      </w:r>
    </w:p>
    <w:p w14:paraId="647B47D9" w14:textId="77777777" w:rsidR="00D9663E" w:rsidRPr="00142DCB" w:rsidRDefault="00D9663E" w:rsidP="00E30877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6880471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C352A5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3EA5CF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7A278BA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 przebiegu zebrania wiejskiego sporządza się protokół. Protokół zebrania wiejskiego powinien w szczególności zawierać:</w:t>
      </w:r>
    </w:p>
    <w:p w14:paraId="5A252822" w14:textId="1F30A6AC" w:rsidR="00D9663E" w:rsidRPr="000C0683" w:rsidRDefault="00D9663E" w:rsidP="00E30877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określenie numeru, daty i miejsca odbywania zebrania, godziny jego rozpoczęcia i zakończenia, imię i nazwisko przewodniczącego zebrania oraz osoby sporządzającej protokół,</w:t>
      </w:r>
    </w:p>
    <w:p w14:paraId="5E818F78" w14:textId="252D3812" w:rsidR="00D9663E" w:rsidRPr="000C0683" w:rsidRDefault="00D9663E" w:rsidP="00E30877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stwierdzenie prawidłowości zwołania zebrania i jego prawomocności,</w:t>
      </w:r>
    </w:p>
    <w:p w14:paraId="2B69D6BF" w14:textId="77777777" w:rsidR="00D9663E" w:rsidRDefault="00D9663E" w:rsidP="00E30877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1660234C" w14:textId="77777777" w:rsidR="00D9663E" w:rsidRDefault="00D9663E" w:rsidP="00E30877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0136E026" w14:textId="77777777" w:rsidR="00D9663E" w:rsidRDefault="00D9663E" w:rsidP="00E30877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3141B47F" w14:textId="77777777" w:rsidR="00D9663E" w:rsidRDefault="00D9663E" w:rsidP="00E30877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40B649CC" w14:textId="77777777" w:rsidR="00D9663E" w:rsidRPr="00142DCB" w:rsidRDefault="00D9663E" w:rsidP="00E30877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2C39FE6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47E164C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CE3D1F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3AFB39B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52E0F4EB" w14:textId="03A2B125" w:rsidR="00D9663E" w:rsidRPr="000C0683" w:rsidRDefault="00D9663E" w:rsidP="00E30877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inicjatywy uchwałodawczej,</w:t>
      </w:r>
    </w:p>
    <w:p w14:paraId="1B20CF5D" w14:textId="6F8DA514" w:rsidR="00D9663E" w:rsidRPr="000C0683" w:rsidRDefault="00D9663E" w:rsidP="00E30877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udziału w dyskusji nad sprawami objętymi porządkiem obrad,</w:t>
      </w:r>
    </w:p>
    <w:p w14:paraId="54BFDD27" w14:textId="77777777" w:rsidR="00D9663E" w:rsidRDefault="00D9663E" w:rsidP="00E30877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5F940E1D" w14:textId="77777777" w:rsidR="00D9663E" w:rsidRDefault="00D9663E" w:rsidP="00E30877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4DEE4C6B" w14:textId="77777777" w:rsidR="00D9663E" w:rsidRPr="00464CB2" w:rsidRDefault="00D9663E" w:rsidP="00E30877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49F6959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3D4965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5D98906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40E97300" w14:textId="59D03516" w:rsidR="00D9663E" w:rsidRPr="000C0683" w:rsidRDefault="00D9663E" w:rsidP="00E30877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z własnej inicjatywy,</w:t>
      </w:r>
    </w:p>
    <w:p w14:paraId="56ED92D4" w14:textId="32B60CBC" w:rsidR="00D9663E" w:rsidRPr="000C0683" w:rsidRDefault="00D9663E" w:rsidP="00E30877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na żądanie organów gminy,</w:t>
      </w:r>
    </w:p>
    <w:p w14:paraId="7326A1F5" w14:textId="77777777" w:rsidR="00D9663E" w:rsidRPr="00464CB2" w:rsidRDefault="00D9663E" w:rsidP="00E30877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2C20372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6AEFC20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0AF38CF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3C73B47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3DDF708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FEBE9F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587A9DA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72FF57C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48D83388" w14:textId="5418DC28" w:rsidR="00D9663E" w:rsidRPr="000C0683" w:rsidRDefault="00D9663E" w:rsidP="00E30877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decydowanie o kolejności zabierania głosu przez poszczególnych mówców,</w:t>
      </w:r>
    </w:p>
    <w:p w14:paraId="293DBD27" w14:textId="671E3686" w:rsidR="00D9663E" w:rsidRPr="000C0683" w:rsidRDefault="00D9663E" w:rsidP="00E30877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udzielenie głosu poza kolejnością,</w:t>
      </w:r>
    </w:p>
    <w:p w14:paraId="408E455A" w14:textId="77777777" w:rsidR="00D9663E" w:rsidRDefault="00D9663E" w:rsidP="00E30877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2D0772C6" w14:textId="77777777" w:rsidR="00D9663E" w:rsidRDefault="00D9663E" w:rsidP="00E30877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11CAF10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18E080A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30D747B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4DE625E5" w14:textId="599144A5" w:rsidR="00D9663E" w:rsidRPr="000C0683" w:rsidRDefault="00D9663E" w:rsidP="00E30877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reprezentowanie sołectwa,</w:t>
      </w:r>
    </w:p>
    <w:p w14:paraId="11489ECE" w14:textId="49933552" w:rsidR="00D9663E" w:rsidRPr="000C0683" w:rsidRDefault="00D9663E" w:rsidP="00E30877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zwoływanie i organizowanie zebrań wiejskich,</w:t>
      </w:r>
    </w:p>
    <w:p w14:paraId="2A010BCB" w14:textId="77777777" w:rsidR="00D9663E" w:rsidRDefault="00D9663E" w:rsidP="00E30877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052E451D" w14:textId="77777777" w:rsidR="00D9663E" w:rsidRPr="009022E0" w:rsidRDefault="00D9663E" w:rsidP="00E30877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5B1E1F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2DA209E2" w14:textId="2E2B3C29" w:rsidR="00D9663E" w:rsidRPr="000C0683" w:rsidRDefault="00D9663E" w:rsidP="00E30877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uczestniczenia w sesjach Rady Gminy Bielice bez prawa do głosowania,</w:t>
      </w:r>
    </w:p>
    <w:p w14:paraId="3C61F3F3" w14:textId="1BE0C55A" w:rsidR="00D9663E" w:rsidRPr="000C0683" w:rsidRDefault="00D9663E" w:rsidP="00E30877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występowania z zapytaniami, zabierania głosu w trakcie sesji Rady na zasadach zawartych w Statucie Gminy Bielice,</w:t>
      </w:r>
    </w:p>
    <w:p w14:paraId="14D88ABF" w14:textId="77777777" w:rsidR="00D9663E" w:rsidRPr="009022E0" w:rsidRDefault="00D9663E" w:rsidP="00E30877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524F70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4C90DBF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C53D22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66B2BF5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72637965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6D34FD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24E04C2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4BD7758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3C4765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42FCA7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71A7F159" w14:textId="7A571316" w:rsidR="00D9663E" w:rsidRPr="000C0683" w:rsidRDefault="00D9663E" w:rsidP="00E30877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współdziałanie z sołtysem w prowadzeniu i załatwianiu spraw sołectwa,</w:t>
      </w:r>
    </w:p>
    <w:p w14:paraId="52E2D3A6" w14:textId="34C08760" w:rsidR="00D9663E" w:rsidRPr="000C0683" w:rsidRDefault="00D9663E" w:rsidP="00E30877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inicjowanie działań społecznie użytecznych dla sołectwa i jego mieszkańców,</w:t>
      </w:r>
    </w:p>
    <w:p w14:paraId="62DE6BEE" w14:textId="77777777" w:rsidR="00D9663E" w:rsidRDefault="00D9663E" w:rsidP="00E30877">
      <w:pPr>
        <w:pStyle w:val="Akapitzlist"/>
        <w:widowControl/>
        <w:numPr>
          <w:ilvl w:val="0"/>
          <w:numId w:val="28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09DF877E" w14:textId="77777777" w:rsidR="00D9663E" w:rsidRPr="001D0DF5" w:rsidRDefault="00D9663E" w:rsidP="00E30877">
      <w:pPr>
        <w:pStyle w:val="Akapitzlist"/>
        <w:widowControl/>
        <w:numPr>
          <w:ilvl w:val="0"/>
          <w:numId w:val="28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5F5DB42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28D6268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3A90A60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5A3EB2C9" w14:textId="56A081DA" w:rsidR="00D9663E" w:rsidRPr="000C0683" w:rsidRDefault="00D9663E" w:rsidP="00E30877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nie wykonują lub nienależycie wykonują zadania związane z pełnioną funkcją,</w:t>
      </w:r>
    </w:p>
    <w:p w14:paraId="325DAB1A" w14:textId="6C4F867B" w:rsidR="00D9663E" w:rsidRPr="000C0683" w:rsidRDefault="00D9663E" w:rsidP="00E30877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naruszają postanowienia statutu lub uchwał zebrania wiejskiego,</w:t>
      </w:r>
    </w:p>
    <w:p w14:paraId="4E79D55E" w14:textId="77777777" w:rsidR="00D9663E" w:rsidRPr="001D0DF5" w:rsidRDefault="00D9663E" w:rsidP="00E30877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32FB579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6F5BC03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DE952E6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6B1E0A75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7A842096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39E324E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5A0ADED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6E130DA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Decyzje o przekazaniu składników mienia, o których mowa w ust. 1, podejmują według właściwości Wójt Gminy Bielice i Rada Gminy Bielice.</w:t>
      </w:r>
    </w:p>
    <w:p w14:paraId="6BFED68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2A79727B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029A663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t>Rozdział VI</w:t>
      </w:r>
    </w:p>
    <w:p w14:paraId="28E0E54E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56C9A3C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09DA75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0B2AAE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7F6E4C3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456EBE4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4487BEE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26B48F5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7EB14F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1090B30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1A3014B1" w14:textId="26229CEB" w:rsidR="00D9663E" w:rsidRPr="000C0683" w:rsidRDefault="00D9663E" w:rsidP="00E30877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dochodów z imprez organizowanych przez sołectwo,</w:t>
      </w:r>
    </w:p>
    <w:p w14:paraId="41969049" w14:textId="75790B8C" w:rsidR="00D9663E" w:rsidRPr="000C0683" w:rsidRDefault="00D9663E" w:rsidP="00E30877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0C0683">
        <w:rPr>
          <w:rFonts w:eastAsia="Times New Roman"/>
          <w:kern w:val="0"/>
        </w:rPr>
        <w:t>składek mieszkańców sołectwa określonych przez zebranie wiejskie,</w:t>
      </w:r>
    </w:p>
    <w:p w14:paraId="482A0D05" w14:textId="77777777" w:rsidR="00D9663E" w:rsidRPr="002D1A71" w:rsidRDefault="00D9663E" w:rsidP="00E30877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1042641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E078A9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625BDB4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78F9181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71F66D5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5AB8BFBC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7CA07EA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427304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5E73A70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15DC6B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440F161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11CE50C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2FD005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2F03BA1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3D07CB9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6F195C2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AF051C1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307D2504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4C01E45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FA2C2C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221794A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7DAE996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E40740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30</w:t>
      </w:r>
    </w:p>
    <w:p w14:paraId="79B07946" w14:textId="022963E0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08E93C27" w14:textId="76B56B59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8E43B99" w14:textId="6FAA6BBB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7F3CD61" w14:textId="5F1B0A88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123F016" w14:textId="2C8D6C27" w:rsidR="00D9663E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>Załącznik nr</w:t>
      </w:r>
      <w:r>
        <w:rPr>
          <w:rFonts w:eastAsia="Times New Roman"/>
          <w:kern w:val="0"/>
          <w:sz w:val="20"/>
          <w:szCs w:val="20"/>
        </w:rPr>
        <w:t xml:space="preserve"> 3</w:t>
      </w:r>
    </w:p>
    <w:p w14:paraId="2ABE24D4" w14:textId="77777777" w:rsidR="00D9663E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5B97B2A1" w14:textId="77777777" w:rsidR="00D9663E" w:rsidRPr="00434F1A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2B6FECD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4F7E66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54F206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379A526D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3658FEFB" w14:textId="015E04D2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>
        <w:rPr>
          <w:rFonts w:eastAsia="Times New Roman"/>
          <w:b/>
          <w:kern w:val="0"/>
        </w:rPr>
        <w:t xml:space="preserve"> BABINEK </w:t>
      </w:r>
    </w:p>
    <w:p w14:paraId="0F3AC5CB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CC2B1B8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428C9CB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1BD24472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6C9878C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05DEF9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1EBE2FF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014370C7" w14:textId="77777777" w:rsidR="00D9663E" w:rsidRDefault="00D9663E" w:rsidP="00E30877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134A2570" w14:textId="77777777" w:rsidR="00D9663E" w:rsidRDefault="00D9663E" w:rsidP="00E30877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1E8AF46F" w14:textId="77777777" w:rsidR="00D9663E" w:rsidRDefault="00D9663E" w:rsidP="00E30877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53D014E3" w14:textId="77777777" w:rsidR="00D9663E" w:rsidRDefault="00D9663E" w:rsidP="00E30877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70BE2064" w14:textId="77777777" w:rsidR="00D9663E" w:rsidRPr="00434F1A" w:rsidRDefault="00D9663E" w:rsidP="00E30877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48ED8F4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5C9E161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37C364C0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5DFCEA2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AAF89D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4B472B35" w14:textId="03E4841B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 xml:space="preserve">brzmi: </w:t>
      </w:r>
      <w:r>
        <w:rPr>
          <w:rFonts w:eastAsia="Times New Roman"/>
          <w:kern w:val="0"/>
        </w:rPr>
        <w:t>Babinek</w:t>
      </w:r>
    </w:p>
    <w:p w14:paraId="04517C01" w14:textId="149AD552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>
        <w:rPr>
          <w:rFonts w:eastAsia="Times New Roman"/>
          <w:kern w:val="0"/>
        </w:rPr>
        <w:t>Babinek</w:t>
      </w:r>
      <w:r w:rsidRPr="00434F1A">
        <w:rPr>
          <w:rFonts w:eastAsia="Times New Roman"/>
          <w:kern w:val="0"/>
        </w:rPr>
        <w:t xml:space="preserve"> 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450EED7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8B96D9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2CADEE88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27A4A57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26D43D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64D1498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4BFDB9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5FD5473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4194805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28ECAF26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1B081BA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11976C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68EEE1C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2F5934B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0C480FA6" w14:textId="77777777" w:rsidR="00D9663E" w:rsidRDefault="00D9663E" w:rsidP="00E30877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438D0B80" w14:textId="77777777" w:rsidR="00D9663E" w:rsidRDefault="00D9663E" w:rsidP="00E30877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14FF102F" w14:textId="77777777" w:rsidR="00D9663E" w:rsidRDefault="00D9663E" w:rsidP="00E30877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lastRenderedPageBreak/>
        <w:t>równości,</w:t>
      </w:r>
    </w:p>
    <w:p w14:paraId="181C9705" w14:textId="77777777" w:rsidR="00D9663E" w:rsidRDefault="00D9663E" w:rsidP="00E30877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1BDA5A4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22C6503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Bierne i czynne prawo wyborcze w wyborach sołtysa i rady sołeckiej przysługuje mieszkańcom sołectwa uprawnionym do udziału w wyborach do Sejmu.</w:t>
      </w:r>
    </w:p>
    <w:p w14:paraId="2D00934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0A1E7B8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4E7501F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79D9557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21B0B649" w14:textId="77777777" w:rsidR="00D9663E" w:rsidRDefault="00D9663E" w:rsidP="00E30877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134DD255" w14:textId="77777777" w:rsidR="00D9663E" w:rsidRDefault="00D9663E" w:rsidP="00E30877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2B8AC91E" w14:textId="77777777" w:rsidR="00D9663E" w:rsidRPr="009022E0" w:rsidRDefault="00D9663E" w:rsidP="00E30877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06524D42" w14:textId="77777777" w:rsidR="00D9663E" w:rsidRDefault="00D9663E" w:rsidP="00E30877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1E6A89C9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7834AF5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836CBB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0930CBD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3008099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3F639DB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6BA695D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70CEB4C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44F9997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368086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7BC5FEA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9. W przypadkach wygaśnięcia mandatu członka rady sołeckiej na podstawie § 5 ust. 8 postanowienia ust. 1-6 i § 7-8 stosuje się odpowiednio, jednak wybory przeprowadza się w </w:t>
      </w:r>
      <w:r>
        <w:rPr>
          <w:rFonts w:eastAsia="Times New Roman"/>
          <w:kern w:val="0"/>
        </w:rPr>
        <w:lastRenderedPageBreak/>
        <w:t>terminie 2 miesięcy od wygaśnięcia mandatu, a zwołania zebrania wiejskiego celem przeprowadzenia wyborów dokonuje sołtys po zawiadomieniu Wójta Gminy Bielice.</w:t>
      </w:r>
    </w:p>
    <w:p w14:paraId="75C644F8" w14:textId="12F67951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498D9B1" w14:textId="46E416CB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74B4C2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250E03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7</w:t>
      </w:r>
    </w:p>
    <w:p w14:paraId="03B797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354ED39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2C17824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1CEC8E8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3A25344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4054449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7BD82DC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2F61B5E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528BAA1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5309326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22DEC76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5793655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4CA2E483" w14:textId="77777777" w:rsidR="00D9663E" w:rsidRDefault="00D9663E" w:rsidP="00E30877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20255ABF" w14:textId="77777777" w:rsidR="00D9663E" w:rsidRDefault="00D9663E" w:rsidP="00E30877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54170D1B" w14:textId="77777777" w:rsidR="00D9663E" w:rsidRDefault="00D9663E" w:rsidP="00E30877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135E95BC" w14:textId="77777777" w:rsidR="00D9663E" w:rsidRDefault="00D9663E" w:rsidP="00E30877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2EA3075E" w14:textId="77777777" w:rsidR="00D9663E" w:rsidRPr="00D94A13" w:rsidRDefault="00D9663E" w:rsidP="00E30877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3F5E723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2550BCB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2564815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BC1A2D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6E90141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285F092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60EFC8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69FD2F0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101F91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10</w:t>
      </w:r>
    </w:p>
    <w:p w14:paraId="33BD76C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06830D4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CA069B3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6103F83A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7056C12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B3DE21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201696C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1DA3C3D0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E9BC2C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288C195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21B42E24" w14:textId="77777777" w:rsidR="00D9663E" w:rsidRDefault="00D9663E" w:rsidP="00E30877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185ADC45" w14:textId="77777777" w:rsidR="00D9663E" w:rsidRDefault="00D9663E" w:rsidP="00E30877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70C0F797" w14:textId="77777777" w:rsidR="00D9663E" w:rsidRDefault="00D9663E" w:rsidP="00E30877">
      <w:pPr>
        <w:pStyle w:val="Akapitzlist"/>
        <w:widowControl/>
        <w:numPr>
          <w:ilvl w:val="1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35E7425C" w14:textId="77777777" w:rsidR="00D9663E" w:rsidRDefault="00D9663E" w:rsidP="00E30877">
      <w:pPr>
        <w:pStyle w:val="Akapitzlist"/>
        <w:widowControl/>
        <w:numPr>
          <w:ilvl w:val="1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03E9897C" w14:textId="77777777" w:rsidR="00D9663E" w:rsidRDefault="00D9663E" w:rsidP="00E30877">
      <w:pPr>
        <w:pStyle w:val="Akapitzlist"/>
        <w:widowControl/>
        <w:numPr>
          <w:ilvl w:val="1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314C0728" w14:textId="77777777" w:rsidR="00D9663E" w:rsidRDefault="00D9663E" w:rsidP="00E30877">
      <w:pPr>
        <w:pStyle w:val="Akapitzlist"/>
        <w:widowControl/>
        <w:numPr>
          <w:ilvl w:val="1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4CBB4A58" w14:textId="77777777" w:rsidR="00D9663E" w:rsidRDefault="00D9663E" w:rsidP="00E30877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481FF061" w14:textId="77777777" w:rsidR="00D9663E" w:rsidRDefault="00D9663E" w:rsidP="00E30877">
      <w:pPr>
        <w:pStyle w:val="Akapitzlist"/>
        <w:widowControl/>
        <w:numPr>
          <w:ilvl w:val="1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0C558DFC" w14:textId="77777777" w:rsidR="00D9663E" w:rsidRPr="00142DCB" w:rsidRDefault="00D9663E" w:rsidP="00E30877">
      <w:pPr>
        <w:pStyle w:val="Akapitzlist"/>
        <w:widowControl/>
        <w:numPr>
          <w:ilvl w:val="1"/>
          <w:numId w:val="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4934C0B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07D2AB0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37F76D34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2A2538F0" w14:textId="77777777" w:rsidR="00D9663E" w:rsidRDefault="00D9663E" w:rsidP="00E3087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710608E1" w14:textId="77777777" w:rsidR="00D9663E" w:rsidRPr="00142DCB" w:rsidRDefault="00D9663E" w:rsidP="00E3087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0F8F9AB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132E7B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93EF99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7FFB1F0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5FE145E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60436EFB" w14:textId="77777777" w:rsidR="00D9663E" w:rsidRDefault="00D9663E" w:rsidP="00E3087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160578A4" w14:textId="77777777" w:rsidR="00D9663E" w:rsidRDefault="00D9663E" w:rsidP="00E3087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6AF1DCCE" w14:textId="77777777" w:rsidR="00D9663E" w:rsidRPr="00142DCB" w:rsidRDefault="00D9663E" w:rsidP="00E3087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5BB0B1A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49B9C2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15</w:t>
      </w:r>
    </w:p>
    <w:p w14:paraId="00C220C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3270CE0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 przebiegu zebrania wiejskiego sporządza się protokół. Protokół zebrania wiejskiego powinien w szczególności zawierać:</w:t>
      </w:r>
    </w:p>
    <w:p w14:paraId="2C9DE5C6" w14:textId="77777777" w:rsidR="00D9663E" w:rsidRDefault="00D9663E" w:rsidP="00E3087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4084B77B" w14:textId="77777777" w:rsidR="00D9663E" w:rsidRDefault="00D9663E" w:rsidP="00E3087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3E7FC403" w14:textId="77777777" w:rsidR="00D9663E" w:rsidRDefault="00D9663E" w:rsidP="00E3087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468F6C79" w14:textId="77777777" w:rsidR="00D9663E" w:rsidRDefault="00D9663E" w:rsidP="00E3087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07413F71" w14:textId="77777777" w:rsidR="00D9663E" w:rsidRDefault="00D9663E" w:rsidP="00E3087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6D2B9196" w14:textId="77777777" w:rsidR="00D9663E" w:rsidRDefault="00D9663E" w:rsidP="00E3087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3B7D28E5" w14:textId="77777777" w:rsidR="00D9663E" w:rsidRPr="00142DCB" w:rsidRDefault="00D9663E" w:rsidP="00E3087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4B96A7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6D9E9FC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9637F3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79141B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1364529D" w14:textId="5197E873" w:rsidR="00D9663E" w:rsidRPr="00AE530F" w:rsidRDefault="00D9663E" w:rsidP="00E30877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inicjatywy uchwałodawczej,</w:t>
      </w:r>
    </w:p>
    <w:p w14:paraId="0AC217D9" w14:textId="77777777" w:rsidR="00D9663E" w:rsidRDefault="00D9663E" w:rsidP="00E30877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531985E5" w14:textId="77777777" w:rsidR="00D9663E" w:rsidRDefault="00D9663E" w:rsidP="00E30877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15328686" w14:textId="77777777" w:rsidR="00D9663E" w:rsidRDefault="00D9663E" w:rsidP="00E30877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4E5F7E79" w14:textId="77777777" w:rsidR="00D9663E" w:rsidRPr="00464CB2" w:rsidRDefault="00D9663E" w:rsidP="00E30877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4083BFD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963C42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236890E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7D8B3F4F" w14:textId="168625AA" w:rsidR="00D9663E" w:rsidRPr="00AE530F" w:rsidRDefault="00D9663E" w:rsidP="00E30877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z własnej inicjatywy,</w:t>
      </w:r>
    </w:p>
    <w:p w14:paraId="6208BAA6" w14:textId="77777777" w:rsidR="00D9663E" w:rsidRDefault="00D9663E" w:rsidP="00E30877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03ED6360" w14:textId="77777777" w:rsidR="00D9663E" w:rsidRPr="00464CB2" w:rsidRDefault="00D9663E" w:rsidP="00E30877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450A110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2E3BE10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4A34BF2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649728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15F1A4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23737B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4B623D9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12E2252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08B8D5DD" w14:textId="2BA670FF" w:rsidR="00D9663E" w:rsidRPr="00AE530F" w:rsidRDefault="00D9663E" w:rsidP="00E30877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decydowanie o kolejności zabierania głosu przez poszczególnych mówców,</w:t>
      </w:r>
    </w:p>
    <w:p w14:paraId="35F140B3" w14:textId="77777777" w:rsidR="00D9663E" w:rsidRDefault="00D9663E" w:rsidP="00E30877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034BDC76" w14:textId="77777777" w:rsidR="00D9663E" w:rsidRDefault="00D9663E" w:rsidP="00E30877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10554EA5" w14:textId="77777777" w:rsidR="00D9663E" w:rsidRDefault="00D9663E" w:rsidP="00E30877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33B6D72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867C689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10383C6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58730673" w14:textId="45F599A7" w:rsidR="00D9663E" w:rsidRPr="00AE530F" w:rsidRDefault="00D9663E" w:rsidP="00E30877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reprezentowanie sołectwa,</w:t>
      </w:r>
    </w:p>
    <w:p w14:paraId="4FCB5659" w14:textId="77777777" w:rsidR="00D9663E" w:rsidRDefault="00D9663E" w:rsidP="00E30877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46BC75BD" w14:textId="77777777" w:rsidR="00D9663E" w:rsidRDefault="00D9663E" w:rsidP="00E30877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46FDB298" w14:textId="77777777" w:rsidR="00D9663E" w:rsidRPr="009022E0" w:rsidRDefault="00D9663E" w:rsidP="00E30877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0DB950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194D66F1" w14:textId="143C2D27" w:rsidR="00D9663E" w:rsidRPr="00AE530F" w:rsidRDefault="00D9663E" w:rsidP="00E30877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uczestniczenia w sesjach Rady Gminy Bielice bez prawa do głosowania,</w:t>
      </w:r>
    </w:p>
    <w:p w14:paraId="4972ECE3" w14:textId="77777777" w:rsidR="00D9663E" w:rsidRDefault="00D9663E" w:rsidP="00E30877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58F6A94A" w14:textId="77777777" w:rsidR="00D9663E" w:rsidRPr="009022E0" w:rsidRDefault="00D9663E" w:rsidP="00E30877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09C95A2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0C94044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573D7A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6825EC2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11E25C8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340398C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0908006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1305270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7B7BBD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6EAE280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2A439214" w14:textId="26B8A355" w:rsidR="00D9663E" w:rsidRPr="00AE530F" w:rsidRDefault="00D9663E" w:rsidP="00E30877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współdziałanie z sołtysem w prowadzeniu i załatwianiu spraw sołectwa,</w:t>
      </w:r>
    </w:p>
    <w:p w14:paraId="7D47DFCE" w14:textId="77777777" w:rsidR="00D9663E" w:rsidRDefault="00D9663E" w:rsidP="00E30877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4961DA2C" w14:textId="77777777" w:rsidR="00D9663E" w:rsidRDefault="00D9663E" w:rsidP="00E30877">
      <w:pPr>
        <w:pStyle w:val="Akapitzlist"/>
        <w:widowControl/>
        <w:numPr>
          <w:ilvl w:val="0"/>
          <w:numId w:val="43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49FB9909" w14:textId="77777777" w:rsidR="00D9663E" w:rsidRPr="001D0DF5" w:rsidRDefault="00D9663E" w:rsidP="00E30877">
      <w:pPr>
        <w:pStyle w:val="Akapitzlist"/>
        <w:widowControl/>
        <w:numPr>
          <w:ilvl w:val="0"/>
          <w:numId w:val="43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542AB9F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062C644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7010298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3715CDD3" w14:textId="5676CF28" w:rsidR="00D9663E" w:rsidRPr="00AE530F" w:rsidRDefault="00D9663E" w:rsidP="00E30877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nie wykonują lub nienależycie wykonują zadania związane z pełnioną funkcją,</w:t>
      </w:r>
    </w:p>
    <w:p w14:paraId="5A85F0E4" w14:textId="77777777" w:rsidR="00D9663E" w:rsidRDefault="00D9663E" w:rsidP="00E30877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5F77417A" w14:textId="77777777" w:rsidR="00D9663E" w:rsidRPr="001D0DF5" w:rsidRDefault="00D9663E" w:rsidP="00E30877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7D17DFA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17ECE17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5916D9C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6726F766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5CEDFC77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30FB371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307D9A1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5D8C4BC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6A44D83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3. Sołectwo jest odpowiedzialne za utrzymanie w należytym stanie technicznym składników mienia gminnego korzystania.</w:t>
      </w:r>
    </w:p>
    <w:p w14:paraId="6E272FD5" w14:textId="5EB4546B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717832F" w14:textId="6C1074A5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E57BE39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06302A0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t>Rozdział VI</w:t>
      </w:r>
    </w:p>
    <w:p w14:paraId="2168A4E5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468AA6E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031D13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2234415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49BC557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5927976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5EE8878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19A47E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68DCFD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196A9D8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2A2B2A80" w14:textId="6B4E8791" w:rsidR="00D9663E" w:rsidRPr="00AE530F" w:rsidRDefault="00D9663E" w:rsidP="00E30877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dochodów z imprez organizowanych przez sołectwo,</w:t>
      </w:r>
    </w:p>
    <w:p w14:paraId="550A4924" w14:textId="77777777" w:rsidR="00D9663E" w:rsidRDefault="00D9663E" w:rsidP="00E30877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06A4BF5A" w14:textId="77777777" w:rsidR="00D9663E" w:rsidRPr="002D1A71" w:rsidRDefault="00D9663E" w:rsidP="00E30877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794D87E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E64A40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65F68AD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3E387D0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821F846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6A3E50C5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73AD905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488818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63DECD9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7581419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7ABE18B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69C8179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C3E3C0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3A926EA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1EACC6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653F6D0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D479511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4E2E84FE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69B0D99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09957F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55D0893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3C2C6E0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F84D53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30</w:t>
      </w:r>
    </w:p>
    <w:p w14:paraId="75F5337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79842708" w14:textId="5AC43FCF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35D0D179" w14:textId="2700F0AA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49396DD6" w14:textId="7731D05A" w:rsidR="00D9663E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>Załącznik nr</w:t>
      </w:r>
      <w:r>
        <w:rPr>
          <w:rFonts w:eastAsia="Times New Roman"/>
          <w:kern w:val="0"/>
          <w:sz w:val="20"/>
          <w:szCs w:val="20"/>
        </w:rPr>
        <w:t xml:space="preserve"> 4</w:t>
      </w:r>
    </w:p>
    <w:p w14:paraId="3B377AEB" w14:textId="77777777" w:rsidR="00D9663E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5A734A7C" w14:textId="77777777" w:rsidR="00D9663E" w:rsidRPr="00434F1A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5B0F8D7E" w14:textId="17297A49" w:rsidR="00D9663E" w:rsidRDefault="00D9663E" w:rsidP="00D9663E">
      <w:pPr>
        <w:widowControl/>
        <w:suppressAutoHyphens w:val="0"/>
        <w:rPr>
          <w:rFonts w:eastAsia="Times New Roman"/>
          <w:b/>
          <w:kern w:val="0"/>
        </w:rPr>
      </w:pPr>
    </w:p>
    <w:p w14:paraId="2D44F36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7EB3FE33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620F774C" w14:textId="3C6D9D14" w:rsidR="00D9663E" w:rsidRP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 xml:space="preserve">SOŁECTWA </w:t>
      </w:r>
      <w:r w:rsidRPr="00D9663E">
        <w:rPr>
          <w:rFonts w:eastAsia="Times New Roman"/>
          <w:b/>
          <w:bCs/>
          <w:kern w:val="0"/>
        </w:rPr>
        <w:t>BĘDGOSZCZ</w:t>
      </w:r>
    </w:p>
    <w:p w14:paraId="0660845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FC2B0E3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2B08CAC9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0B583E1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352AD4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25CD799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56BE9409" w14:textId="78BD42E5" w:rsidR="00D9663E" w:rsidRPr="00AE530F" w:rsidRDefault="00D9663E" w:rsidP="00E30877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eastAsia="Times New Roman"/>
          <w:kern w:val="0"/>
        </w:rPr>
      </w:pPr>
      <w:r w:rsidRPr="00AE530F">
        <w:rPr>
          <w:rFonts w:eastAsia="Times New Roman"/>
          <w:kern w:val="0"/>
        </w:rPr>
        <w:t>nazwę i obszar działania sołectwa,</w:t>
      </w:r>
    </w:p>
    <w:p w14:paraId="6841F29C" w14:textId="77777777" w:rsidR="00D9663E" w:rsidRDefault="00D9663E" w:rsidP="00E3087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4505469A" w14:textId="77777777" w:rsidR="00D9663E" w:rsidRDefault="00D9663E" w:rsidP="00E3087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76726C6A" w14:textId="77777777" w:rsidR="00D9663E" w:rsidRDefault="00D9663E" w:rsidP="00E3087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1EB622FC" w14:textId="77777777" w:rsidR="00D9663E" w:rsidRPr="00434F1A" w:rsidRDefault="00D9663E" w:rsidP="00E3087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4C68D66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6CF69B8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4BB9E0B6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34EE8F6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EFFD10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77031AB6" w14:textId="55336C8B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>brzmi:</w:t>
      </w:r>
      <w:r>
        <w:rPr>
          <w:rFonts w:eastAsia="Times New Roman"/>
          <w:kern w:val="0"/>
        </w:rPr>
        <w:t xml:space="preserve"> Będgoszcz</w:t>
      </w:r>
    </w:p>
    <w:p w14:paraId="4D24AD28" w14:textId="61A288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>
        <w:rPr>
          <w:rFonts w:eastAsia="Times New Roman"/>
          <w:kern w:val="0"/>
        </w:rPr>
        <w:t xml:space="preserve"> Będgoszcz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1313A6E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3F5ED4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3C9D0AC5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6FB30E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3326E7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00C4C0F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172AC51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5ED8515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BB51BE2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5DFB81C5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14AE462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CC5E2A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4E94885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333E641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7B91B571" w14:textId="77777777" w:rsidR="00D9663E" w:rsidRDefault="00D9663E" w:rsidP="00E30877">
      <w:pPr>
        <w:pStyle w:val="Akapitzlist"/>
        <w:widowControl/>
        <w:numPr>
          <w:ilvl w:val="0"/>
          <w:numId w:val="4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1FEAA504" w14:textId="77777777" w:rsidR="00D9663E" w:rsidRDefault="00D9663E" w:rsidP="00E30877">
      <w:pPr>
        <w:pStyle w:val="Akapitzlist"/>
        <w:widowControl/>
        <w:numPr>
          <w:ilvl w:val="0"/>
          <w:numId w:val="4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07C952C3" w14:textId="77777777" w:rsidR="00D9663E" w:rsidRDefault="00D9663E" w:rsidP="00E30877">
      <w:pPr>
        <w:pStyle w:val="Akapitzlist"/>
        <w:widowControl/>
        <w:numPr>
          <w:ilvl w:val="0"/>
          <w:numId w:val="4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5178C12E" w14:textId="77777777" w:rsidR="00D9663E" w:rsidRDefault="00D9663E" w:rsidP="00E30877">
      <w:pPr>
        <w:pStyle w:val="Akapitzlist"/>
        <w:widowControl/>
        <w:numPr>
          <w:ilvl w:val="0"/>
          <w:numId w:val="4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2097E05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7D86799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Bierne i czynne prawo wyborcze w wyborach sołtysa i rady sołeckiej przysługuje mieszkańcom sołectwa uprawnionym do udziału w wyborach do Sejmu.</w:t>
      </w:r>
    </w:p>
    <w:p w14:paraId="2AF4809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00F5BA6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6DFCFF4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1DDAE67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71C76EB7" w14:textId="77777777" w:rsidR="00D9663E" w:rsidRDefault="00D9663E" w:rsidP="00E30877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0AEF5161" w14:textId="77777777" w:rsidR="00D9663E" w:rsidRDefault="00D9663E" w:rsidP="00E30877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1A11A31F" w14:textId="77777777" w:rsidR="00D9663E" w:rsidRPr="009022E0" w:rsidRDefault="00D9663E" w:rsidP="00E30877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31ABAE89" w14:textId="77777777" w:rsidR="00D9663E" w:rsidRDefault="00D9663E" w:rsidP="00E30877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2253822E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78B5F25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71E75A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669377B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42651D7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3C286AF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759BA46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6EFEB8C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3D031DA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3B948F0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4D3F6B0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14F934C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76A4BE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7</w:t>
      </w:r>
    </w:p>
    <w:p w14:paraId="03ED8FD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4BB3FF2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5351338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6D333F4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621044B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2528EEE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2E63011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272EC1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47D090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273FC98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524312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687E02C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453D57D2" w14:textId="77777777" w:rsidR="00D9663E" w:rsidRDefault="00D9663E" w:rsidP="00E30877">
      <w:pPr>
        <w:pStyle w:val="Akapitzlist"/>
        <w:widowControl/>
        <w:numPr>
          <w:ilvl w:val="0"/>
          <w:numId w:val="5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5D5EF0B9" w14:textId="77777777" w:rsidR="00D9663E" w:rsidRDefault="00D9663E" w:rsidP="00E30877">
      <w:pPr>
        <w:pStyle w:val="Akapitzlist"/>
        <w:widowControl/>
        <w:numPr>
          <w:ilvl w:val="0"/>
          <w:numId w:val="5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1E45D674" w14:textId="77777777" w:rsidR="00D9663E" w:rsidRDefault="00D9663E" w:rsidP="00E30877">
      <w:pPr>
        <w:pStyle w:val="Akapitzlist"/>
        <w:widowControl/>
        <w:numPr>
          <w:ilvl w:val="0"/>
          <w:numId w:val="5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7840F388" w14:textId="77777777" w:rsidR="00D9663E" w:rsidRDefault="00D9663E" w:rsidP="00E30877">
      <w:pPr>
        <w:pStyle w:val="Akapitzlist"/>
        <w:widowControl/>
        <w:numPr>
          <w:ilvl w:val="0"/>
          <w:numId w:val="5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6ECBAEFA" w14:textId="77777777" w:rsidR="00D9663E" w:rsidRPr="00D94A13" w:rsidRDefault="00D9663E" w:rsidP="00E30877">
      <w:pPr>
        <w:pStyle w:val="Akapitzlist"/>
        <w:widowControl/>
        <w:numPr>
          <w:ilvl w:val="0"/>
          <w:numId w:val="5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17048F5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24FC44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7CCEE7C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89DA65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430224C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4448C3D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368E3D7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09D8CBB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D0BB18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24A73D0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3EDDD27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EE12382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7E1C161A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1688E885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D4D009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2E1BBB1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78E5BB05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044A23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040F9A9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65AAED7F" w14:textId="77777777" w:rsidR="00D9663E" w:rsidRDefault="00D9663E" w:rsidP="00E30877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6965FC06" w14:textId="77777777" w:rsidR="00D9663E" w:rsidRDefault="00D9663E" w:rsidP="00E30877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088258AF" w14:textId="77777777" w:rsidR="00D9663E" w:rsidRDefault="00D9663E" w:rsidP="00E30877">
      <w:pPr>
        <w:pStyle w:val="Akapitzlist"/>
        <w:widowControl/>
        <w:numPr>
          <w:ilvl w:val="1"/>
          <w:numId w:val="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0B90F7A3" w14:textId="77777777" w:rsidR="00D9663E" w:rsidRDefault="00D9663E" w:rsidP="00E30877">
      <w:pPr>
        <w:pStyle w:val="Akapitzlist"/>
        <w:widowControl/>
        <w:numPr>
          <w:ilvl w:val="1"/>
          <w:numId w:val="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5378D552" w14:textId="77777777" w:rsidR="00D9663E" w:rsidRDefault="00D9663E" w:rsidP="00E30877">
      <w:pPr>
        <w:pStyle w:val="Akapitzlist"/>
        <w:widowControl/>
        <w:numPr>
          <w:ilvl w:val="1"/>
          <w:numId w:val="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5D9C91F7" w14:textId="77777777" w:rsidR="00D9663E" w:rsidRDefault="00D9663E" w:rsidP="00E30877">
      <w:pPr>
        <w:pStyle w:val="Akapitzlist"/>
        <w:widowControl/>
        <w:numPr>
          <w:ilvl w:val="1"/>
          <w:numId w:val="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5A988F24" w14:textId="77777777" w:rsidR="00D9663E" w:rsidRDefault="00D9663E" w:rsidP="00E30877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29B82CD3" w14:textId="77777777" w:rsidR="00D9663E" w:rsidRDefault="00D9663E" w:rsidP="00E30877">
      <w:pPr>
        <w:pStyle w:val="Akapitzlist"/>
        <w:widowControl/>
        <w:numPr>
          <w:ilvl w:val="1"/>
          <w:numId w:val="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199C5ED7" w14:textId="77777777" w:rsidR="00D9663E" w:rsidRPr="00142DCB" w:rsidRDefault="00D9663E" w:rsidP="00E30877">
      <w:pPr>
        <w:pStyle w:val="Akapitzlist"/>
        <w:widowControl/>
        <w:numPr>
          <w:ilvl w:val="1"/>
          <w:numId w:val="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1EEF1CD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6317F6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43F16776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1F1AF9ED" w14:textId="77777777" w:rsidR="00D9663E" w:rsidRDefault="00D9663E" w:rsidP="00E30877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68F2CDB1" w14:textId="77777777" w:rsidR="00D9663E" w:rsidRPr="00142DCB" w:rsidRDefault="00D9663E" w:rsidP="00E30877">
      <w:pPr>
        <w:pStyle w:val="Akapitzlist"/>
        <w:widowControl/>
        <w:numPr>
          <w:ilvl w:val="0"/>
          <w:numId w:val="5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45C9DBE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6C0666F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CA8EC1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077630F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5C40F17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427CEAA7" w14:textId="77777777" w:rsidR="00D9663E" w:rsidRDefault="00D9663E" w:rsidP="00E30877">
      <w:pPr>
        <w:pStyle w:val="Akapitzlist"/>
        <w:widowControl/>
        <w:numPr>
          <w:ilvl w:val="0"/>
          <w:numId w:val="5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4D42E2E2" w14:textId="77777777" w:rsidR="00D9663E" w:rsidRDefault="00D9663E" w:rsidP="00E30877">
      <w:pPr>
        <w:pStyle w:val="Akapitzlist"/>
        <w:widowControl/>
        <w:numPr>
          <w:ilvl w:val="0"/>
          <w:numId w:val="5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1A06C641" w14:textId="77777777" w:rsidR="00D9663E" w:rsidRPr="00142DCB" w:rsidRDefault="00D9663E" w:rsidP="00E30877">
      <w:pPr>
        <w:pStyle w:val="Akapitzlist"/>
        <w:widowControl/>
        <w:numPr>
          <w:ilvl w:val="0"/>
          <w:numId w:val="5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10F0706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314C92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7F75BDA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62FA6DE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3C5687CA" w14:textId="77777777" w:rsidR="00D9663E" w:rsidRDefault="00D9663E" w:rsidP="00E30877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5EA4208E" w14:textId="77777777" w:rsidR="00D9663E" w:rsidRDefault="00D9663E" w:rsidP="00E30877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5981CF10" w14:textId="77777777" w:rsidR="00D9663E" w:rsidRDefault="00D9663E" w:rsidP="00E30877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63F16CBB" w14:textId="77777777" w:rsidR="00D9663E" w:rsidRDefault="00D9663E" w:rsidP="00E30877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3FE52C8F" w14:textId="77777777" w:rsidR="00D9663E" w:rsidRDefault="00D9663E" w:rsidP="00E30877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55EB2FA2" w14:textId="77777777" w:rsidR="00D9663E" w:rsidRDefault="00D9663E" w:rsidP="00E30877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3A8F30D8" w14:textId="77777777" w:rsidR="00D9663E" w:rsidRPr="00142DCB" w:rsidRDefault="00D9663E" w:rsidP="00E30877">
      <w:pPr>
        <w:pStyle w:val="Akapitzlist"/>
        <w:widowControl/>
        <w:numPr>
          <w:ilvl w:val="0"/>
          <w:numId w:val="5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2251A3E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3109180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4EA9E5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77C9C12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1204DD6D" w14:textId="77777777" w:rsidR="00D9663E" w:rsidRDefault="00D9663E" w:rsidP="00E30877">
      <w:pPr>
        <w:pStyle w:val="Akapitzlist"/>
        <w:widowControl/>
        <w:numPr>
          <w:ilvl w:val="0"/>
          <w:numId w:val="5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5FAF5EA9" w14:textId="77777777" w:rsidR="00D9663E" w:rsidRDefault="00D9663E" w:rsidP="00E30877">
      <w:pPr>
        <w:pStyle w:val="Akapitzlist"/>
        <w:widowControl/>
        <w:numPr>
          <w:ilvl w:val="0"/>
          <w:numId w:val="5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65CF5ED8" w14:textId="77777777" w:rsidR="00D9663E" w:rsidRDefault="00D9663E" w:rsidP="00E30877">
      <w:pPr>
        <w:pStyle w:val="Akapitzlist"/>
        <w:widowControl/>
        <w:numPr>
          <w:ilvl w:val="0"/>
          <w:numId w:val="5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5F76826C" w14:textId="77777777" w:rsidR="00D9663E" w:rsidRDefault="00D9663E" w:rsidP="00E30877">
      <w:pPr>
        <w:pStyle w:val="Akapitzlist"/>
        <w:widowControl/>
        <w:numPr>
          <w:ilvl w:val="0"/>
          <w:numId w:val="54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60765009" w14:textId="77777777" w:rsidR="00D9663E" w:rsidRPr="00464CB2" w:rsidRDefault="00D9663E" w:rsidP="00E30877">
      <w:pPr>
        <w:pStyle w:val="Akapitzlist"/>
        <w:widowControl/>
        <w:numPr>
          <w:ilvl w:val="0"/>
          <w:numId w:val="54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35E94B3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1F6CCE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041E960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246F410C" w14:textId="77777777" w:rsidR="00D9663E" w:rsidRDefault="00D9663E" w:rsidP="00E30877">
      <w:pPr>
        <w:pStyle w:val="Akapitzlist"/>
        <w:widowControl/>
        <w:numPr>
          <w:ilvl w:val="0"/>
          <w:numId w:val="5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5B1F3868" w14:textId="77777777" w:rsidR="00D9663E" w:rsidRDefault="00D9663E" w:rsidP="00E30877">
      <w:pPr>
        <w:pStyle w:val="Akapitzlist"/>
        <w:widowControl/>
        <w:numPr>
          <w:ilvl w:val="0"/>
          <w:numId w:val="5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57C3DFD2" w14:textId="77777777" w:rsidR="00D9663E" w:rsidRPr="00464CB2" w:rsidRDefault="00D9663E" w:rsidP="00E30877">
      <w:pPr>
        <w:pStyle w:val="Akapitzlist"/>
        <w:widowControl/>
        <w:numPr>
          <w:ilvl w:val="0"/>
          <w:numId w:val="5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106E66A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7665466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264A8B3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14CAFCC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4A4FD1D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332928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762D1CD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3BB73F7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000B75DB" w14:textId="77777777" w:rsidR="00D9663E" w:rsidRDefault="00D9663E" w:rsidP="00E30877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52B5050F" w14:textId="77777777" w:rsidR="00D9663E" w:rsidRDefault="00D9663E" w:rsidP="00E30877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058FFAA1" w14:textId="77777777" w:rsidR="00D9663E" w:rsidRDefault="00D9663E" w:rsidP="00E30877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7F8E9BFF" w14:textId="77777777" w:rsidR="00D9663E" w:rsidRDefault="00D9663E" w:rsidP="00E30877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1D03779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910336D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6D91A6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07A6B42B" w14:textId="77777777" w:rsidR="00D9663E" w:rsidRDefault="00D9663E" w:rsidP="00E30877">
      <w:pPr>
        <w:pStyle w:val="Akapitzlist"/>
        <w:widowControl/>
        <w:numPr>
          <w:ilvl w:val="0"/>
          <w:numId w:val="5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215A8C65" w14:textId="77777777" w:rsidR="00D9663E" w:rsidRDefault="00D9663E" w:rsidP="00E30877">
      <w:pPr>
        <w:pStyle w:val="Akapitzlist"/>
        <w:widowControl/>
        <w:numPr>
          <w:ilvl w:val="0"/>
          <w:numId w:val="57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29C8D011" w14:textId="77777777" w:rsidR="00D9663E" w:rsidRDefault="00D9663E" w:rsidP="00E30877">
      <w:pPr>
        <w:pStyle w:val="Akapitzlist"/>
        <w:widowControl/>
        <w:numPr>
          <w:ilvl w:val="0"/>
          <w:numId w:val="5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17E2D9B2" w14:textId="77777777" w:rsidR="00D9663E" w:rsidRPr="009022E0" w:rsidRDefault="00D9663E" w:rsidP="00E30877">
      <w:pPr>
        <w:pStyle w:val="Akapitzlist"/>
        <w:widowControl/>
        <w:numPr>
          <w:ilvl w:val="0"/>
          <w:numId w:val="5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74C63A0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73AC4F57" w14:textId="77777777" w:rsidR="00D9663E" w:rsidRDefault="00D9663E" w:rsidP="00E30877">
      <w:pPr>
        <w:pStyle w:val="Akapitzlist"/>
        <w:widowControl/>
        <w:numPr>
          <w:ilvl w:val="0"/>
          <w:numId w:val="5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346CBD1C" w14:textId="77777777" w:rsidR="00D9663E" w:rsidRDefault="00D9663E" w:rsidP="00E30877">
      <w:pPr>
        <w:pStyle w:val="Akapitzlist"/>
        <w:widowControl/>
        <w:numPr>
          <w:ilvl w:val="0"/>
          <w:numId w:val="5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4A9FA26E" w14:textId="77777777" w:rsidR="00D9663E" w:rsidRPr="009022E0" w:rsidRDefault="00D9663E" w:rsidP="00E30877">
      <w:pPr>
        <w:pStyle w:val="Akapitzlist"/>
        <w:widowControl/>
        <w:numPr>
          <w:ilvl w:val="0"/>
          <w:numId w:val="5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692725D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1DE34E59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4416A6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4C9AA7A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641DEBF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6AF2FF3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07366EB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4E42857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906693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3600288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3F203F1A" w14:textId="77777777" w:rsidR="00D9663E" w:rsidRDefault="00D9663E" w:rsidP="00E30877">
      <w:pPr>
        <w:pStyle w:val="Akapitzlist"/>
        <w:widowControl/>
        <w:numPr>
          <w:ilvl w:val="0"/>
          <w:numId w:val="59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5321A3C8" w14:textId="77777777" w:rsidR="00D9663E" w:rsidRDefault="00D9663E" w:rsidP="00E30877">
      <w:pPr>
        <w:pStyle w:val="Akapitzlist"/>
        <w:widowControl/>
        <w:numPr>
          <w:ilvl w:val="0"/>
          <w:numId w:val="59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4C95199B" w14:textId="77777777" w:rsidR="00D9663E" w:rsidRDefault="00D9663E" w:rsidP="00E30877">
      <w:pPr>
        <w:pStyle w:val="Akapitzlist"/>
        <w:widowControl/>
        <w:numPr>
          <w:ilvl w:val="0"/>
          <w:numId w:val="59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0F042302" w14:textId="77777777" w:rsidR="00D9663E" w:rsidRPr="001D0DF5" w:rsidRDefault="00D9663E" w:rsidP="00E30877">
      <w:pPr>
        <w:pStyle w:val="Akapitzlist"/>
        <w:widowControl/>
        <w:numPr>
          <w:ilvl w:val="0"/>
          <w:numId w:val="59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2CBFB31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145FEA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054808B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37833477" w14:textId="77777777" w:rsidR="00D9663E" w:rsidRDefault="00D9663E" w:rsidP="00E30877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3F8086DB" w14:textId="77777777" w:rsidR="00D9663E" w:rsidRDefault="00D9663E" w:rsidP="00E30877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40C2604B" w14:textId="77777777" w:rsidR="00D9663E" w:rsidRPr="001D0DF5" w:rsidRDefault="00D9663E" w:rsidP="00E30877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7BF4E3D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7CD519E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64F7D53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02879ADE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274CF597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4E766B8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3007604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2605358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30E406B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36E25F9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5790349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lastRenderedPageBreak/>
        <w:t>Rozdział VI</w:t>
      </w:r>
    </w:p>
    <w:p w14:paraId="2E7FD78B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797CC908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3393A6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058377F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1F9ED93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2BFFBE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0D31166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2F353FC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8DC0D9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1D01DCA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6B79DB9C" w14:textId="77777777" w:rsidR="00D9663E" w:rsidRDefault="00D9663E" w:rsidP="00E30877">
      <w:pPr>
        <w:pStyle w:val="Akapitzlist"/>
        <w:widowControl/>
        <w:numPr>
          <w:ilvl w:val="0"/>
          <w:numId w:val="6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3CEAE8AE" w14:textId="77777777" w:rsidR="00D9663E" w:rsidRDefault="00D9663E" w:rsidP="00E30877">
      <w:pPr>
        <w:pStyle w:val="Akapitzlist"/>
        <w:widowControl/>
        <w:numPr>
          <w:ilvl w:val="0"/>
          <w:numId w:val="6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1AED428A" w14:textId="77777777" w:rsidR="00D9663E" w:rsidRPr="002D1A71" w:rsidRDefault="00D9663E" w:rsidP="00E30877">
      <w:pPr>
        <w:pStyle w:val="Akapitzlist"/>
        <w:widowControl/>
        <w:numPr>
          <w:ilvl w:val="0"/>
          <w:numId w:val="6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1B1E6E1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973416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55A0D1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158C47B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1A8A933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7E6FE250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254A20A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7D2AD3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584BB99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6C1BF94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0836D2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3A301A4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26C613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72D9815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1D44FAE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7A5AE84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C8ED780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5EEDF0FC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6942E92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6F890A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48D25C0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4921D1C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178EF6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0785C3F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6A1D7E33" w14:textId="31BB0038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6E042DFF" w14:textId="335A1978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228FDB13" w14:textId="03D43083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7E55C570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5E87EBC8" w14:textId="6EA5110A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>Załącznik nr</w:t>
      </w:r>
      <w:r>
        <w:rPr>
          <w:rFonts w:eastAsia="Times New Roman"/>
          <w:kern w:val="0"/>
          <w:sz w:val="20"/>
          <w:szCs w:val="20"/>
        </w:rPr>
        <w:t xml:space="preserve"> 5</w:t>
      </w:r>
    </w:p>
    <w:p w14:paraId="1F6D3B8A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3C91D57B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31071826" w14:textId="41B799F0" w:rsidR="00D9663E" w:rsidRDefault="00D9663E" w:rsidP="00464983">
      <w:pPr>
        <w:widowControl/>
        <w:tabs>
          <w:tab w:val="left" w:pos="7035"/>
        </w:tabs>
        <w:suppressAutoHyphens w:val="0"/>
        <w:rPr>
          <w:rFonts w:eastAsia="Times New Roman"/>
          <w:kern w:val="0"/>
          <w:sz w:val="20"/>
          <w:szCs w:val="20"/>
        </w:rPr>
      </w:pPr>
    </w:p>
    <w:p w14:paraId="6943DEB4" w14:textId="77777777" w:rsidR="00464983" w:rsidRDefault="00464983" w:rsidP="00D9663E">
      <w:pPr>
        <w:widowControl/>
        <w:suppressAutoHyphens w:val="0"/>
        <w:rPr>
          <w:rFonts w:eastAsia="Times New Roman"/>
          <w:kern w:val="0"/>
        </w:rPr>
      </w:pPr>
    </w:p>
    <w:p w14:paraId="7836373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52F0B815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77D2D092" w14:textId="47132921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 xml:space="preserve">SOŁECTWA </w:t>
      </w:r>
      <w:r w:rsidRPr="00D9663E">
        <w:rPr>
          <w:rFonts w:eastAsia="Times New Roman"/>
          <w:b/>
          <w:bCs/>
          <w:kern w:val="0"/>
        </w:rPr>
        <w:t>CHABOWO</w:t>
      </w:r>
    </w:p>
    <w:p w14:paraId="6D987429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CAD444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E221E1A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2DE9CD5F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7D788E2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4F2437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2D11EE7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23F514DB" w14:textId="77777777" w:rsidR="00D9663E" w:rsidRDefault="00D9663E" w:rsidP="00E30877">
      <w:pPr>
        <w:pStyle w:val="Akapitzlist"/>
        <w:widowControl/>
        <w:numPr>
          <w:ilvl w:val="0"/>
          <w:numId w:val="6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0C2DEB0E" w14:textId="77777777" w:rsidR="00D9663E" w:rsidRDefault="00D9663E" w:rsidP="00E30877">
      <w:pPr>
        <w:pStyle w:val="Akapitzlist"/>
        <w:widowControl/>
        <w:numPr>
          <w:ilvl w:val="0"/>
          <w:numId w:val="6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589F353A" w14:textId="77777777" w:rsidR="00D9663E" w:rsidRDefault="00D9663E" w:rsidP="00E30877">
      <w:pPr>
        <w:pStyle w:val="Akapitzlist"/>
        <w:widowControl/>
        <w:numPr>
          <w:ilvl w:val="0"/>
          <w:numId w:val="6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6EC9D44C" w14:textId="77777777" w:rsidR="00D9663E" w:rsidRDefault="00D9663E" w:rsidP="00E30877">
      <w:pPr>
        <w:pStyle w:val="Akapitzlist"/>
        <w:widowControl/>
        <w:numPr>
          <w:ilvl w:val="0"/>
          <w:numId w:val="6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4FE26CD5" w14:textId="77777777" w:rsidR="00D9663E" w:rsidRPr="00434F1A" w:rsidRDefault="00D9663E" w:rsidP="00E30877">
      <w:pPr>
        <w:pStyle w:val="Akapitzlist"/>
        <w:widowControl/>
        <w:numPr>
          <w:ilvl w:val="0"/>
          <w:numId w:val="6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3C75FFB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15E0159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50A99407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14A0BDA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598020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6392FBB8" w14:textId="7F87C390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>brzmi:</w:t>
      </w:r>
      <w:r>
        <w:rPr>
          <w:rFonts w:eastAsia="Times New Roman"/>
          <w:kern w:val="0"/>
        </w:rPr>
        <w:t xml:space="preserve"> </w:t>
      </w:r>
      <w:r w:rsidR="00464983">
        <w:rPr>
          <w:rFonts w:eastAsia="Times New Roman"/>
          <w:kern w:val="0"/>
        </w:rPr>
        <w:t>Chabowo</w:t>
      </w:r>
    </w:p>
    <w:p w14:paraId="18CFA3C7" w14:textId="04781AF6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2. Ogół mieszkańców sołectwa</w:t>
      </w:r>
      <w:r w:rsidR="00464983">
        <w:rPr>
          <w:rFonts w:eastAsia="Times New Roman"/>
          <w:kern w:val="0"/>
        </w:rPr>
        <w:t xml:space="preserve"> Chabowo</w:t>
      </w:r>
      <w:r w:rsidRPr="00434F1A">
        <w:rPr>
          <w:rFonts w:eastAsia="Times New Roman"/>
          <w:kern w:val="0"/>
        </w:rPr>
        <w:t xml:space="preserve"> 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70CACC4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F0BA87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6D4AD3FD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6AB38D4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5403DC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0C8FCD3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03C0BED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14658A8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68144A0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78327C32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43D394B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6FCB80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482D8B7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164C055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7D748090" w14:textId="77777777" w:rsidR="00D9663E" w:rsidRDefault="00D9663E" w:rsidP="00E30877">
      <w:pPr>
        <w:pStyle w:val="Akapitzlist"/>
        <w:widowControl/>
        <w:numPr>
          <w:ilvl w:val="0"/>
          <w:numId w:val="6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7974FE7C" w14:textId="77777777" w:rsidR="00D9663E" w:rsidRDefault="00D9663E" w:rsidP="00E30877">
      <w:pPr>
        <w:pStyle w:val="Akapitzlist"/>
        <w:widowControl/>
        <w:numPr>
          <w:ilvl w:val="0"/>
          <w:numId w:val="6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1853C3B9" w14:textId="77777777" w:rsidR="00D9663E" w:rsidRDefault="00D9663E" w:rsidP="00E30877">
      <w:pPr>
        <w:pStyle w:val="Akapitzlist"/>
        <w:widowControl/>
        <w:numPr>
          <w:ilvl w:val="0"/>
          <w:numId w:val="6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6088609A" w14:textId="77777777" w:rsidR="00D9663E" w:rsidRDefault="00D9663E" w:rsidP="00E30877">
      <w:pPr>
        <w:pStyle w:val="Akapitzlist"/>
        <w:widowControl/>
        <w:numPr>
          <w:ilvl w:val="0"/>
          <w:numId w:val="6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6AEEF0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6B868E1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Bierne i czynne prawo wyborcze w wyborach sołtysa i rady sołeckiej przysługuje mieszkańcom sołectwa uprawnionym do udziału w wyborach do Sejmu.</w:t>
      </w:r>
    </w:p>
    <w:p w14:paraId="2405345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76B695F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55A34DA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74E74A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68165F64" w14:textId="77777777" w:rsidR="00D9663E" w:rsidRDefault="00D9663E" w:rsidP="00E30877">
      <w:pPr>
        <w:pStyle w:val="Akapitzlist"/>
        <w:widowControl/>
        <w:numPr>
          <w:ilvl w:val="0"/>
          <w:numId w:val="6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3D5669A7" w14:textId="77777777" w:rsidR="00D9663E" w:rsidRDefault="00D9663E" w:rsidP="00E30877">
      <w:pPr>
        <w:pStyle w:val="Akapitzlist"/>
        <w:widowControl/>
        <w:numPr>
          <w:ilvl w:val="0"/>
          <w:numId w:val="6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371FFBD8" w14:textId="77777777" w:rsidR="00D9663E" w:rsidRPr="009022E0" w:rsidRDefault="00D9663E" w:rsidP="00E30877">
      <w:pPr>
        <w:pStyle w:val="Akapitzlist"/>
        <w:widowControl/>
        <w:numPr>
          <w:ilvl w:val="0"/>
          <w:numId w:val="6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610D4E94" w14:textId="77777777" w:rsidR="00D9663E" w:rsidRDefault="00D9663E" w:rsidP="00E30877">
      <w:pPr>
        <w:pStyle w:val="Akapitzlist"/>
        <w:widowControl/>
        <w:numPr>
          <w:ilvl w:val="0"/>
          <w:numId w:val="6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568C7E0C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66CC7CF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DE3953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2EE0CF6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01825E0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015D9B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7F361F4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5A5A37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52093E8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47B1611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7AE5ABB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57F9131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95F7A7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7</w:t>
      </w:r>
    </w:p>
    <w:p w14:paraId="2EEAA1F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7A536B8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6D51C1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746FF44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05FBA9B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22AA2A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753698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4A80CD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4A67085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6DB7655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2FB6B65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0F7EAA7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095F2055" w14:textId="77777777" w:rsidR="00D9663E" w:rsidRDefault="00D9663E" w:rsidP="00E30877">
      <w:pPr>
        <w:pStyle w:val="Akapitzlist"/>
        <w:widowControl/>
        <w:numPr>
          <w:ilvl w:val="0"/>
          <w:numId w:val="6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216802B8" w14:textId="77777777" w:rsidR="00D9663E" w:rsidRDefault="00D9663E" w:rsidP="00E30877">
      <w:pPr>
        <w:pStyle w:val="Akapitzlist"/>
        <w:widowControl/>
        <w:numPr>
          <w:ilvl w:val="0"/>
          <w:numId w:val="6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2E3D1C45" w14:textId="77777777" w:rsidR="00D9663E" w:rsidRDefault="00D9663E" w:rsidP="00E30877">
      <w:pPr>
        <w:pStyle w:val="Akapitzlist"/>
        <w:widowControl/>
        <w:numPr>
          <w:ilvl w:val="0"/>
          <w:numId w:val="6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79724B38" w14:textId="77777777" w:rsidR="00D9663E" w:rsidRDefault="00D9663E" w:rsidP="00E30877">
      <w:pPr>
        <w:pStyle w:val="Akapitzlist"/>
        <w:widowControl/>
        <w:numPr>
          <w:ilvl w:val="0"/>
          <w:numId w:val="6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30BCA07A" w14:textId="77777777" w:rsidR="00D9663E" w:rsidRPr="00D94A13" w:rsidRDefault="00D9663E" w:rsidP="00E30877">
      <w:pPr>
        <w:pStyle w:val="Akapitzlist"/>
        <w:widowControl/>
        <w:numPr>
          <w:ilvl w:val="0"/>
          <w:numId w:val="6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4F6528F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76E21C0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5B59C8C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E794A5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2E26050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039CEA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35D4EA8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443722F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2459F0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13F35B1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79FB338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4F40979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111C3B8E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03256CD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DCD14B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4F9FF16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45FC7C6B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23DEEB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1CFB8DC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797B57C5" w14:textId="77777777" w:rsidR="00D9663E" w:rsidRDefault="00D9663E" w:rsidP="00E30877">
      <w:pPr>
        <w:pStyle w:val="Akapitzlist"/>
        <w:widowControl/>
        <w:numPr>
          <w:ilvl w:val="0"/>
          <w:numId w:val="6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0BE32C29" w14:textId="77777777" w:rsidR="00D9663E" w:rsidRDefault="00D9663E" w:rsidP="00E30877">
      <w:pPr>
        <w:pStyle w:val="Akapitzlist"/>
        <w:widowControl/>
        <w:numPr>
          <w:ilvl w:val="0"/>
          <w:numId w:val="6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2521E3A8" w14:textId="77777777" w:rsidR="00D9663E" w:rsidRDefault="00D9663E" w:rsidP="00E30877">
      <w:pPr>
        <w:pStyle w:val="Akapitzlist"/>
        <w:widowControl/>
        <w:numPr>
          <w:ilvl w:val="0"/>
          <w:numId w:val="19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202777CE" w14:textId="77777777" w:rsidR="00D9663E" w:rsidRDefault="00D9663E" w:rsidP="00E30877">
      <w:pPr>
        <w:pStyle w:val="Akapitzlist"/>
        <w:widowControl/>
        <w:numPr>
          <w:ilvl w:val="0"/>
          <w:numId w:val="19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252BD029" w14:textId="77777777" w:rsidR="00D9663E" w:rsidRDefault="00D9663E" w:rsidP="00E30877">
      <w:pPr>
        <w:pStyle w:val="Akapitzlist"/>
        <w:widowControl/>
        <w:numPr>
          <w:ilvl w:val="0"/>
          <w:numId w:val="19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1CDD82D3" w14:textId="77777777" w:rsidR="00D9663E" w:rsidRDefault="00D9663E" w:rsidP="00E30877">
      <w:pPr>
        <w:pStyle w:val="Akapitzlist"/>
        <w:widowControl/>
        <w:numPr>
          <w:ilvl w:val="0"/>
          <w:numId w:val="19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78F08887" w14:textId="77777777" w:rsidR="00D9663E" w:rsidRDefault="00D9663E" w:rsidP="00E30877">
      <w:pPr>
        <w:pStyle w:val="Akapitzlist"/>
        <w:widowControl/>
        <w:numPr>
          <w:ilvl w:val="0"/>
          <w:numId w:val="6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3EB2A5DE" w14:textId="77777777" w:rsidR="00D9663E" w:rsidRDefault="00D9663E" w:rsidP="00E30877">
      <w:pPr>
        <w:pStyle w:val="Akapitzlist"/>
        <w:widowControl/>
        <w:numPr>
          <w:ilvl w:val="0"/>
          <w:numId w:val="19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6692152E" w14:textId="77777777" w:rsidR="00D9663E" w:rsidRPr="00142DCB" w:rsidRDefault="00D9663E" w:rsidP="00E30877">
      <w:pPr>
        <w:pStyle w:val="Akapitzlist"/>
        <w:widowControl/>
        <w:numPr>
          <w:ilvl w:val="0"/>
          <w:numId w:val="19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0D43764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701C6EB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0DD00075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7FAE2ECA" w14:textId="77777777" w:rsidR="00D9663E" w:rsidRDefault="00D9663E" w:rsidP="00E30877">
      <w:pPr>
        <w:pStyle w:val="Akapitzlist"/>
        <w:widowControl/>
        <w:numPr>
          <w:ilvl w:val="0"/>
          <w:numId w:val="6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5845F49E" w14:textId="77777777" w:rsidR="00D9663E" w:rsidRPr="00142DCB" w:rsidRDefault="00D9663E" w:rsidP="00E30877">
      <w:pPr>
        <w:pStyle w:val="Akapitzlist"/>
        <w:widowControl/>
        <w:numPr>
          <w:ilvl w:val="0"/>
          <w:numId w:val="6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0EC6275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62E01B8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A8E067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459A713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50F7674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3E433158" w14:textId="77777777" w:rsidR="00D9663E" w:rsidRDefault="00D9663E" w:rsidP="00E30877">
      <w:pPr>
        <w:pStyle w:val="Akapitzlist"/>
        <w:widowControl/>
        <w:numPr>
          <w:ilvl w:val="0"/>
          <w:numId w:val="6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32C8C92C" w14:textId="77777777" w:rsidR="00D9663E" w:rsidRDefault="00D9663E" w:rsidP="00E30877">
      <w:pPr>
        <w:pStyle w:val="Akapitzlist"/>
        <w:widowControl/>
        <w:numPr>
          <w:ilvl w:val="0"/>
          <w:numId w:val="6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5BDA6C68" w14:textId="77777777" w:rsidR="00D9663E" w:rsidRPr="00142DCB" w:rsidRDefault="00D9663E" w:rsidP="00E30877">
      <w:pPr>
        <w:pStyle w:val="Akapitzlist"/>
        <w:widowControl/>
        <w:numPr>
          <w:ilvl w:val="0"/>
          <w:numId w:val="6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657DC04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44720B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57BFD98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760945A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5CC29659" w14:textId="77777777" w:rsidR="00D9663E" w:rsidRDefault="00D9663E" w:rsidP="00E30877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300EBD75" w14:textId="77777777" w:rsidR="00D9663E" w:rsidRDefault="00D9663E" w:rsidP="00E30877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40870546" w14:textId="77777777" w:rsidR="00D9663E" w:rsidRDefault="00D9663E" w:rsidP="00E30877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16E22B1E" w14:textId="77777777" w:rsidR="00D9663E" w:rsidRDefault="00D9663E" w:rsidP="00E30877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7D9CEBD2" w14:textId="77777777" w:rsidR="00D9663E" w:rsidRDefault="00D9663E" w:rsidP="00E30877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080FD3E6" w14:textId="77777777" w:rsidR="00D9663E" w:rsidRDefault="00D9663E" w:rsidP="00E30877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6240D4BA" w14:textId="77777777" w:rsidR="00D9663E" w:rsidRPr="00142DCB" w:rsidRDefault="00D9663E" w:rsidP="00E30877">
      <w:pPr>
        <w:pStyle w:val="Akapitzlist"/>
        <w:widowControl/>
        <w:numPr>
          <w:ilvl w:val="0"/>
          <w:numId w:val="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6C2DC9E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33A841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8DADD2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5F6228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53B418EF" w14:textId="77777777" w:rsidR="00D9663E" w:rsidRDefault="00D9663E" w:rsidP="00E30877">
      <w:pPr>
        <w:pStyle w:val="Akapitzlist"/>
        <w:widowControl/>
        <w:numPr>
          <w:ilvl w:val="0"/>
          <w:numId w:val="6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3F2D60CA" w14:textId="26A833D0" w:rsidR="00D9663E" w:rsidRPr="0038011C" w:rsidRDefault="00D9663E" w:rsidP="00E30877">
      <w:pPr>
        <w:pStyle w:val="Akapitzlist"/>
        <w:widowControl/>
        <w:numPr>
          <w:ilvl w:val="0"/>
          <w:numId w:val="69"/>
        </w:numPr>
        <w:suppressAutoHyphens w:val="0"/>
        <w:jc w:val="both"/>
        <w:rPr>
          <w:rFonts w:eastAsia="Times New Roman"/>
          <w:kern w:val="0"/>
        </w:rPr>
      </w:pPr>
      <w:r w:rsidRPr="0038011C">
        <w:rPr>
          <w:rFonts w:eastAsia="Times New Roman"/>
          <w:kern w:val="0"/>
        </w:rPr>
        <w:t>udziału w dyskusji nad sprawami objętymi porządkiem obrad,</w:t>
      </w:r>
    </w:p>
    <w:p w14:paraId="4AE708AA" w14:textId="77777777" w:rsidR="00D9663E" w:rsidRDefault="00D9663E" w:rsidP="00E30877">
      <w:pPr>
        <w:pStyle w:val="Akapitzlist"/>
        <w:widowControl/>
        <w:numPr>
          <w:ilvl w:val="0"/>
          <w:numId w:val="6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1C442F16" w14:textId="77777777" w:rsidR="00D9663E" w:rsidRDefault="00D9663E" w:rsidP="00E30877">
      <w:pPr>
        <w:pStyle w:val="Akapitzlist"/>
        <w:widowControl/>
        <w:numPr>
          <w:ilvl w:val="0"/>
          <w:numId w:val="6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7ECF23D9" w14:textId="77777777" w:rsidR="00D9663E" w:rsidRPr="00464CB2" w:rsidRDefault="00D9663E" w:rsidP="00E30877">
      <w:pPr>
        <w:pStyle w:val="Akapitzlist"/>
        <w:widowControl/>
        <w:numPr>
          <w:ilvl w:val="0"/>
          <w:numId w:val="6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6B9F39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6649BE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6CBCC6C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21238BEE" w14:textId="77777777" w:rsidR="00D9663E" w:rsidRDefault="00D9663E" w:rsidP="00E30877">
      <w:pPr>
        <w:pStyle w:val="Akapitzlist"/>
        <w:widowControl/>
        <w:numPr>
          <w:ilvl w:val="0"/>
          <w:numId w:val="7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6BBBDAD6" w14:textId="77777777" w:rsidR="00D9663E" w:rsidRDefault="00D9663E" w:rsidP="00E30877">
      <w:pPr>
        <w:pStyle w:val="Akapitzlist"/>
        <w:widowControl/>
        <w:numPr>
          <w:ilvl w:val="0"/>
          <w:numId w:val="7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20C7387C" w14:textId="77777777" w:rsidR="00D9663E" w:rsidRPr="00464CB2" w:rsidRDefault="00D9663E" w:rsidP="00E30877">
      <w:pPr>
        <w:pStyle w:val="Akapitzlist"/>
        <w:widowControl/>
        <w:numPr>
          <w:ilvl w:val="0"/>
          <w:numId w:val="7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15CEA08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32F106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638D841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47110E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745B461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C9CF90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5D0B957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207272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61947C59" w14:textId="77777777" w:rsidR="00D9663E" w:rsidRDefault="00D9663E" w:rsidP="00E30877">
      <w:pPr>
        <w:pStyle w:val="Akapitzlist"/>
        <w:widowControl/>
        <w:numPr>
          <w:ilvl w:val="0"/>
          <w:numId w:val="7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18735068" w14:textId="77777777" w:rsidR="00D9663E" w:rsidRDefault="00D9663E" w:rsidP="00E30877">
      <w:pPr>
        <w:pStyle w:val="Akapitzlist"/>
        <w:widowControl/>
        <w:numPr>
          <w:ilvl w:val="0"/>
          <w:numId w:val="7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1AE052BE" w14:textId="77777777" w:rsidR="00D9663E" w:rsidRDefault="00D9663E" w:rsidP="00E30877">
      <w:pPr>
        <w:pStyle w:val="Akapitzlist"/>
        <w:widowControl/>
        <w:numPr>
          <w:ilvl w:val="0"/>
          <w:numId w:val="7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2AD2F5E7" w14:textId="77777777" w:rsidR="00D9663E" w:rsidRDefault="00D9663E" w:rsidP="00E30877">
      <w:pPr>
        <w:pStyle w:val="Akapitzlist"/>
        <w:widowControl/>
        <w:numPr>
          <w:ilvl w:val="0"/>
          <w:numId w:val="7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7A305F3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CC14840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0DFD8A8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52B9321E" w14:textId="77777777" w:rsidR="00D9663E" w:rsidRDefault="00D9663E" w:rsidP="00E30877">
      <w:pPr>
        <w:pStyle w:val="Akapitzlist"/>
        <w:widowControl/>
        <w:numPr>
          <w:ilvl w:val="0"/>
          <w:numId w:val="7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25C47C25" w14:textId="77777777" w:rsidR="00D9663E" w:rsidRDefault="00D9663E" w:rsidP="00E30877">
      <w:pPr>
        <w:pStyle w:val="Akapitzlist"/>
        <w:widowControl/>
        <w:numPr>
          <w:ilvl w:val="0"/>
          <w:numId w:val="72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7DDB69B6" w14:textId="77777777" w:rsidR="00D9663E" w:rsidRDefault="00D9663E" w:rsidP="00E30877">
      <w:pPr>
        <w:pStyle w:val="Akapitzlist"/>
        <w:widowControl/>
        <w:numPr>
          <w:ilvl w:val="0"/>
          <w:numId w:val="7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657355E3" w14:textId="77777777" w:rsidR="00D9663E" w:rsidRPr="009022E0" w:rsidRDefault="00D9663E" w:rsidP="00E30877">
      <w:pPr>
        <w:pStyle w:val="Akapitzlist"/>
        <w:widowControl/>
        <w:numPr>
          <w:ilvl w:val="0"/>
          <w:numId w:val="7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14B2DF8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2D35ED66" w14:textId="77777777" w:rsidR="00D9663E" w:rsidRDefault="00D9663E" w:rsidP="00E30877">
      <w:pPr>
        <w:pStyle w:val="Akapitzlist"/>
        <w:widowControl/>
        <w:numPr>
          <w:ilvl w:val="0"/>
          <w:numId w:val="7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08E1341B" w14:textId="77777777" w:rsidR="00D9663E" w:rsidRDefault="00D9663E" w:rsidP="00E30877">
      <w:pPr>
        <w:pStyle w:val="Akapitzlist"/>
        <w:widowControl/>
        <w:numPr>
          <w:ilvl w:val="0"/>
          <w:numId w:val="7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42989F50" w14:textId="77777777" w:rsidR="00D9663E" w:rsidRPr="009022E0" w:rsidRDefault="00D9663E" w:rsidP="00E30877">
      <w:pPr>
        <w:pStyle w:val="Akapitzlist"/>
        <w:widowControl/>
        <w:numPr>
          <w:ilvl w:val="0"/>
          <w:numId w:val="7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7424A00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3C1CB9F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517D94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6EF765B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2406E18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3707824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361D2C5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183AE3F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647625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1B93F8D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16BD74FF" w14:textId="77777777" w:rsidR="00D9663E" w:rsidRDefault="00D9663E" w:rsidP="00E30877">
      <w:pPr>
        <w:pStyle w:val="Akapitzlist"/>
        <w:widowControl/>
        <w:numPr>
          <w:ilvl w:val="0"/>
          <w:numId w:val="7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7D3E12E8" w14:textId="77777777" w:rsidR="00D9663E" w:rsidRDefault="00D9663E" w:rsidP="00E30877">
      <w:pPr>
        <w:pStyle w:val="Akapitzlist"/>
        <w:widowControl/>
        <w:numPr>
          <w:ilvl w:val="0"/>
          <w:numId w:val="7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516837EE" w14:textId="77777777" w:rsidR="00D9663E" w:rsidRDefault="00D9663E" w:rsidP="00E30877">
      <w:pPr>
        <w:pStyle w:val="Akapitzlist"/>
        <w:widowControl/>
        <w:numPr>
          <w:ilvl w:val="0"/>
          <w:numId w:val="74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263683CC" w14:textId="77777777" w:rsidR="00D9663E" w:rsidRPr="001D0DF5" w:rsidRDefault="00D9663E" w:rsidP="00E30877">
      <w:pPr>
        <w:pStyle w:val="Akapitzlist"/>
        <w:widowControl/>
        <w:numPr>
          <w:ilvl w:val="0"/>
          <w:numId w:val="74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146AF6E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668E2AC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770BAC4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15DCB1B4" w14:textId="77777777" w:rsidR="00D9663E" w:rsidRDefault="00D9663E" w:rsidP="00E30877">
      <w:pPr>
        <w:pStyle w:val="Akapitzlist"/>
        <w:widowControl/>
        <w:numPr>
          <w:ilvl w:val="0"/>
          <w:numId w:val="7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4E9A09C0" w14:textId="77777777" w:rsidR="00D9663E" w:rsidRDefault="00D9663E" w:rsidP="00E30877">
      <w:pPr>
        <w:pStyle w:val="Akapitzlist"/>
        <w:widowControl/>
        <w:numPr>
          <w:ilvl w:val="0"/>
          <w:numId w:val="7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0674EFE8" w14:textId="77777777" w:rsidR="00D9663E" w:rsidRPr="001D0DF5" w:rsidRDefault="00D9663E" w:rsidP="00E30877">
      <w:pPr>
        <w:pStyle w:val="Akapitzlist"/>
        <w:widowControl/>
        <w:numPr>
          <w:ilvl w:val="0"/>
          <w:numId w:val="7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4F24530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3F90F7E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783F92B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5CFAB7B1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1965EFAC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76A8625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34D0862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3EB87AF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4651161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2FC84B9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208A949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lastRenderedPageBreak/>
        <w:t>Rozdział VI</w:t>
      </w:r>
    </w:p>
    <w:p w14:paraId="11532FA9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3F582D9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4D94FA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0FD2493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114F5A4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2C4768C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4A8C68D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079F27A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FC0C47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213E46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6D236FBE" w14:textId="77777777" w:rsidR="00D9663E" w:rsidRDefault="00D9663E" w:rsidP="00E30877">
      <w:pPr>
        <w:pStyle w:val="Akapitzlist"/>
        <w:widowControl/>
        <w:numPr>
          <w:ilvl w:val="0"/>
          <w:numId w:val="75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0382C4A9" w14:textId="77777777" w:rsidR="00D9663E" w:rsidRDefault="00D9663E" w:rsidP="00E30877">
      <w:pPr>
        <w:pStyle w:val="Akapitzlist"/>
        <w:widowControl/>
        <w:numPr>
          <w:ilvl w:val="0"/>
          <w:numId w:val="75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4ABF4BF4" w14:textId="77777777" w:rsidR="00D9663E" w:rsidRPr="002D1A71" w:rsidRDefault="00D9663E" w:rsidP="00E30877">
      <w:pPr>
        <w:pStyle w:val="Akapitzlist"/>
        <w:widowControl/>
        <w:numPr>
          <w:ilvl w:val="0"/>
          <w:numId w:val="75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27D1B13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287B80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1BAC083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31C2E7E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D46D020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40AB1B3D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7F40D52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53E9C9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7E09980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511A42A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777BA8C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5E05D4C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0C06FB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1189C93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6DFA379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3333CDE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56E471E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52AB38F1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0DB456B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A70345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1D943FA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5B5B9C6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48CCD8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08B4816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1A065034" w14:textId="0FD5982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103ABF14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4A402F7E" w14:textId="10F22C60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lastRenderedPageBreak/>
        <w:t>Załącznik nr</w:t>
      </w:r>
      <w:r>
        <w:rPr>
          <w:rFonts w:eastAsia="Times New Roman"/>
          <w:kern w:val="0"/>
          <w:sz w:val="20"/>
          <w:szCs w:val="20"/>
        </w:rPr>
        <w:t xml:space="preserve"> 6</w:t>
      </w:r>
    </w:p>
    <w:p w14:paraId="1B6AD01D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6BBEAC1E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2FD219E6" w14:textId="0CDDF4F6" w:rsidR="00D9663E" w:rsidRDefault="00D9663E" w:rsidP="00464983">
      <w:pPr>
        <w:widowControl/>
        <w:tabs>
          <w:tab w:val="left" w:pos="6690"/>
        </w:tabs>
        <w:suppressAutoHyphens w:val="0"/>
        <w:rPr>
          <w:rFonts w:eastAsia="Times New Roman"/>
          <w:kern w:val="0"/>
        </w:rPr>
      </w:pPr>
    </w:p>
    <w:p w14:paraId="2A384F7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4D4D69F0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2DE5F0A2" w14:textId="4953B83C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 w:rsidR="00464983">
        <w:rPr>
          <w:rFonts w:eastAsia="Times New Roman"/>
          <w:b/>
          <w:kern w:val="0"/>
        </w:rPr>
        <w:t xml:space="preserve"> CHABÓWKO</w:t>
      </w:r>
    </w:p>
    <w:p w14:paraId="694D458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4711B3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22EF324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2E3268D9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5EED0C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6FAB3C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1AD0E28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5A8EC562" w14:textId="77777777" w:rsidR="00D9663E" w:rsidRDefault="00D9663E" w:rsidP="00E30877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32371BDE" w14:textId="77777777" w:rsidR="00D9663E" w:rsidRDefault="00D9663E" w:rsidP="00E30877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0734D045" w14:textId="77777777" w:rsidR="00D9663E" w:rsidRDefault="00D9663E" w:rsidP="00E30877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10269886" w14:textId="77777777" w:rsidR="00D9663E" w:rsidRDefault="00D9663E" w:rsidP="00E30877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33B5FBA9" w14:textId="77777777" w:rsidR="00D9663E" w:rsidRPr="00434F1A" w:rsidRDefault="00D9663E" w:rsidP="00E30877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678457F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5B2F62D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43EFB037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5D480D3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02FCBA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34A482E3" w14:textId="2A7D66C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 xml:space="preserve">brzmi: </w:t>
      </w:r>
      <w:r w:rsidR="00464983">
        <w:rPr>
          <w:rFonts w:eastAsia="Times New Roman"/>
          <w:kern w:val="0"/>
        </w:rPr>
        <w:t>Chabówko</w:t>
      </w:r>
    </w:p>
    <w:p w14:paraId="263E014E" w14:textId="06E66A6D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 w:rsidR="00464983">
        <w:rPr>
          <w:rFonts w:eastAsia="Times New Roman"/>
          <w:kern w:val="0"/>
        </w:rPr>
        <w:t>Chabówko</w:t>
      </w:r>
      <w:r w:rsidRPr="00434F1A">
        <w:rPr>
          <w:rFonts w:eastAsia="Times New Roman"/>
          <w:kern w:val="0"/>
        </w:rPr>
        <w:t xml:space="preserve"> 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33C4C1B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E483BA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542676E0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62AB421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F1380F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0A46587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47BBDE6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0D50498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C224CCF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2AE98FF2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5D43FC3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42FF13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0E45DB5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28FD7FD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201D2029" w14:textId="77777777" w:rsidR="00D9663E" w:rsidRDefault="00D9663E" w:rsidP="00E30877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18679752" w14:textId="77777777" w:rsidR="00D9663E" w:rsidRDefault="00D9663E" w:rsidP="00E30877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5924D0C5" w14:textId="77777777" w:rsidR="00D9663E" w:rsidRDefault="00D9663E" w:rsidP="00E30877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746A074E" w14:textId="77777777" w:rsidR="00D9663E" w:rsidRDefault="00D9663E" w:rsidP="00E30877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22A7313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031740B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4. Bierne i czynne prawo wyborcze w wyborach sołtysa i rady sołeckiej przysługuje mieszkańcom sołectwa uprawnionym do udziału w wyborach do Sejmu.</w:t>
      </w:r>
    </w:p>
    <w:p w14:paraId="2E1AF93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5BD6633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4AA8BEA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46A6AA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02E1A2C0" w14:textId="77777777" w:rsidR="00D9663E" w:rsidRDefault="00D9663E" w:rsidP="00E30877">
      <w:pPr>
        <w:pStyle w:val="Akapitzlist"/>
        <w:widowControl/>
        <w:numPr>
          <w:ilvl w:val="0"/>
          <w:numId w:val="7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252D5CBE" w14:textId="77777777" w:rsidR="00D9663E" w:rsidRDefault="00D9663E" w:rsidP="00E30877">
      <w:pPr>
        <w:pStyle w:val="Akapitzlist"/>
        <w:widowControl/>
        <w:numPr>
          <w:ilvl w:val="0"/>
          <w:numId w:val="7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584BB952" w14:textId="77777777" w:rsidR="00D9663E" w:rsidRPr="009022E0" w:rsidRDefault="00D9663E" w:rsidP="00E30877">
      <w:pPr>
        <w:pStyle w:val="Akapitzlist"/>
        <w:widowControl/>
        <w:numPr>
          <w:ilvl w:val="0"/>
          <w:numId w:val="7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6C115687" w14:textId="77777777" w:rsidR="00D9663E" w:rsidRDefault="00D9663E" w:rsidP="00E30877">
      <w:pPr>
        <w:pStyle w:val="Akapitzlist"/>
        <w:widowControl/>
        <w:numPr>
          <w:ilvl w:val="0"/>
          <w:numId w:val="7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70316DC7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334D6B7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C21B8E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74BE967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4E9EF6F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43757AA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0CEF74D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5961647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0857402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16460B9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1837626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1FC67B8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32B31E8" w14:textId="77777777" w:rsidR="00464983" w:rsidRDefault="00464983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DCE2013" w14:textId="77777777" w:rsidR="00464983" w:rsidRDefault="00464983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1C7EDFA3" w14:textId="0B2677C9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7</w:t>
      </w:r>
    </w:p>
    <w:p w14:paraId="4A563D0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696FA3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7AD70EE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27631A9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2000041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3BA911F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6023DC8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5ACFAA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6BC6A5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3EBA589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0DE5F5F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4A1A05C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635BB512" w14:textId="77777777" w:rsidR="00D9663E" w:rsidRDefault="00D9663E" w:rsidP="00E30877">
      <w:pPr>
        <w:pStyle w:val="Akapitzlist"/>
        <w:widowControl/>
        <w:numPr>
          <w:ilvl w:val="0"/>
          <w:numId w:val="7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503E6C53" w14:textId="77777777" w:rsidR="00D9663E" w:rsidRDefault="00D9663E" w:rsidP="00E30877">
      <w:pPr>
        <w:pStyle w:val="Akapitzlist"/>
        <w:widowControl/>
        <w:numPr>
          <w:ilvl w:val="0"/>
          <w:numId w:val="7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05CE7E81" w14:textId="77777777" w:rsidR="00D9663E" w:rsidRDefault="00D9663E" w:rsidP="00E30877">
      <w:pPr>
        <w:pStyle w:val="Akapitzlist"/>
        <w:widowControl/>
        <w:numPr>
          <w:ilvl w:val="0"/>
          <w:numId w:val="7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5DD7BFE0" w14:textId="77777777" w:rsidR="00D9663E" w:rsidRDefault="00D9663E" w:rsidP="00E30877">
      <w:pPr>
        <w:pStyle w:val="Akapitzlist"/>
        <w:widowControl/>
        <w:numPr>
          <w:ilvl w:val="0"/>
          <w:numId w:val="7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38E8EA3D" w14:textId="77777777" w:rsidR="00D9663E" w:rsidRPr="00D94A13" w:rsidRDefault="00D9663E" w:rsidP="00E30877">
      <w:pPr>
        <w:pStyle w:val="Akapitzlist"/>
        <w:widowControl/>
        <w:numPr>
          <w:ilvl w:val="0"/>
          <w:numId w:val="79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5A6EF5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6DC4C42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30A6668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AB76EC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6A20C0A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058C695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76B1124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021817ED" w14:textId="47B172BC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D8B7D78" w14:textId="77777777" w:rsidR="00464983" w:rsidRDefault="00464983" w:rsidP="00D9663E">
      <w:pPr>
        <w:widowControl/>
        <w:suppressAutoHyphens w:val="0"/>
        <w:rPr>
          <w:rFonts w:eastAsia="Times New Roman"/>
          <w:kern w:val="0"/>
        </w:rPr>
      </w:pPr>
    </w:p>
    <w:p w14:paraId="715A8DA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39F82B9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00ADF39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C669B42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775EFDAE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1236E53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F04983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4E5168E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243137D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F38CEA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115C03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11F6A040" w14:textId="77777777" w:rsidR="00D9663E" w:rsidRDefault="00D9663E" w:rsidP="00E30877">
      <w:pPr>
        <w:pStyle w:val="Akapitzlist"/>
        <w:widowControl/>
        <w:numPr>
          <w:ilvl w:val="0"/>
          <w:numId w:val="8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3D6E687A" w14:textId="77777777" w:rsidR="00D9663E" w:rsidRDefault="00D9663E" w:rsidP="00E30877">
      <w:pPr>
        <w:pStyle w:val="Akapitzlist"/>
        <w:widowControl/>
        <w:numPr>
          <w:ilvl w:val="0"/>
          <w:numId w:val="8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4FAAF71F" w14:textId="77777777" w:rsidR="00D9663E" w:rsidRDefault="00D9663E" w:rsidP="00E30877">
      <w:pPr>
        <w:pStyle w:val="Akapitzlist"/>
        <w:widowControl/>
        <w:numPr>
          <w:ilvl w:val="0"/>
          <w:numId w:val="19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6CD74231" w14:textId="77777777" w:rsidR="00D9663E" w:rsidRDefault="00D9663E" w:rsidP="00E30877">
      <w:pPr>
        <w:pStyle w:val="Akapitzlist"/>
        <w:widowControl/>
        <w:numPr>
          <w:ilvl w:val="0"/>
          <w:numId w:val="19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19133B27" w14:textId="77777777" w:rsidR="00D9663E" w:rsidRDefault="00D9663E" w:rsidP="00E30877">
      <w:pPr>
        <w:pStyle w:val="Akapitzlist"/>
        <w:widowControl/>
        <w:numPr>
          <w:ilvl w:val="0"/>
          <w:numId w:val="19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11D109A2" w14:textId="77777777" w:rsidR="00D9663E" w:rsidRDefault="00D9663E" w:rsidP="00E30877">
      <w:pPr>
        <w:pStyle w:val="Akapitzlist"/>
        <w:widowControl/>
        <w:numPr>
          <w:ilvl w:val="0"/>
          <w:numId w:val="19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1B6B43C0" w14:textId="77777777" w:rsidR="00D9663E" w:rsidRDefault="00D9663E" w:rsidP="00E30877">
      <w:pPr>
        <w:pStyle w:val="Akapitzlist"/>
        <w:widowControl/>
        <w:numPr>
          <w:ilvl w:val="0"/>
          <w:numId w:val="8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7D12E38E" w14:textId="77777777" w:rsidR="00D9663E" w:rsidRDefault="00D9663E" w:rsidP="00E30877">
      <w:pPr>
        <w:pStyle w:val="Akapitzlist"/>
        <w:widowControl/>
        <w:numPr>
          <w:ilvl w:val="0"/>
          <w:numId w:val="198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58B0B160" w14:textId="77777777" w:rsidR="00D9663E" w:rsidRPr="00142DCB" w:rsidRDefault="00D9663E" w:rsidP="00E30877">
      <w:pPr>
        <w:pStyle w:val="Akapitzlist"/>
        <w:widowControl/>
        <w:numPr>
          <w:ilvl w:val="0"/>
          <w:numId w:val="198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0D91943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24EF710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10D0B141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312CC090" w14:textId="77777777" w:rsidR="00D9663E" w:rsidRDefault="00D9663E" w:rsidP="00E30877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1CE425C3" w14:textId="77777777" w:rsidR="00D9663E" w:rsidRPr="00142DCB" w:rsidRDefault="00D9663E" w:rsidP="00E30877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77896E5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6E5A40B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77283B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1F34542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358D57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0A5CE2DA" w14:textId="77777777" w:rsidR="00D9663E" w:rsidRDefault="00D9663E" w:rsidP="00E30877">
      <w:pPr>
        <w:pStyle w:val="Akapitzlist"/>
        <w:widowControl/>
        <w:numPr>
          <w:ilvl w:val="0"/>
          <w:numId w:val="8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28777FCA" w14:textId="77777777" w:rsidR="00D9663E" w:rsidRDefault="00D9663E" w:rsidP="00E30877">
      <w:pPr>
        <w:pStyle w:val="Akapitzlist"/>
        <w:widowControl/>
        <w:numPr>
          <w:ilvl w:val="0"/>
          <w:numId w:val="8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0B6E43E0" w14:textId="77777777" w:rsidR="00D9663E" w:rsidRPr="00142DCB" w:rsidRDefault="00D9663E" w:rsidP="00E30877">
      <w:pPr>
        <w:pStyle w:val="Akapitzlist"/>
        <w:widowControl/>
        <w:numPr>
          <w:ilvl w:val="0"/>
          <w:numId w:val="8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202E938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5DEBA3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3C9AF32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1F6FD0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1F98DFB8" w14:textId="77777777" w:rsidR="00D9663E" w:rsidRDefault="00D9663E" w:rsidP="00E30877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46CB5336" w14:textId="77777777" w:rsidR="00D9663E" w:rsidRDefault="00D9663E" w:rsidP="00E30877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01440F65" w14:textId="77777777" w:rsidR="00D9663E" w:rsidRDefault="00D9663E" w:rsidP="00E30877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2B0F41D3" w14:textId="77777777" w:rsidR="00D9663E" w:rsidRDefault="00D9663E" w:rsidP="00E30877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035D14F9" w14:textId="77777777" w:rsidR="00D9663E" w:rsidRDefault="00D9663E" w:rsidP="00E30877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24FA40DB" w14:textId="77777777" w:rsidR="00D9663E" w:rsidRDefault="00D9663E" w:rsidP="00E30877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2F96C9B8" w14:textId="77777777" w:rsidR="00D9663E" w:rsidRPr="00142DCB" w:rsidRDefault="00D9663E" w:rsidP="00E30877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46C563D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1D94C01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E9AB16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3F94EEA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4F951B1E" w14:textId="77777777" w:rsidR="00D9663E" w:rsidRDefault="00D9663E" w:rsidP="00E30877">
      <w:pPr>
        <w:pStyle w:val="Akapitzlist"/>
        <w:widowControl/>
        <w:numPr>
          <w:ilvl w:val="0"/>
          <w:numId w:val="8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263E378D" w14:textId="77777777" w:rsidR="00D9663E" w:rsidRDefault="00D9663E" w:rsidP="00E30877">
      <w:pPr>
        <w:pStyle w:val="Akapitzlist"/>
        <w:widowControl/>
        <w:numPr>
          <w:ilvl w:val="0"/>
          <w:numId w:val="8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3BE5D40B" w14:textId="77777777" w:rsidR="00D9663E" w:rsidRDefault="00D9663E" w:rsidP="00E30877">
      <w:pPr>
        <w:pStyle w:val="Akapitzlist"/>
        <w:widowControl/>
        <w:numPr>
          <w:ilvl w:val="0"/>
          <w:numId w:val="8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7B049032" w14:textId="77777777" w:rsidR="00D9663E" w:rsidRDefault="00D9663E" w:rsidP="00E30877">
      <w:pPr>
        <w:pStyle w:val="Akapitzlist"/>
        <w:widowControl/>
        <w:numPr>
          <w:ilvl w:val="0"/>
          <w:numId w:val="84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791CC512" w14:textId="77777777" w:rsidR="00D9663E" w:rsidRPr="00464CB2" w:rsidRDefault="00D9663E" w:rsidP="00E30877">
      <w:pPr>
        <w:pStyle w:val="Akapitzlist"/>
        <w:widowControl/>
        <w:numPr>
          <w:ilvl w:val="0"/>
          <w:numId w:val="84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5FC14DE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5D7902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09C3240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1E4B03C8" w14:textId="77777777" w:rsidR="00D9663E" w:rsidRDefault="00D9663E" w:rsidP="00E30877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3EDCC934" w14:textId="77777777" w:rsidR="00D9663E" w:rsidRDefault="00D9663E" w:rsidP="00E30877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371F968D" w14:textId="77777777" w:rsidR="00D9663E" w:rsidRPr="00464CB2" w:rsidRDefault="00D9663E" w:rsidP="00E30877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51DF5DB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011AFBB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0336705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5A80BEE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18288E9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6F2892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0184584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4D3BCE6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0A6AE047" w14:textId="77777777" w:rsidR="00D9663E" w:rsidRDefault="00D9663E" w:rsidP="00E30877">
      <w:pPr>
        <w:pStyle w:val="Akapitzlist"/>
        <w:widowControl/>
        <w:numPr>
          <w:ilvl w:val="0"/>
          <w:numId w:val="8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412AB6F8" w14:textId="77777777" w:rsidR="00D9663E" w:rsidRDefault="00D9663E" w:rsidP="00E30877">
      <w:pPr>
        <w:pStyle w:val="Akapitzlist"/>
        <w:widowControl/>
        <w:numPr>
          <w:ilvl w:val="0"/>
          <w:numId w:val="8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1EBA2442" w14:textId="77777777" w:rsidR="00D9663E" w:rsidRDefault="00D9663E" w:rsidP="00E30877">
      <w:pPr>
        <w:pStyle w:val="Akapitzlist"/>
        <w:widowControl/>
        <w:numPr>
          <w:ilvl w:val="0"/>
          <w:numId w:val="8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660DBB7C" w14:textId="77777777" w:rsidR="00D9663E" w:rsidRDefault="00D9663E" w:rsidP="00E30877">
      <w:pPr>
        <w:pStyle w:val="Akapitzlist"/>
        <w:widowControl/>
        <w:numPr>
          <w:ilvl w:val="0"/>
          <w:numId w:val="8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37DE772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C8D538D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04CB404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046CFD85" w14:textId="77777777" w:rsidR="00D9663E" w:rsidRDefault="00D9663E" w:rsidP="00E30877">
      <w:pPr>
        <w:pStyle w:val="Akapitzlist"/>
        <w:widowControl/>
        <w:numPr>
          <w:ilvl w:val="0"/>
          <w:numId w:val="8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64468D1D" w14:textId="77777777" w:rsidR="00D9663E" w:rsidRDefault="00D9663E" w:rsidP="00E30877">
      <w:pPr>
        <w:pStyle w:val="Akapitzlist"/>
        <w:widowControl/>
        <w:numPr>
          <w:ilvl w:val="0"/>
          <w:numId w:val="87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01A07B6A" w14:textId="77777777" w:rsidR="00D9663E" w:rsidRDefault="00D9663E" w:rsidP="00E30877">
      <w:pPr>
        <w:pStyle w:val="Akapitzlist"/>
        <w:widowControl/>
        <w:numPr>
          <w:ilvl w:val="0"/>
          <w:numId w:val="8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04AB37E0" w14:textId="77777777" w:rsidR="00D9663E" w:rsidRPr="009022E0" w:rsidRDefault="00D9663E" w:rsidP="00E30877">
      <w:pPr>
        <w:pStyle w:val="Akapitzlist"/>
        <w:widowControl/>
        <w:numPr>
          <w:ilvl w:val="0"/>
          <w:numId w:val="8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378B3FD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741D6B5C" w14:textId="77777777" w:rsidR="00D9663E" w:rsidRDefault="00D9663E" w:rsidP="00E30877">
      <w:pPr>
        <w:pStyle w:val="Akapitzlist"/>
        <w:widowControl/>
        <w:numPr>
          <w:ilvl w:val="0"/>
          <w:numId w:val="8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27ACAF38" w14:textId="77777777" w:rsidR="00D9663E" w:rsidRDefault="00D9663E" w:rsidP="00E30877">
      <w:pPr>
        <w:pStyle w:val="Akapitzlist"/>
        <w:widowControl/>
        <w:numPr>
          <w:ilvl w:val="0"/>
          <w:numId w:val="8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26CAC87E" w14:textId="77777777" w:rsidR="00D9663E" w:rsidRPr="009022E0" w:rsidRDefault="00D9663E" w:rsidP="00E30877">
      <w:pPr>
        <w:pStyle w:val="Akapitzlist"/>
        <w:widowControl/>
        <w:numPr>
          <w:ilvl w:val="0"/>
          <w:numId w:val="8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4C7A58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0CAB827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AB8B20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0A91684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0759D05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1B9B93E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3A867C2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5456DA6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306B97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54065F6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1386C358" w14:textId="77777777" w:rsidR="00D9663E" w:rsidRDefault="00D9663E" w:rsidP="00E30877">
      <w:pPr>
        <w:pStyle w:val="Akapitzlist"/>
        <w:widowControl/>
        <w:numPr>
          <w:ilvl w:val="0"/>
          <w:numId w:val="89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3400C10A" w14:textId="77777777" w:rsidR="00D9663E" w:rsidRDefault="00D9663E" w:rsidP="00E30877">
      <w:pPr>
        <w:pStyle w:val="Akapitzlist"/>
        <w:widowControl/>
        <w:numPr>
          <w:ilvl w:val="0"/>
          <w:numId w:val="89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1BFA6DB5" w14:textId="77777777" w:rsidR="00D9663E" w:rsidRDefault="00D9663E" w:rsidP="00E30877">
      <w:pPr>
        <w:pStyle w:val="Akapitzlist"/>
        <w:widowControl/>
        <w:numPr>
          <w:ilvl w:val="0"/>
          <w:numId w:val="89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714F80C2" w14:textId="77777777" w:rsidR="00D9663E" w:rsidRPr="001D0DF5" w:rsidRDefault="00D9663E" w:rsidP="00E30877">
      <w:pPr>
        <w:pStyle w:val="Akapitzlist"/>
        <w:widowControl/>
        <w:numPr>
          <w:ilvl w:val="0"/>
          <w:numId w:val="89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120B81A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E7A6C3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1997485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5BBDEAF8" w14:textId="77777777" w:rsidR="00D9663E" w:rsidRDefault="00D9663E" w:rsidP="00E30877">
      <w:pPr>
        <w:pStyle w:val="Akapitzlist"/>
        <w:widowControl/>
        <w:numPr>
          <w:ilvl w:val="0"/>
          <w:numId w:val="9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1FEC17FE" w14:textId="77777777" w:rsidR="00D9663E" w:rsidRDefault="00D9663E" w:rsidP="00E30877">
      <w:pPr>
        <w:pStyle w:val="Akapitzlist"/>
        <w:widowControl/>
        <w:numPr>
          <w:ilvl w:val="0"/>
          <w:numId w:val="9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3F613454" w14:textId="77777777" w:rsidR="00D9663E" w:rsidRPr="001D0DF5" w:rsidRDefault="00D9663E" w:rsidP="00E30877">
      <w:pPr>
        <w:pStyle w:val="Akapitzlist"/>
        <w:widowControl/>
        <w:numPr>
          <w:ilvl w:val="0"/>
          <w:numId w:val="9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0F21582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0D40922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1330FC0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1EEFF3B9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7665B1CF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366340F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18C0B94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34906EF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23FE174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65D0E4C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9E661AB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lastRenderedPageBreak/>
        <w:t>Rozdział VI</w:t>
      </w:r>
    </w:p>
    <w:p w14:paraId="363DA4C1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75E64C7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F104E9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4FA3DD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5C6CF89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5B8A504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643601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06D6A40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35ECA1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167B239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0D10B52B" w14:textId="77777777" w:rsidR="00D9663E" w:rsidRDefault="00D9663E" w:rsidP="00E30877">
      <w:pPr>
        <w:pStyle w:val="Akapitzlist"/>
        <w:widowControl/>
        <w:numPr>
          <w:ilvl w:val="0"/>
          <w:numId w:val="9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5502E246" w14:textId="77777777" w:rsidR="00D9663E" w:rsidRDefault="00D9663E" w:rsidP="00E30877">
      <w:pPr>
        <w:pStyle w:val="Akapitzlist"/>
        <w:widowControl/>
        <w:numPr>
          <w:ilvl w:val="0"/>
          <w:numId w:val="9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6AAF8559" w14:textId="77777777" w:rsidR="00D9663E" w:rsidRPr="002D1A71" w:rsidRDefault="00D9663E" w:rsidP="00E30877">
      <w:pPr>
        <w:pStyle w:val="Akapitzlist"/>
        <w:widowControl/>
        <w:numPr>
          <w:ilvl w:val="0"/>
          <w:numId w:val="9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6A9B931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D6647B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07DB50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03A401E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5EA88CF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518F5161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0231CA7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B30CAA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29DAAAC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44D683C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748A9AA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045BA9F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B947D0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1A8CC7D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25DB3E3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66EEF69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87799B5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1F50A932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7477A12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C6D512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78CED07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3120E8E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694E22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28B5D1E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4414A005" w14:textId="6241966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0933DC51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602C0FE4" w14:textId="7B82DD6D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lastRenderedPageBreak/>
        <w:t>Załącznik nr</w:t>
      </w:r>
      <w:r>
        <w:rPr>
          <w:rFonts w:eastAsia="Times New Roman"/>
          <w:kern w:val="0"/>
          <w:sz w:val="20"/>
          <w:szCs w:val="20"/>
        </w:rPr>
        <w:t xml:space="preserve"> 7</w:t>
      </w:r>
    </w:p>
    <w:p w14:paraId="156A8874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33018FD3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7891F044" w14:textId="5DF768A5" w:rsidR="00D9663E" w:rsidRDefault="00D9663E" w:rsidP="00464983">
      <w:pPr>
        <w:widowControl/>
        <w:tabs>
          <w:tab w:val="left" w:pos="6795"/>
        </w:tabs>
        <w:suppressAutoHyphens w:val="0"/>
        <w:rPr>
          <w:rFonts w:eastAsia="Times New Roman"/>
          <w:kern w:val="0"/>
        </w:rPr>
      </w:pPr>
    </w:p>
    <w:p w14:paraId="11BB55D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5AD8092B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2CE49316" w14:textId="31BEAAC3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 w:rsidR="00464983">
        <w:rPr>
          <w:rFonts w:eastAsia="Times New Roman"/>
          <w:b/>
          <w:kern w:val="0"/>
        </w:rPr>
        <w:t xml:space="preserve"> LINIE</w:t>
      </w:r>
    </w:p>
    <w:p w14:paraId="57EB6C0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D9B91B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4313500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7ECB2B05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533E5FD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AEFB33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78BB255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3E9444B6" w14:textId="77777777" w:rsidR="00D9663E" w:rsidRDefault="00D9663E" w:rsidP="00E30877">
      <w:pPr>
        <w:pStyle w:val="Akapitzlist"/>
        <w:widowControl/>
        <w:numPr>
          <w:ilvl w:val="0"/>
          <w:numId w:val="9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591CC651" w14:textId="77777777" w:rsidR="00D9663E" w:rsidRDefault="00D9663E" w:rsidP="00E30877">
      <w:pPr>
        <w:pStyle w:val="Akapitzlist"/>
        <w:widowControl/>
        <w:numPr>
          <w:ilvl w:val="0"/>
          <w:numId w:val="9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3FF10737" w14:textId="77777777" w:rsidR="00D9663E" w:rsidRDefault="00D9663E" w:rsidP="00E30877">
      <w:pPr>
        <w:pStyle w:val="Akapitzlist"/>
        <w:widowControl/>
        <w:numPr>
          <w:ilvl w:val="0"/>
          <w:numId w:val="9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1CAE9124" w14:textId="77777777" w:rsidR="00D9663E" w:rsidRDefault="00D9663E" w:rsidP="00E30877">
      <w:pPr>
        <w:pStyle w:val="Akapitzlist"/>
        <w:widowControl/>
        <w:numPr>
          <w:ilvl w:val="0"/>
          <w:numId w:val="9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7002C27B" w14:textId="77777777" w:rsidR="00D9663E" w:rsidRPr="00434F1A" w:rsidRDefault="00D9663E" w:rsidP="00E30877">
      <w:pPr>
        <w:pStyle w:val="Akapitzlist"/>
        <w:widowControl/>
        <w:numPr>
          <w:ilvl w:val="0"/>
          <w:numId w:val="9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34EBCF9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558689E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25660EEF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5757A56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870BA8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77AFC425" w14:textId="10664AA2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 xml:space="preserve">brzmi: </w:t>
      </w:r>
      <w:r w:rsidR="00464983">
        <w:rPr>
          <w:rFonts w:eastAsia="Times New Roman"/>
          <w:kern w:val="0"/>
        </w:rPr>
        <w:t>Linie</w:t>
      </w:r>
    </w:p>
    <w:p w14:paraId="2D04C51D" w14:textId="62DEB8E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2. Ogół mieszkańców sołectwa</w:t>
      </w:r>
      <w:r w:rsidR="00464983">
        <w:rPr>
          <w:rFonts w:eastAsia="Times New Roman"/>
          <w:kern w:val="0"/>
        </w:rPr>
        <w:t xml:space="preserve"> Linie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2B0AC52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73B087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0EBFC0A1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6D4D91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3CDA0E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12A39AB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2973003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3BDB745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D0A7F26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46BCBD54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51B828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0F06FD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43005E7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00347AE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785CE0C9" w14:textId="77777777" w:rsidR="00D9663E" w:rsidRDefault="00D9663E" w:rsidP="00E30877">
      <w:pPr>
        <w:pStyle w:val="Akapitzlist"/>
        <w:widowControl/>
        <w:numPr>
          <w:ilvl w:val="0"/>
          <w:numId w:val="9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1E28878B" w14:textId="77777777" w:rsidR="00D9663E" w:rsidRDefault="00D9663E" w:rsidP="00E30877">
      <w:pPr>
        <w:pStyle w:val="Akapitzlist"/>
        <w:widowControl/>
        <w:numPr>
          <w:ilvl w:val="0"/>
          <w:numId w:val="9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13E49F6A" w14:textId="77777777" w:rsidR="00D9663E" w:rsidRDefault="00D9663E" w:rsidP="00E30877">
      <w:pPr>
        <w:pStyle w:val="Akapitzlist"/>
        <w:widowControl/>
        <w:numPr>
          <w:ilvl w:val="0"/>
          <w:numId w:val="9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44C456A9" w14:textId="77777777" w:rsidR="00D9663E" w:rsidRDefault="00D9663E" w:rsidP="00E30877">
      <w:pPr>
        <w:pStyle w:val="Akapitzlist"/>
        <w:widowControl/>
        <w:numPr>
          <w:ilvl w:val="0"/>
          <w:numId w:val="9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3B3D713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3F2DA41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4. Bierne i czynne prawo wyborcze w wyborach sołtysa i rady sołeckiej przysługuje mieszkańcom sołectwa uprawnionym do udziału w wyborach do Sejmu.</w:t>
      </w:r>
    </w:p>
    <w:p w14:paraId="54FE223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347443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6B614C3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0EB5341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589B4D9C" w14:textId="77777777" w:rsidR="00D9663E" w:rsidRDefault="00D9663E" w:rsidP="00E30877">
      <w:pPr>
        <w:pStyle w:val="Akapitzlist"/>
        <w:widowControl/>
        <w:numPr>
          <w:ilvl w:val="0"/>
          <w:numId w:val="9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58FD46EB" w14:textId="77777777" w:rsidR="00D9663E" w:rsidRDefault="00D9663E" w:rsidP="00E30877">
      <w:pPr>
        <w:pStyle w:val="Akapitzlist"/>
        <w:widowControl/>
        <w:numPr>
          <w:ilvl w:val="0"/>
          <w:numId w:val="9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079678C5" w14:textId="77777777" w:rsidR="00D9663E" w:rsidRPr="009022E0" w:rsidRDefault="00D9663E" w:rsidP="00E30877">
      <w:pPr>
        <w:pStyle w:val="Akapitzlist"/>
        <w:widowControl/>
        <w:numPr>
          <w:ilvl w:val="0"/>
          <w:numId w:val="9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32A3D76A" w14:textId="77777777" w:rsidR="00D9663E" w:rsidRDefault="00D9663E" w:rsidP="00E30877">
      <w:pPr>
        <w:pStyle w:val="Akapitzlist"/>
        <w:widowControl/>
        <w:numPr>
          <w:ilvl w:val="0"/>
          <w:numId w:val="9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528BB9AD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555EF6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7188A0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4374E80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76F6C73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74462F7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439722E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182390F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277D871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15B5112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5E6069D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33C991C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1DEE812" w14:textId="77777777" w:rsidR="00464983" w:rsidRDefault="00464983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44EE6432" w14:textId="77777777" w:rsidR="00464983" w:rsidRDefault="00464983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6E996D8" w14:textId="3F79F665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7</w:t>
      </w:r>
    </w:p>
    <w:p w14:paraId="5A4CAE5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4ACA141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45712B7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219E4DA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5115C11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4A9D0C0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05E4759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287FE90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4E1BED8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207496D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33CC339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3BE3EE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32339D17" w14:textId="77777777" w:rsidR="00D9663E" w:rsidRDefault="00D9663E" w:rsidP="00E30877">
      <w:pPr>
        <w:pStyle w:val="Akapitzlist"/>
        <w:widowControl/>
        <w:numPr>
          <w:ilvl w:val="0"/>
          <w:numId w:val="9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011E562C" w14:textId="77777777" w:rsidR="00D9663E" w:rsidRDefault="00D9663E" w:rsidP="00E30877">
      <w:pPr>
        <w:pStyle w:val="Akapitzlist"/>
        <w:widowControl/>
        <w:numPr>
          <w:ilvl w:val="0"/>
          <w:numId w:val="9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03DC8F29" w14:textId="77777777" w:rsidR="00D9663E" w:rsidRDefault="00D9663E" w:rsidP="00E30877">
      <w:pPr>
        <w:pStyle w:val="Akapitzlist"/>
        <w:widowControl/>
        <w:numPr>
          <w:ilvl w:val="0"/>
          <w:numId w:val="9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3F6CBBB6" w14:textId="77777777" w:rsidR="00D9663E" w:rsidRDefault="00D9663E" w:rsidP="00E30877">
      <w:pPr>
        <w:pStyle w:val="Akapitzlist"/>
        <w:widowControl/>
        <w:numPr>
          <w:ilvl w:val="0"/>
          <w:numId w:val="9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496A13B6" w14:textId="77777777" w:rsidR="00D9663E" w:rsidRPr="00D94A13" w:rsidRDefault="00D9663E" w:rsidP="00E30877">
      <w:pPr>
        <w:pStyle w:val="Akapitzlist"/>
        <w:widowControl/>
        <w:numPr>
          <w:ilvl w:val="0"/>
          <w:numId w:val="9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0582F8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0C83EFA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3C8D0F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A924F4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29F7318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0B32E0E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39E9E85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5D83FC58" w14:textId="0886B466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2C3658D" w14:textId="77777777" w:rsidR="00464983" w:rsidRDefault="00464983" w:rsidP="00D9663E">
      <w:pPr>
        <w:widowControl/>
        <w:suppressAutoHyphens w:val="0"/>
        <w:rPr>
          <w:rFonts w:eastAsia="Times New Roman"/>
          <w:kern w:val="0"/>
        </w:rPr>
      </w:pPr>
    </w:p>
    <w:p w14:paraId="2B749D8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33CC0A8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35BD9A2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5CF2587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36DF8CB4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3925950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1D2295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2689EB7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141B18D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E95879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797F73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2975AF3A" w14:textId="77777777" w:rsidR="00D9663E" w:rsidRDefault="00D9663E" w:rsidP="00E30877">
      <w:pPr>
        <w:pStyle w:val="Akapitzlist"/>
        <w:widowControl/>
        <w:numPr>
          <w:ilvl w:val="0"/>
          <w:numId w:val="9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22D00E7A" w14:textId="77777777" w:rsidR="00D9663E" w:rsidRDefault="00D9663E" w:rsidP="00E30877">
      <w:pPr>
        <w:pStyle w:val="Akapitzlist"/>
        <w:widowControl/>
        <w:numPr>
          <w:ilvl w:val="0"/>
          <w:numId w:val="9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22C81FF6" w14:textId="77777777" w:rsidR="00D9663E" w:rsidRDefault="00D9663E" w:rsidP="00E30877">
      <w:pPr>
        <w:pStyle w:val="Akapitzlist"/>
        <w:widowControl/>
        <w:numPr>
          <w:ilvl w:val="0"/>
          <w:numId w:val="19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727ED856" w14:textId="77777777" w:rsidR="00D9663E" w:rsidRDefault="00D9663E" w:rsidP="00E30877">
      <w:pPr>
        <w:pStyle w:val="Akapitzlist"/>
        <w:widowControl/>
        <w:numPr>
          <w:ilvl w:val="0"/>
          <w:numId w:val="19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073E4F63" w14:textId="77777777" w:rsidR="00D9663E" w:rsidRDefault="00D9663E" w:rsidP="00E30877">
      <w:pPr>
        <w:pStyle w:val="Akapitzlist"/>
        <w:widowControl/>
        <w:numPr>
          <w:ilvl w:val="0"/>
          <w:numId w:val="19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7C782B0E" w14:textId="77777777" w:rsidR="00D9663E" w:rsidRDefault="00D9663E" w:rsidP="00E30877">
      <w:pPr>
        <w:pStyle w:val="Akapitzlist"/>
        <w:widowControl/>
        <w:numPr>
          <w:ilvl w:val="0"/>
          <w:numId w:val="19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2918AABA" w14:textId="77777777" w:rsidR="00D9663E" w:rsidRDefault="00D9663E" w:rsidP="00E30877">
      <w:pPr>
        <w:pStyle w:val="Akapitzlist"/>
        <w:widowControl/>
        <w:numPr>
          <w:ilvl w:val="0"/>
          <w:numId w:val="9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325A781D" w14:textId="77777777" w:rsidR="00D9663E" w:rsidRDefault="00D9663E" w:rsidP="00E30877">
      <w:pPr>
        <w:pStyle w:val="Akapitzlist"/>
        <w:widowControl/>
        <w:numPr>
          <w:ilvl w:val="0"/>
          <w:numId w:val="20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53BEC281" w14:textId="77777777" w:rsidR="00D9663E" w:rsidRPr="00142DCB" w:rsidRDefault="00D9663E" w:rsidP="00E30877">
      <w:pPr>
        <w:pStyle w:val="Akapitzlist"/>
        <w:widowControl/>
        <w:numPr>
          <w:ilvl w:val="0"/>
          <w:numId w:val="20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5838C42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14C8E3B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79D54A2E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068BD155" w14:textId="77777777" w:rsidR="00D9663E" w:rsidRDefault="00D9663E" w:rsidP="00E30877">
      <w:pPr>
        <w:pStyle w:val="Akapitzlist"/>
        <w:widowControl/>
        <w:numPr>
          <w:ilvl w:val="0"/>
          <w:numId w:val="97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3CEA5EDB" w14:textId="77777777" w:rsidR="00D9663E" w:rsidRPr="00142DCB" w:rsidRDefault="00D9663E" w:rsidP="00E30877">
      <w:pPr>
        <w:pStyle w:val="Akapitzlist"/>
        <w:widowControl/>
        <w:numPr>
          <w:ilvl w:val="0"/>
          <w:numId w:val="97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0645BB2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3C294E2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7A76A7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0CAAF66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15BA70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2C761939" w14:textId="77777777" w:rsidR="00D9663E" w:rsidRDefault="00D9663E" w:rsidP="00E30877">
      <w:pPr>
        <w:pStyle w:val="Akapitzlist"/>
        <w:widowControl/>
        <w:numPr>
          <w:ilvl w:val="0"/>
          <w:numId w:val="9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49B26D55" w14:textId="77777777" w:rsidR="00D9663E" w:rsidRDefault="00D9663E" w:rsidP="00E30877">
      <w:pPr>
        <w:pStyle w:val="Akapitzlist"/>
        <w:widowControl/>
        <w:numPr>
          <w:ilvl w:val="0"/>
          <w:numId w:val="9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5D19369C" w14:textId="77777777" w:rsidR="00D9663E" w:rsidRPr="00142DCB" w:rsidRDefault="00D9663E" w:rsidP="00E30877">
      <w:pPr>
        <w:pStyle w:val="Akapitzlist"/>
        <w:widowControl/>
        <w:numPr>
          <w:ilvl w:val="0"/>
          <w:numId w:val="9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2B50EB9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A6BEA4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7907BCD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38E4B1D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38884DD1" w14:textId="77777777" w:rsidR="00D9663E" w:rsidRDefault="00D9663E" w:rsidP="00E30877">
      <w:pPr>
        <w:pStyle w:val="Akapitzlist"/>
        <w:widowControl/>
        <w:numPr>
          <w:ilvl w:val="0"/>
          <w:numId w:val="9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601E1F4B" w14:textId="77777777" w:rsidR="00D9663E" w:rsidRDefault="00D9663E" w:rsidP="00E30877">
      <w:pPr>
        <w:pStyle w:val="Akapitzlist"/>
        <w:widowControl/>
        <w:numPr>
          <w:ilvl w:val="0"/>
          <w:numId w:val="9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7EA36E50" w14:textId="77777777" w:rsidR="00D9663E" w:rsidRDefault="00D9663E" w:rsidP="00E30877">
      <w:pPr>
        <w:pStyle w:val="Akapitzlist"/>
        <w:widowControl/>
        <w:numPr>
          <w:ilvl w:val="0"/>
          <w:numId w:val="9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5ECBECBF" w14:textId="77777777" w:rsidR="00D9663E" w:rsidRDefault="00D9663E" w:rsidP="00E30877">
      <w:pPr>
        <w:pStyle w:val="Akapitzlist"/>
        <w:widowControl/>
        <w:numPr>
          <w:ilvl w:val="0"/>
          <w:numId w:val="9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504634A0" w14:textId="77777777" w:rsidR="00D9663E" w:rsidRDefault="00D9663E" w:rsidP="00E30877">
      <w:pPr>
        <w:pStyle w:val="Akapitzlist"/>
        <w:widowControl/>
        <w:numPr>
          <w:ilvl w:val="0"/>
          <w:numId w:val="9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305DC4C7" w14:textId="77777777" w:rsidR="00D9663E" w:rsidRDefault="00D9663E" w:rsidP="00E30877">
      <w:pPr>
        <w:pStyle w:val="Akapitzlist"/>
        <w:widowControl/>
        <w:numPr>
          <w:ilvl w:val="0"/>
          <w:numId w:val="9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1852DA4A" w14:textId="77777777" w:rsidR="00D9663E" w:rsidRPr="00142DCB" w:rsidRDefault="00D9663E" w:rsidP="00E30877">
      <w:pPr>
        <w:pStyle w:val="Akapitzlist"/>
        <w:widowControl/>
        <w:numPr>
          <w:ilvl w:val="0"/>
          <w:numId w:val="9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3D8D141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68495E1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1ABBC7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146959A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28A209C8" w14:textId="77777777" w:rsidR="00D9663E" w:rsidRDefault="00D9663E" w:rsidP="00E30877">
      <w:pPr>
        <w:pStyle w:val="Akapitzlist"/>
        <w:widowControl/>
        <w:numPr>
          <w:ilvl w:val="0"/>
          <w:numId w:val="100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6B5DFF84" w14:textId="77777777" w:rsidR="00D9663E" w:rsidRDefault="00D9663E" w:rsidP="00E30877">
      <w:pPr>
        <w:pStyle w:val="Akapitzlist"/>
        <w:widowControl/>
        <w:numPr>
          <w:ilvl w:val="0"/>
          <w:numId w:val="100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10205E32" w14:textId="77777777" w:rsidR="00D9663E" w:rsidRDefault="00D9663E" w:rsidP="00E30877">
      <w:pPr>
        <w:pStyle w:val="Akapitzlist"/>
        <w:widowControl/>
        <w:numPr>
          <w:ilvl w:val="0"/>
          <w:numId w:val="100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44CA65BA" w14:textId="77777777" w:rsidR="00D9663E" w:rsidRDefault="00D9663E" w:rsidP="00E30877">
      <w:pPr>
        <w:pStyle w:val="Akapitzlist"/>
        <w:widowControl/>
        <w:numPr>
          <w:ilvl w:val="0"/>
          <w:numId w:val="10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23AD67F0" w14:textId="77777777" w:rsidR="00D9663E" w:rsidRPr="00464CB2" w:rsidRDefault="00D9663E" w:rsidP="00E30877">
      <w:pPr>
        <w:pStyle w:val="Akapitzlist"/>
        <w:widowControl/>
        <w:numPr>
          <w:ilvl w:val="0"/>
          <w:numId w:val="10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4E79341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ACFF7E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376700F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059CAA3F" w14:textId="77777777" w:rsidR="00D9663E" w:rsidRDefault="00D9663E" w:rsidP="00E30877">
      <w:pPr>
        <w:pStyle w:val="Akapitzlist"/>
        <w:widowControl/>
        <w:numPr>
          <w:ilvl w:val="0"/>
          <w:numId w:val="101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663BF44C" w14:textId="77777777" w:rsidR="00D9663E" w:rsidRDefault="00D9663E" w:rsidP="00E30877">
      <w:pPr>
        <w:pStyle w:val="Akapitzlist"/>
        <w:widowControl/>
        <w:numPr>
          <w:ilvl w:val="0"/>
          <w:numId w:val="101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2517F768" w14:textId="77777777" w:rsidR="00D9663E" w:rsidRPr="00464CB2" w:rsidRDefault="00D9663E" w:rsidP="00E30877">
      <w:pPr>
        <w:pStyle w:val="Akapitzlist"/>
        <w:widowControl/>
        <w:numPr>
          <w:ilvl w:val="0"/>
          <w:numId w:val="101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237B048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416AA92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33E746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4A7F21B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0A3CB40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5D469B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50E9134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1896988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6465B91F" w14:textId="77777777" w:rsidR="00D9663E" w:rsidRDefault="00D9663E" w:rsidP="00E30877">
      <w:pPr>
        <w:pStyle w:val="Akapitzlist"/>
        <w:widowControl/>
        <w:numPr>
          <w:ilvl w:val="0"/>
          <w:numId w:val="102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2D7BCACE" w14:textId="77777777" w:rsidR="00D9663E" w:rsidRDefault="00D9663E" w:rsidP="00E30877">
      <w:pPr>
        <w:pStyle w:val="Akapitzlist"/>
        <w:widowControl/>
        <w:numPr>
          <w:ilvl w:val="0"/>
          <w:numId w:val="10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012013F0" w14:textId="77777777" w:rsidR="00D9663E" w:rsidRDefault="00D9663E" w:rsidP="00E30877">
      <w:pPr>
        <w:pStyle w:val="Akapitzlist"/>
        <w:widowControl/>
        <w:numPr>
          <w:ilvl w:val="0"/>
          <w:numId w:val="10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46A97C29" w14:textId="77777777" w:rsidR="00D9663E" w:rsidRDefault="00D9663E" w:rsidP="00E30877">
      <w:pPr>
        <w:pStyle w:val="Akapitzlist"/>
        <w:widowControl/>
        <w:numPr>
          <w:ilvl w:val="0"/>
          <w:numId w:val="10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6F0CFD8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067C231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0791C60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7E6656B9" w14:textId="77777777" w:rsidR="00D9663E" w:rsidRDefault="00D9663E" w:rsidP="00E30877">
      <w:pPr>
        <w:pStyle w:val="Akapitzlist"/>
        <w:widowControl/>
        <w:numPr>
          <w:ilvl w:val="0"/>
          <w:numId w:val="10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3719FE27" w14:textId="77777777" w:rsidR="00D9663E" w:rsidRDefault="00D9663E" w:rsidP="00E30877">
      <w:pPr>
        <w:pStyle w:val="Akapitzlist"/>
        <w:widowControl/>
        <w:numPr>
          <w:ilvl w:val="0"/>
          <w:numId w:val="10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7B37FD40" w14:textId="77777777" w:rsidR="00D9663E" w:rsidRDefault="00D9663E" w:rsidP="00E30877">
      <w:pPr>
        <w:pStyle w:val="Akapitzlist"/>
        <w:widowControl/>
        <w:numPr>
          <w:ilvl w:val="0"/>
          <w:numId w:val="10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2DFB6D59" w14:textId="77777777" w:rsidR="00D9663E" w:rsidRPr="009022E0" w:rsidRDefault="00D9663E" w:rsidP="00E30877">
      <w:pPr>
        <w:pStyle w:val="Akapitzlist"/>
        <w:widowControl/>
        <w:numPr>
          <w:ilvl w:val="0"/>
          <w:numId w:val="10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219EB4C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608A91D5" w14:textId="77777777" w:rsidR="00D9663E" w:rsidRDefault="00D9663E" w:rsidP="00E30877">
      <w:pPr>
        <w:pStyle w:val="Akapitzlist"/>
        <w:widowControl/>
        <w:numPr>
          <w:ilvl w:val="0"/>
          <w:numId w:val="104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3F097A29" w14:textId="77777777" w:rsidR="00D9663E" w:rsidRDefault="00D9663E" w:rsidP="00E30877">
      <w:pPr>
        <w:pStyle w:val="Akapitzlist"/>
        <w:widowControl/>
        <w:numPr>
          <w:ilvl w:val="0"/>
          <w:numId w:val="104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69A0524E" w14:textId="77777777" w:rsidR="00D9663E" w:rsidRPr="009022E0" w:rsidRDefault="00D9663E" w:rsidP="00E30877">
      <w:pPr>
        <w:pStyle w:val="Akapitzlist"/>
        <w:widowControl/>
        <w:numPr>
          <w:ilvl w:val="0"/>
          <w:numId w:val="104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46826B4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14596C3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598438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7D6386E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6E3C401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18736DE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1F4CE029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63404E2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503E08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70CA50A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1C84B877" w14:textId="77777777" w:rsidR="00D9663E" w:rsidRDefault="00D9663E" w:rsidP="00E30877">
      <w:pPr>
        <w:pStyle w:val="Akapitzlist"/>
        <w:widowControl/>
        <w:numPr>
          <w:ilvl w:val="0"/>
          <w:numId w:val="10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2AA55DB6" w14:textId="77777777" w:rsidR="00D9663E" w:rsidRDefault="00D9663E" w:rsidP="00E30877">
      <w:pPr>
        <w:pStyle w:val="Akapitzlist"/>
        <w:widowControl/>
        <w:numPr>
          <w:ilvl w:val="0"/>
          <w:numId w:val="10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2508D69A" w14:textId="77777777" w:rsidR="00D9663E" w:rsidRDefault="00D9663E" w:rsidP="00E30877">
      <w:pPr>
        <w:pStyle w:val="Akapitzlist"/>
        <w:widowControl/>
        <w:numPr>
          <w:ilvl w:val="0"/>
          <w:numId w:val="105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5F1D905C" w14:textId="77777777" w:rsidR="00D9663E" w:rsidRPr="001D0DF5" w:rsidRDefault="00D9663E" w:rsidP="00E30877">
      <w:pPr>
        <w:pStyle w:val="Akapitzlist"/>
        <w:widowControl/>
        <w:numPr>
          <w:ilvl w:val="0"/>
          <w:numId w:val="105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0C37FF0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B3F6EB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2B86F45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735783BE" w14:textId="77777777" w:rsidR="00D9663E" w:rsidRDefault="00D9663E" w:rsidP="00E30877">
      <w:pPr>
        <w:pStyle w:val="Akapitzlist"/>
        <w:widowControl/>
        <w:numPr>
          <w:ilvl w:val="0"/>
          <w:numId w:val="106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7F65F253" w14:textId="77777777" w:rsidR="00D9663E" w:rsidRDefault="00D9663E" w:rsidP="00E30877">
      <w:pPr>
        <w:pStyle w:val="Akapitzlist"/>
        <w:widowControl/>
        <w:numPr>
          <w:ilvl w:val="0"/>
          <w:numId w:val="106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050E6659" w14:textId="77777777" w:rsidR="00D9663E" w:rsidRPr="001D0DF5" w:rsidRDefault="00D9663E" w:rsidP="00E30877">
      <w:pPr>
        <w:pStyle w:val="Akapitzlist"/>
        <w:widowControl/>
        <w:numPr>
          <w:ilvl w:val="0"/>
          <w:numId w:val="106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1479121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03B8BBB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105A1B6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30199B3C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616517A6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7E4926C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57607FB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2C10AC4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16AF0CD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548C928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FDD6F7A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lastRenderedPageBreak/>
        <w:t>Rozdział VI</w:t>
      </w:r>
    </w:p>
    <w:p w14:paraId="5D0A6486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72BF544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110FB5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7387007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1D29902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5E8AECC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12AA36E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270926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529A76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4A07FF0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2FD04707" w14:textId="77777777" w:rsidR="00D9663E" w:rsidRDefault="00D9663E" w:rsidP="00E30877">
      <w:pPr>
        <w:pStyle w:val="Akapitzlist"/>
        <w:widowControl/>
        <w:numPr>
          <w:ilvl w:val="0"/>
          <w:numId w:val="107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64419EF3" w14:textId="77777777" w:rsidR="00D9663E" w:rsidRDefault="00D9663E" w:rsidP="00E30877">
      <w:pPr>
        <w:pStyle w:val="Akapitzlist"/>
        <w:widowControl/>
        <w:numPr>
          <w:ilvl w:val="0"/>
          <w:numId w:val="107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447BAE16" w14:textId="77777777" w:rsidR="00D9663E" w:rsidRPr="002D1A71" w:rsidRDefault="00D9663E" w:rsidP="00E30877">
      <w:pPr>
        <w:pStyle w:val="Akapitzlist"/>
        <w:widowControl/>
        <w:numPr>
          <w:ilvl w:val="0"/>
          <w:numId w:val="107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57D26BB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E7B30A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170598E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4CC8D9B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05654D2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1B00CD5D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08D330C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903A49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0BCD8A8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6747F87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4F13D9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478BEF6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E6BE51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6C4140D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1E61072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0B5CC3BB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0CD9EE0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6B54A4DB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294549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216985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17DE7DB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4D89E65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E558F89" w14:textId="0D1BAA6B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79657654" w14:textId="77777777" w:rsidR="00464983" w:rsidRDefault="00464983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73705A0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7EC53386" w14:textId="6E569583" w:rsidR="00464983" w:rsidRDefault="00464983" w:rsidP="00D9663E">
      <w:pPr>
        <w:widowControl/>
        <w:suppressAutoHyphens w:val="0"/>
        <w:rPr>
          <w:bCs/>
          <w:kern w:val="1"/>
          <w:lang w:eastAsia="en-US"/>
        </w:rPr>
      </w:pPr>
    </w:p>
    <w:p w14:paraId="0AB2A9EB" w14:textId="032D626F" w:rsidR="00464983" w:rsidRDefault="00464983" w:rsidP="00D9663E">
      <w:pPr>
        <w:widowControl/>
        <w:suppressAutoHyphens w:val="0"/>
        <w:rPr>
          <w:bCs/>
          <w:kern w:val="1"/>
          <w:lang w:eastAsia="en-US"/>
        </w:rPr>
      </w:pPr>
    </w:p>
    <w:p w14:paraId="71A4F2D7" w14:textId="6CFD7066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lastRenderedPageBreak/>
        <w:t>Załącznik nr</w:t>
      </w:r>
      <w:r>
        <w:rPr>
          <w:rFonts w:eastAsia="Times New Roman"/>
          <w:kern w:val="0"/>
          <w:sz w:val="20"/>
          <w:szCs w:val="20"/>
        </w:rPr>
        <w:t xml:space="preserve"> 8</w:t>
      </w:r>
    </w:p>
    <w:p w14:paraId="60052800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40DC789E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7F25E96D" w14:textId="650C1F76" w:rsidR="00464983" w:rsidRDefault="00464983" w:rsidP="00464983">
      <w:pPr>
        <w:widowControl/>
        <w:tabs>
          <w:tab w:val="left" w:pos="5820"/>
        </w:tabs>
        <w:suppressAutoHyphens w:val="0"/>
        <w:rPr>
          <w:rFonts w:eastAsia="Times New Roman"/>
          <w:kern w:val="0"/>
        </w:rPr>
      </w:pPr>
    </w:p>
    <w:p w14:paraId="73786A7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6D99BC49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3DD92100" w14:textId="15E2334B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 w:rsidR="00464983">
        <w:rPr>
          <w:rFonts w:eastAsia="Times New Roman"/>
          <w:b/>
          <w:kern w:val="0"/>
        </w:rPr>
        <w:t xml:space="preserve"> NOWE LINIE </w:t>
      </w:r>
    </w:p>
    <w:p w14:paraId="4DD3C6C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07EA37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5517215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40925A68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49A32C4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3E5D01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726C122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37029880" w14:textId="77777777" w:rsidR="00D9663E" w:rsidRDefault="00D9663E" w:rsidP="00E30877">
      <w:pPr>
        <w:pStyle w:val="Akapitzlist"/>
        <w:widowControl/>
        <w:numPr>
          <w:ilvl w:val="0"/>
          <w:numId w:val="10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79A1310D" w14:textId="77777777" w:rsidR="00D9663E" w:rsidRDefault="00D9663E" w:rsidP="00E30877">
      <w:pPr>
        <w:pStyle w:val="Akapitzlist"/>
        <w:widowControl/>
        <w:numPr>
          <w:ilvl w:val="0"/>
          <w:numId w:val="10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37E3B5A9" w14:textId="77777777" w:rsidR="00D9663E" w:rsidRDefault="00D9663E" w:rsidP="00E30877">
      <w:pPr>
        <w:pStyle w:val="Akapitzlist"/>
        <w:widowControl/>
        <w:numPr>
          <w:ilvl w:val="0"/>
          <w:numId w:val="10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35BCEAA3" w14:textId="77777777" w:rsidR="00D9663E" w:rsidRDefault="00D9663E" w:rsidP="00E30877">
      <w:pPr>
        <w:pStyle w:val="Akapitzlist"/>
        <w:widowControl/>
        <w:numPr>
          <w:ilvl w:val="0"/>
          <w:numId w:val="10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2B824BAE" w14:textId="77777777" w:rsidR="00D9663E" w:rsidRPr="00434F1A" w:rsidRDefault="00D9663E" w:rsidP="00E30877">
      <w:pPr>
        <w:pStyle w:val="Akapitzlist"/>
        <w:widowControl/>
        <w:numPr>
          <w:ilvl w:val="0"/>
          <w:numId w:val="10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409E0B3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0A21B90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4AC48FF8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71D4070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E1F04B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3703D018" w14:textId="780D2953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 xml:space="preserve">brzmi: </w:t>
      </w:r>
      <w:r w:rsidR="00464983">
        <w:rPr>
          <w:rFonts w:eastAsia="Times New Roman"/>
          <w:kern w:val="0"/>
        </w:rPr>
        <w:t>Nowe Linie</w:t>
      </w:r>
    </w:p>
    <w:p w14:paraId="285301CF" w14:textId="6A3FF9E2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 w:rsidR="00464983">
        <w:rPr>
          <w:rFonts w:eastAsia="Times New Roman"/>
          <w:kern w:val="0"/>
        </w:rPr>
        <w:t xml:space="preserve">Nowe Linie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13793AE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CD5FF3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28ADDE5E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313884C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049BA5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077DF6A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066CC2E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157E0E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FFA7FC0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68039A6D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6D4831D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5AD1B0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5CF313F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7450DF1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5D8A52D6" w14:textId="77777777" w:rsidR="00D9663E" w:rsidRDefault="00D9663E" w:rsidP="00E30877">
      <w:pPr>
        <w:pStyle w:val="Akapitzlist"/>
        <w:widowControl/>
        <w:numPr>
          <w:ilvl w:val="0"/>
          <w:numId w:val="10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1E98B67C" w14:textId="77777777" w:rsidR="00D9663E" w:rsidRDefault="00D9663E" w:rsidP="00E30877">
      <w:pPr>
        <w:pStyle w:val="Akapitzlist"/>
        <w:widowControl/>
        <w:numPr>
          <w:ilvl w:val="0"/>
          <w:numId w:val="10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639D653F" w14:textId="77777777" w:rsidR="00D9663E" w:rsidRDefault="00D9663E" w:rsidP="00E30877">
      <w:pPr>
        <w:pStyle w:val="Akapitzlist"/>
        <w:widowControl/>
        <w:numPr>
          <w:ilvl w:val="0"/>
          <w:numId w:val="10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2842168D" w14:textId="77777777" w:rsidR="00D9663E" w:rsidRDefault="00D9663E" w:rsidP="00E30877">
      <w:pPr>
        <w:pStyle w:val="Akapitzlist"/>
        <w:widowControl/>
        <w:numPr>
          <w:ilvl w:val="0"/>
          <w:numId w:val="10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0A67F1F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50B998C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4. Bierne i czynne prawo wyborcze w wyborach sołtysa i rady sołeckiej przysługuje mieszkańcom sołectwa uprawnionym do udziału w wyborach do Sejmu.</w:t>
      </w:r>
    </w:p>
    <w:p w14:paraId="7B269ED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13A7D5A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28BC28C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5575549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113A7607" w14:textId="77777777" w:rsidR="00D9663E" w:rsidRDefault="00D9663E" w:rsidP="00E30877">
      <w:pPr>
        <w:pStyle w:val="Akapitzlist"/>
        <w:widowControl/>
        <w:numPr>
          <w:ilvl w:val="0"/>
          <w:numId w:val="110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0ACEB03B" w14:textId="77777777" w:rsidR="00D9663E" w:rsidRDefault="00D9663E" w:rsidP="00E30877">
      <w:pPr>
        <w:pStyle w:val="Akapitzlist"/>
        <w:widowControl/>
        <w:numPr>
          <w:ilvl w:val="0"/>
          <w:numId w:val="110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364B7810" w14:textId="77777777" w:rsidR="00D9663E" w:rsidRPr="009022E0" w:rsidRDefault="00D9663E" w:rsidP="00E30877">
      <w:pPr>
        <w:pStyle w:val="Akapitzlist"/>
        <w:widowControl/>
        <w:numPr>
          <w:ilvl w:val="0"/>
          <w:numId w:val="110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0849D33C" w14:textId="77777777" w:rsidR="00D9663E" w:rsidRDefault="00D9663E" w:rsidP="00E30877">
      <w:pPr>
        <w:pStyle w:val="Akapitzlist"/>
        <w:widowControl/>
        <w:numPr>
          <w:ilvl w:val="0"/>
          <w:numId w:val="110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13395AF9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1A63C27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0276DE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03AFEC4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0F07D32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3A3B8CD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1995E9D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27385F8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38B4AA8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05FE247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01CA41B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474740A6" w14:textId="652C1474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7199362" w14:textId="5B38105C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0D879A2" w14:textId="77777777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3880B3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7</w:t>
      </w:r>
    </w:p>
    <w:p w14:paraId="6523A8A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24090C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0A2970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72E068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260D923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71AEE56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5DA46F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084AC0E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36D6714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5BC455B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1619D5D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782CF9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7063519C" w14:textId="77777777" w:rsidR="00D9663E" w:rsidRDefault="00D9663E" w:rsidP="00E30877">
      <w:pPr>
        <w:pStyle w:val="Akapitzlist"/>
        <w:widowControl/>
        <w:numPr>
          <w:ilvl w:val="0"/>
          <w:numId w:val="111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2D3EB899" w14:textId="77777777" w:rsidR="00D9663E" w:rsidRDefault="00D9663E" w:rsidP="00E30877">
      <w:pPr>
        <w:pStyle w:val="Akapitzlist"/>
        <w:widowControl/>
        <w:numPr>
          <w:ilvl w:val="0"/>
          <w:numId w:val="111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5A3C80D9" w14:textId="77777777" w:rsidR="00D9663E" w:rsidRDefault="00D9663E" w:rsidP="00E30877">
      <w:pPr>
        <w:pStyle w:val="Akapitzlist"/>
        <w:widowControl/>
        <w:numPr>
          <w:ilvl w:val="0"/>
          <w:numId w:val="111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5E27F8AB" w14:textId="77777777" w:rsidR="00D9663E" w:rsidRDefault="00D9663E" w:rsidP="00E30877">
      <w:pPr>
        <w:pStyle w:val="Akapitzlist"/>
        <w:widowControl/>
        <w:numPr>
          <w:ilvl w:val="0"/>
          <w:numId w:val="111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3E7BB148" w14:textId="77777777" w:rsidR="00D9663E" w:rsidRPr="00D94A13" w:rsidRDefault="00D9663E" w:rsidP="00E30877">
      <w:pPr>
        <w:pStyle w:val="Akapitzlist"/>
        <w:widowControl/>
        <w:numPr>
          <w:ilvl w:val="0"/>
          <w:numId w:val="111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2A4CE5F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631FAB5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50FC3A2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7501AC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571FFCA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012BE9D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0CB66A72" w14:textId="33624A2A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5CC3F8C9" w14:textId="77777777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D1E57A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014940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507F3B6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3C1722C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E9F15BF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18122338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0ADDE53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DAF994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5498A71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7F4E025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EBC317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44C2CA9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7FE308C0" w14:textId="77777777" w:rsidR="00D9663E" w:rsidRDefault="00D9663E" w:rsidP="00E30877">
      <w:pPr>
        <w:pStyle w:val="Akapitzlist"/>
        <w:widowControl/>
        <w:numPr>
          <w:ilvl w:val="0"/>
          <w:numId w:val="11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43D39E4B" w14:textId="77777777" w:rsidR="00D9663E" w:rsidRDefault="00D9663E" w:rsidP="00E30877">
      <w:pPr>
        <w:pStyle w:val="Akapitzlist"/>
        <w:widowControl/>
        <w:numPr>
          <w:ilvl w:val="0"/>
          <w:numId w:val="11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286C767E" w14:textId="77777777" w:rsidR="00D9663E" w:rsidRDefault="00D9663E" w:rsidP="00E30877">
      <w:pPr>
        <w:pStyle w:val="Akapitzlist"/>
        <w:widowControl/>
        <w:numPr>
          <w:ilvl w:val="0"/>
          <w:numId w:val="20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640A920B" w14:textId="77777777" w:rsidR="00D9663E" w:rsidRDefault="00D9663E" w:rsidP="00E30877">
      <w:pPr>
        <w:pStyle w:val="Akapitzlist"/>
        <w:widowControl/>
        <w:numPr>
          <w:ilvl w:val="0"/>
          <w:numId w:val="20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04919AC6" w14:textId="77777777" w:rsidR="00D9663E" w:rsidRDefault="00D9663E" w:rsidP="00E30877">
      <w:pPr>
        <w:pStyle w:val="Akapitzlist"/>
        <w:widowControl/>
        <w:numPr>
          <w:ilvl w:val="0"/>
          <w:numId w:val="20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60EB4B2F" w14:textId="77777777" w:rsidR="00D9663E" w:rsidRDefault="00D9663E" w:rsidP="00E30877">
      <w:pPr>
        <w:pStyle w:val="Akapitzlist"/>
        <w:widowControl/>
        <w:numPr>
          <w:ilvl w:val="0"/>
          <w:numId w:val="20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3DB03F30" w14:textId="77777777" w:rsidR="00D9663E" w:rsidRDefault="00D9663E" w:rsidP="00E30877">
      <w:pPr>
        <w:pStyle w:val="Akapitzlist"/>
        <w:widowControl/>
        <w:numPr>
          <w:ilvl w:val="0"/>
          <w:numId w:val="11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2D74EA9B" w14:textId="77777777" w:rsidR="00D9663E" w:rsidRDefault="00D9663E" w:rsidP="00E30877">
      <w:pPr>
        <w:pStyle w:val="Akapitzlist"/>
        <w:widowControl/>
        <w:numPr>
          <w:ilvl w:val="0"/>
          <w:numId w:val="20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795911CC" w14:textId="77777777" w:rsidR="00D9663E" w:rsidRPr="00142DCB" w:rsidRDefault="00D9663E" w:rsidP="00E30877">
      <w:pPr>
        <w:pStyle w:val="Akapitzlist"/>
        <w:widowControl/>
        <w:numPr>
          <w:ilvl w:val="0"/>
          <w:numId w:val="20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690CC8F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2A87010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18402E96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7147E251" w14:textId="77777777" w:rsidR="00D9663E" w:rsidRDefault="00D9663E" w:rsidP="00E30877">
      <w:pPr>
        <w:pStyle w:val="Akapitzlist"/>
        <w:widowControl/>
        <w:numPr>
          <w:ilvl w:val="0"/>
          <w:numId w:val="11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6DC2359C" w14:textId="77777777" w:rsidR="00D9663E" w:rsidRPr="00142DCB" w:rsidRDefault="00D9663E" w:rsidP="00E30877">
      <w:pPr>
        <w:pStyle w:val="Akapitzlist"/>
        <w:widowControl/>
        <w:numPr>
          <w:ilvl w:val="0"/>
          <w:numId w:val="11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4E8F88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73878B0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1EE91E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2860CBB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2473580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78043797" w14:textId="77777777" w:rsidR="00D9663E" w:rsidRDefault="00D9663E" w:rsidP="00E30877">
      <w:pPr>
        <w:pStyle w:val="Akapitzlist"/>
        <w:widowControl/>
        <w:numPr>
          <w:ilvl w:val="0"/>
          <w:numId w:val="11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54D58727" w14:textId="77777777" w:rsidR="00D9663E" w:rsidRDefault="00D9663E" w:rsidP="00E30877">
      <w:pPr>
        <w:pStyle w:val="Akapitzlist"/>
        <w:widowControl/>
        <w:numPr>
          <w:ilvl w:val="0"/>
          <w:numId w:val="11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1EAEC135" w14:textId="77777777" w:rsidR="00D9663E" w:rsidRPr="00142DCB" w:rsidRDefault="00D9663E" w:rsidP="00E30877">
      <w:pPr>
        <w:pStyle w:val="Akapitzlist"/>
        <w:widowControl/>
        <w:numPr>
          <w:ilvl w:val="0"/>
          <w:numId w:val="11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3136C02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C76975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0C9807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3F7787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67A90A9D" w14:textId="77777777" w:rsidR="00D9663E" w:rsidRDefault="00D9663E" w:rsidP="00E30877">
      <w:pPr>
        <w:pStyle w:val="Akapitzlist"/>
        <w:widowControl/>
        <w:numPr>
          <w:ilvl w:val="0"/>
          <w:numId w:val="11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5B092617" w14:textId="77777777" w:rsidR="00D9663E" w:rsidRDefault="00D9663E" w:rsidP="00E30877">
      <w:pPr>
        <w:pStyle w:val="Akapitzlist"/>
        <w:widowControl/>
        <w:numPr>
          <w:ilvl w:val="0"/>
          <w:numId w:val="11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09072044" w14:textId="77777777" w:rsidR="00D9663E" w:rsidRDefault="00D9663E" w:rsidP="00E30877">
      <w:pPr>
        <w:pStyle w:val="Akapitzlist"/>
        <w:widowControl/>
        <w:numPr>
          <w:ilvl w:val="0"/>
          <w:numId w:val="11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716D975C" w14:textId="77777777" w:rsidR="00D9663E" w:rsidRDefault="00D9663E" w:rsidP="00E30877">
      <w:pPr>
        <w:pStyle w:val="Akapitzlist"/>
        <w:widowControl/>
        <w:numPr>
          <w:ilvl w:val="0"/>
          <w:numId w:val="11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14548947" w14:textId="77777777" w:rsidR="00D9663E" w:rsidRDefault="00D9663E" w:rsidP="00E30877">
      <w:pPr>
        <w:pStyle w:val="Akapitzlist"/>
        <w:widowControl/>
        <w:numPr>
          <w:ilvl w:val="0"/>
          <w:numId w:val="11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0A232F27" w14:textId="77777777" w:rsidR="00D9663E" w:rsidRDefault="00D9663E" w:rsidP="00E30877">
      <w:pPr>
        <w:pStyle w:val="Akapitzlist"/>
        <w:widowControl/>
        <w:numPr>
          <w:ilvl w:val="0"/>
          <w:numId w:val="115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02D4B427" w14:textId="77777777" w:rsidR="00D9663E" w:rsidRPr="00142DCB" w:rsidRDefault="00D9663E" w:rsidP="00E30877">
      <w:pPr>
        <w:pStyle w:val="Akapitzlist"/>
        <w:widowControl/>
        <w:numPr>
          <w:ilvl w:val="0"/>
          <w:numId w:val="11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350FEC7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3EF0A40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0D23E0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0CA2219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42EFFE57" w14:textId="77777777" w:rsidR="00D9663E" w:rsidRDefault="00D9663E" w:rsidP="00E30877">
      <w:pPr>
        <w:pStyle w:val="Akapitzlist"/>
        <w:widowControl/>
        <w:numPr>
          <w:ilvl w:val="0"/>
          <w:numId w:val="11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0BFD30F1" w14:textId="77777777" w:rsidR="00D9663E" w:rsidRDefault="00D9663E" w:rsidP="00E30877">
      <w:pPr>
        <w:pStyle w:val="Akapitzlist"/>
        <w:widowControl/>
        <w:numPr>
          <w:ilvl w:val="0"/>
          <w:numId w:val="11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0B4B3F28" w14:textId="77777777" w:rsidR="00D9663E" w:rsidRDefault="00D9663E" w:rsidP="00E30877">
      <w:pPr>
        <w:pStyle w:val="Akapitzlist"/>
        <w:widowControl/>
        <w:numPr>
          <w:ilvl w:val="0"/>
          <w:numId w:val="11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60C29E72" w14:textId="77777777" w:rsidR="00D9663E" w:rsidRDefault="00D9663E" w:rsidP="00E30877">
      <w:pPr>
        <w:pStyle w:val="Akapitzlist"/>
        <w:widowControl/>
        <w:numPr>
          <w:ilvl w:val="0"/>
          <w:numId w:val="116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25456F1B" w14:textId="77777777" w:rsidR="00D9663E" w:rsidRPr="00464CB2" w:rsidRDefault="00D9663E" w:rsidP="00E30877">
      <w:pPr>
        <w:pStyle w:val="Akapitzlist"/>
        <w:widowControl/>
        <w:numPr>
          <w:ilvl w:val="0"/>
          <w:numId w:val="116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73C423A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6992E3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7D8DC3F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42A40DCF" w14:textId="77777777" w:rsidR="00D9663E" w:rsidRDefault="00D9663E" w:rsidP="00E30877">
      <w:pPr>
        <w:pStyle w:val="Akapitzlist"/>
        <w:widowControl/>
        <w:numPr>
          <w:ilvl w:val="0"/>
          <w:numId w:val="117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2AB29CD6" w14:textId="77777777" w:rsidR="00D9663E" w:rsidRDefault="00D9663E" w:rsidP="00E30877">
      <w:pPr>
        <w:pStyle w:val="Akapitzlist"/>
        <w:widowControl/>
        <w:numPr>
          <w:ilvl w:val="0"/>
          <w:numId w:val="117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21378108" w14:textId="77777777" w:rsidR="00D9663E" w:rsidRPr="00464CB2" w:rsidRDefault="00D9663E" w:rsidP="00E30877">
      <w:pPr>
        <w:pStyle w:val="Akapitzlist"/>
        <w:widowControl/>
        <w:numPr>
          <w:ilvl w:val="0"/>
          <w:numId w:val="117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695DC7B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4DC410C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75C44C7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06B6C84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2D2E0B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A72B70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7DE5198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5912406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2C3D1412" w14:textId="77777777" w:rsidR="00D9663E" w:rsidRDefault="00D9663E" w:rsidP="00E30877">
      <w:pPr>
        <w:pStyle w:val="Akapitzlist"/>
        <w:widowControl/>
        <w:numPr>
          <w:ilvl w:val="0"/>
          <w:numId w:val="11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3E37C4EA" w14:textId="77777777" w:rsidR="00D9663E" w:rsidRDefault="00D9663E" w:rsidP="00E30877">
      <w:pPr>
        <w:pStyle w:val="Akapitzlist"/>
        <w:widowControl/>
        <w:numPr>
          <w:ilvl w:val="0"/>
          <w:numId w:val="11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7C8A1EB2" w14:textId="77777777" w:rsidR="00D9663E" w:rsidRDefault="00D9663E" w:rsidP="00E30877">
      <w:pPr>
        <w:pStyle w:val="Akapitzlist"/>
        <w:widowControl/>
        <w:numPr>
          <w:ilvl w:val="0"/>
          <w:numId w:val="11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59C87CC3" w14:textId="77777777" w:rsidR="00D9663E" w:rsidRDefault="00D9663E" w:rsidP="00E30877">
      <w:pPr>
        <w:pStyle w:val="Akapitzlist"/>
        <w:widowControl/>
        <w:numPr>
          <w:ilvl w:val="0"/>
          <w:numId w:val="11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7B67267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F3BBD6F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71DF1E4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179919D5" w14:textId="77777777" w:rsidR="00D9663E" w:rsidRDefault="00D9663E" w:rsidP="00E30877">
      <w:pPr>
        <w:pStyle w:val="Akapitzlist"/>
        <w:widowControl/>
        <w:numPr>
          <w:ilvl w:val="0"/>
          <w:numId w:val="119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6780AF0F" w14:textId="77777777" w:rsidR="00D9663E" w:rsidRDefault="00D9663E" w:rsidP="00E30877">
      <w:pPr>
        <w:pStyle w:val="Akapitzlist"/>
        <w:widowControl/>
        <w:numPr>
          <w:ilvl w:val="0"/>
          <w:numId w:val="11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4EC8B282" w14:textId="77777777" w:rsidR="00D9663E" w:rsidRDefault="00D9663E" w:rsidP="00E30877">
      <w:pPr>
        <w:pStyle w:val="Akapitzlist"/>
        <w:widowControl/>
        <w:numPr>
          <w:ilvl w:val="0"/>
          <w:numId w:val="119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0474F9D3" w14:textId="77777777" w:rsidR="00D9663E" w:rsidRPr="009022E0" w:rsidRDefault="00D9663E" w:rsidP="00E30877">
      <w:pPr>
        <w:pStyle w:val="Akapitzlist"/>
        <w:widowControl/>
        <w:numPr>
          <w:ilvl w:val="0"/>
          <w:numId w:val="119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16A0C9E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316E69E0" w14:textId="77777777" w:rsidR="00D9663E" w:rsidRDefault="00D9663E" w:rsidP="00E30877">
      <w:pPr>
        <w:pStyle w:val="Akapitzlist"/>
        <w:widowControl/>
        <w:numPr>
          <w:ilvl w:val="0"/>
          <w:numId w:val="12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73E090BC" w14:textId="77777777" w:rsidR="00D9663E" w:rsidRDefault="00D9663E" w:rsidP="00E30877">
      <w:pPr>
        <w:pStyle w:val="Akapitzlist"/>
        <w:widowControl/>
        <w:numPr>
          <w:ilvl w:val="0"/>
          <w:numId w:val="12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091D7EC0" w14:textId="77777777" w:rsidR="00D9663E" w:rsidRPr="009022E0" w:rsidRDefault="00D9663E" w:rsidP="00E30877">
      <w:pPr>
        <w:pStyle w:val="Akapitzlist"/>
        <w:widowControl/>
        <w:numPr>
          <w:ilvl w:val="0"/>
          <w:numId w:val="12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4B94485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12A915F8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BBC7A1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08A4007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16B2E638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6836B80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163EBB8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7FAD4C2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650A9F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4F959BE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398A128E" w14:textId="77777777" w:rsidR="00D9663E" w:rsidRDefault="00D9663E" w:rsidP="00E30877">
      <w:pPr>
        <w:pStyle w:val="Akapitzlist"/>
        <w:widowControl/>
        <w:numPr>
          <w:ilvl w:val="0"/>
          <w:numId w:val="121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00F6A92E" w14:textId="77777777" w:rsidR="00D9663E" w:rsidRDefault="00D9663E" w:rsidP="00E30877">
      <w:pPr>
        <w:pStyle w:val="Akapitzlist"/>
        <w:widowControl/>
        <w:numPr>
          <w:ilvl w:val="0"/>
          <w:numId w:val="121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11C50A27" w14:textId="77777777" w:rsidR="00D9663E" w:rsidRDefault="00D9663E" w:rsidP="00E30877">
      <w:pPr>
        <w:pStyle w:val="Akapitzlist"/>
        <w:widowControl/>
        <w:numPr>
          <w:ilvl w:val="0"/>
          <w:numId w:val="121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4F2335BD" w14:textId="77777777" w:rsidR="00D9663E" w:rsidRPr="001D0DF5" w:rsidRDefault="00D9663E" w:rsidP="00E30877">
      <w:pPr>
        <w:pStyle w:val="Akapitzlist"/>
        <w:widowControl/>
        <w:numPr>
          <w:ilvl w:val="0"/>
          <w:numId w:val="121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14D1622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3FAF1CB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3BEDEC0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3183B370" w14:textId="77777777" w:rsidR="00D9663E" w:rsidRDefault="00D9663E" w:rsidP="00E30877">
      <w:pPr>
        <w:pStyle w:val="Akapitzlist"/>
        <w:widowControl/>
        <w:numPr>
          <w:ilvl w:val="0"/>
          <w:numId w:val="122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248797B2" w14:textId="77777777" w:rsidR="00D9663E" w:rsidRDefault="00D9663E" w:rsidP="00E30877">
      <w:pPr>
        <w:pStyle w:val="Akapitzlist"/>
        <w:widowControl/>
        <w:numPr>
          <w:ilvl w:val="0"/>
          <w:numId w:val="122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00D35080" w14:textId="77777777" w:rsidR="00D9663E" w:rsidRPr="001D0DF5" w:rsidRDefault="00D9663E" w:rsidP="00E30877">
      <w:pPr>
        <w:pStyle w:val="Akapitzlist"/>
        <w:widowControl/>
        <w:numPr>
          <w:ilvl w:val="0"/>
          <w:numId w:val="122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45C3E0E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069772F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B22D88D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02DAA378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18BDEB04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48EDC9A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655EDEC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0395EFA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2A16E42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4B3C99B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EE2F07A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lastRenderedPageBreak/>
        <w:t>Rozdział VI</w:t>
      </w:r>
    </w:p>
    <w:p w14:paraId="13306C16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43AF53E5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832521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7D84AE7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6625470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3F23661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4C1116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4692DD1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B38EB9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21B2BBB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60D88711" w14:textId="77777777" w:rsidR="00D9663E" w:rsidRDefault="00D9663E" w:rsidP="00E30877">
      <w:pPr>
        <w:pStyle w:val="Akapitzlist"/>
        <w:widowControl/>
        <w:numPr>
          <w:ilvl w:val="0"/>
          <w:numId w:val="123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6DC26F5D" w14:textId="77777777" w:rsidR="00D9663E" w:rsidRDefault="00D9663E" w:rsidP="00E30877">
      <w:pPr>
        <w:pStyle w:val="Akapitzlist"/>
        <w:widowControl/>
        <w:numPr>
          <w:ilvl w:val="0"/>
          <w:numId w:val="123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57373AF8" w14:textId="77777777" w:rsidR="00D9663E" w:rsidRPr="002D1A71" w:rsidRDefault="00D9663E" w:rsidP="00E30877">
      <w:pPr>
        <w:pStyle w:val="Akapitzlist"/>
        <w:widowControl/>
        <w:numPr>
          <w:ilvl w:val="0"/>
          <w:numId w:val="123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7CDE236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101AC3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6838AC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61518595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F7E81E5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0349DCBA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43A5775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DDFAE5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4930A58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6A4C4A3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0BC930E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4066A60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CFB26C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0A0BF69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07FFC5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7A3D97F5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7FB8F10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78AC126E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7C4BF9F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9C0C00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4292F9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1B83F93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0FD85B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0900385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17AFEFA3" w14:textId="687E408A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4E7ECD4B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483DAC2F" w14:textId="170A1E09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lastRenderedPageBreak/>
        <w:t>Załącznik nr</w:t>
      </w:r>
      <w:r>
        <w:rPr>
          <w:rFonts w:eastAsia="Times New Roman"/>
          <w:kern w:val="0"/>
          <w:sz w:val="20"/>
          <w:szCs w:val="20"/>
        </w:rPr>
        <w:t xml:space="preserve"> 9</w:t>
      </w:r>
    </w:p>
    <w:p w14:paraId="01037526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7CB1DFC2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5C3080E1" w14:textId="4EE21514" w:rsidR="00D9663E" w:rsidRPr="00434F1A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4BCD2A8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8E5616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32D55BAB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3E2A8703" w14:textId="07F87D83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 xml:space="preserve">SOŁECTWA </w:t>
      </w:r>
      <w:r w:rsidR="00464983" w:rsidRPr="00464983">
        <w:rPr>
          <w:rFonts w:eastAsia="Times New Roman"/>
          <w:b/>
          <w:bCs/>
          <w:kern w:val="0"/>
        </w:rPr>
        <w:t>NOWE CHRAPOWO</w:t>
      </w:r>
    </w:p>
    <w:p w14:paraId="008A5A68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6BAF2D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D03F322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7B934567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5BDA696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50A0D9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4DB8927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3CD841BD" w14:textId="77777777" w:rsidR="00D9663E" w:rsidRDefault="00D9663E" w:rsidP="00E30877">
      <w:pPr>
        <w:pStyle w:val="Akapitzlist"/>
        <w:widowControl/>
        <w:numPr>
          <w:ilvl w:val="0"/>
          <w:numId w:val="124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4F5ECD52" w14:textId="77777777" w:rsidR="00D9663E" w:rsidRDefault="00D9663E" w:rsidP="00E30877">
      <w:pPr>
        <w:pStyle w:val="Akapitzlist"/>
        <w:widowControl/>
        <w:numPr>
          <w:ilvl w:val="0"/>
          <w:numId w:val="124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02F79E95" w14:textId="77777777" w:rsidR="00D9663E" w:rsidRDefault="00D9663E" w:rsidP="00E30877">
      <w:pPr>
        <w:pStyle w:val="Akapitzlist"/>
        <w:widowControl/>
        <w:numPr>
          <w:ilvl w:val="0"/>
          <w:numId w:val="124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708B5ACC" w14:textId="77777777" w:rsidR="00D9663E" w:rsidRDefault="00D9663E" w:rsidP="00E30877">
      <w:pPr>
        <w:pStyle w:val="Akapitzlist"/>
        <w:widowControl/>
        <w:numPr>
          <w:ilvl w:val="0"/>
          <w:numId w:val="124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2D272572" w14:textId="77777777" w:rsidR="00D9663E" w:rsidRPr="00434F1A" w:rsidRDefault="00D9663E" w:rsidP="00E30877">
      <w:pPr>
        <w:pStyle w:val="Akapitzlist"/>
        <w:widowControl/>
        <w:numPr>
          <w:ilvl w:val="0"/>
          <w:numId w:val="124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51D44F0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58E84D0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62DFFA0E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4588D63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D8F8BE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76F6B0B2" w14:textId="3457525A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 xml:space="preserve">brzmi: </w:t>
      </w:r>
      <w:r w:rsidR="00464983">
        <w:rPr>
          <w:rFonts w:eastAsia="Times New Roman"/>
          <w:kern w:val="0"/>
        </w:rPr>
        <w:t>Nowe Chrapowo</w:t>
      </w:r>
    </w:p>
    <w:p w14:paraId="70E59B11" w14:textId="774A8DE6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 w:rsidR="00464983">
        <w:rPr>
          <w:rFonts w:eastAsia="Times New Roman"/>
          <w:kern w:val="0"/>
        </w:rPr>
        <w:t xml:space="preserve">Nowe Chrapowo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337AC5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7F78FC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3F5280D5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5B253B2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E5C185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6E1ED07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2F315A8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136A9E2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C40E420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607C89CC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24BF3FC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7FED25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65D8490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3576107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0D639D26" w14:textId="77777777" w:rsidR="00D9663E" w:rsidRDefault="00D9663E" w:rsidP="00E30877">
      <w:pPr>
        <w:pStyle w:val="Akapitzlist"/>
        <w:widowControl/>
        <w:numPr>
          <w:ilvl w:val="0"/>
          <w:numId w:val="12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41907972" w14:textId="77777777" w:rsidR="00D9663E" w:rsidRDefault="00D9663E" w:rsidP="00E30877">
      <w:pPr>
        <w:pStyle w:val="Akapitzlist"/>
        <w:widowControl/>
        <w:numPr>
          <w:ilvl w:val="0"/>
          <w:numId w:val="12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5E8FDE8F" w14:textId="77777777" w:rsidR="00D9663E" w:rsidRDefault="00D9663E" w:rsidP="00E30877">
      <w:pPr>
        <w:pStyle w:val="Akapitzlist"/>
        <w:widowControl/>
        <w:numPr>
          <w:ilvl w:val="0"/>
          <w:numId w:val="12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5059ED1D" w14:textId="77777777" w:rsidR="00D9663E" w:rsidRDefault="00D9663E" w:rsidP="00E30877">
      <w:pPr>
        <w:pStyle w:val="Akapitzlist"/>
        <w:widowControl/>
        <w:numPr>
          <w:ilvl w:val="0"/>
          <w:numId w:val="125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24EA51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4C3AA97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Bierne i czynne prawo wyborcze w wyborach sołtysa i rady sołeckiej przysługuje mieszkańcom sołectwa uprawnionym do udziału w wyborach do Sejmu.</w:t>
      </w:r>
    </w:p>
    <w:p w14:paraId="0183DEB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3B0424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28F116D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4406AB0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4EDCBCE1" w14:textId="77777777" w:rsidR="00D9663E" w:rsidRDefault="00D9663E" w:rsidP="00E30877">
      <w:pPr>
        <w:pStyle w:val="Akapitzlist"/>
        <w:widowControl/>
        <w:numPr>
          <w:ilvl w:val="0"/>
          <w:numId w:val="12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0546F58F" w14:textId="77777777" w:rsidR="00D9663E" w:rsidRDefault="00D9663E" w:rsidP="00E30877">
      <w:pPr>
        <w:pStyle w:val="Akapitzlist"/>
        <w:widowControl/>
        <w:numPr>
          <w:ilvl w:val="0"/>
          <w:numId w:val="12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0E471F0E" w14:textId="77777777" w:rsidR="00D9663E" w:rsidRPr="009022E0" w:rsidRDefault="00D9663E" w:rsidP="00E30877">
      <w:pPr>
        <w:pStyle w:val="Akapitzlist"/>
        <w:widowControl/>
        <w:numPr>
          <w:ilvl w:val="0"/>
          <w:numId w:val="12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597F2717" w14:textId="77777777" w:rsidR="00D9663E" w:rsidRDefault="00D9663E" w:rsidP="00E30877">
      <w:pPr>
        <w:pStyle w:val="Akapitzlist"/>
        <w:widowControl/>
        <w:numPr>
          <w:ilvl w:val="0"/>
          <w:numId w:val="12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7E0B705F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17E2F69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91B692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2B9DFC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66FF97F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76764DC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3391A93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7615CDE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3D888A0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3A24257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17BDB71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6425F96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FDD843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7</w:t>
      </w:r>
    </w:p>
    <w:p w14:paraId="1024FF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7679176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1E84B5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643D31A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1AA7E37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35CEEE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5EAEF79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795E45F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30AFA95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5E01464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71F2D8E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0C78FD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18B324E1" w14:textId="77777777" w:rsidR="00D9663E" w:rsidRDefault="00D9663E" w:rsidP="00E30877">
      <w:pPr>
        <w:pStyle w:val="Akapitzlist"/>
        <w:widowControl/>
        <w:numPr>
          <w:ilvl w:val="0"/>
          <w:numId w:val="127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2B9A77CC" w14:textId="77777777" w:rsidR="00D9663E" w:rsidRDefault="00D9663E" w:rsidP="00E30877">
      <w:pPr>
        <w:pStyle w:val="Akapitzlist"/>
        <w:widowControl/>
        <w:numPr>
          <w:ilvl w:val="0"/>
          <w:numId w:val="127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5FF29F74" w14:textId="77777777" w:rsidR="00D9663E" w:rsidRDefault="00D9663E" w:rsidP="00E30877">
      <w:pPr>
        <w:pStyle w:val="Akapitzlist"/>
        <w:widowControl/>
        <w:numPr>
          <w:ilvl w:val="0"/>
          <w:numId w:val="127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79DC16E1" w14:textId="77777777" w:rsidR="00D9663E" w:rsidRDefault="00D9663E" w:rsidP="00E30877">
      <w:pPr>
        <w:pStyle w:val="Akapitzlist"/>
        <w:widowControl/>
        <w:numPr>
          <w:ilvl w:val="0"/>
          <w:numId w:val="127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0B66AB9B" w14:textId="77777777" w:rsidR="00D9663E" w:rsidRPr="00D94A13" w:rsidRDefault="00D9663E" w:rsidP="00E30877">
      <w:pPr>
        <w:pStyle w:val="Akapitzlist"/>
        <w:widowControl/>
        <w:numPr>
          <w:ilvl w:val="0"/>
          <w:numId w:val="127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7CD202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1FA91F0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36193F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19B06B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335E276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3E1A4A6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11A40D7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5DA491F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D81DDB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4A22CB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33E140A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379F62C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58E5D5F7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044E58B9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CAE6B9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5A61D35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75F5DB3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3E7BDA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1C64508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4F71BA7C" w14:textId="77777777" w:rsidR="00D9663E" w:rsidRDefault="00D9663E" w:rsidP="00E30877">
      <w:pPr>
        <w:pStyle w:val="Akapitzlist"/>
        <w:widowControl/>
        <w:numPr>
          <w:ilvl w:val="0"/>
          <w:numId w:val="128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590BFB6A" w14:textId="77777777" w:rsidR="00D9663E" w:rsidRDefault="00D9663E" w:rsidP="00E30877">
      <w:pPr>
        <w:pStyle w:val="Akapitzlist"/>
        <w:widowControl/>
        <w:numPr>
          <w:ilvl w:val="0"/>
          <w:numId w:val="128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3BB8FF94" w14:textId="77777777" w:rsidR="00D9663E" w:rsidRDefault="00D9663E" w:rsidP="00E30877">
      <w:pPr>
        <w:pStyle w:val="Akapitzlist"/>
        <w:widowControl/>
        <w:numPr>
          <w:ilvl w:val="0"/>
          <w:numId w:val="12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4331A416" w14:textId="77777777" w:rsidR="00D9663E" w:rsidRDefault="00D9663E" w:rsidP="00E30877">
      <w:pPr>
        <w:pStyle w:val="Akapitzlist"/>
        <w:widowControl/>
        <w:numPr>
          <w:ilvl w:val="0"/>
          <w:numId w:val="12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6270B93B" w14:textId="77777777" w:rsidR="00D9663E" w:rsidRDefault="00D9663E" w:rsidP="00E30877">
      <w:pPr>
        <w:pStyle w:val="Akapitzlist"/>
        <w:widowControl/>
        <w:numPr>
          <w:ilvl w:val="0"/>
          <w:numId w:val="12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197EF317" w14:textId="77777777" w:rsidR="00D9663E" w:rsidRDefault="00D9663E" w:rsidP="00E30877">
      <w:pPr>
        <w:pStyle w:val="Akapitzlist"/>
        <w:widowControl/>
        <w:numPr>
          <w:ilvl w:val="0"/>
          <w:numId w:val="129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364066FD" w14:textId="77777777" w:rsidR="00D9663E" w:rsidRDefault="00D9663E" w:rsidP="00E30877">
      <w:pPr>
        <w:pStyle w:val="Akapitzlist"/>
        <w:widowControl/>
        <w:numPr>
          <w:ilvl w:val="0"/>
          <w:numId w:val="128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5FBBC323" w14:textId="77777777" w:rsidR="00D9663E" w:rsidRDefault="00D9663E" w:rsidP="00E30877">
      <w:pPr>
        <w:pStyle w:val="Akapitzlist"/>
        <w:widowControl/>
        <w:numPr>
          <w:ilvl w:val="0"/>
          <w:numId w:val="1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4139FDA4" w14:textId="77777777" w:rsidR="00D9663E" w:rsidRPr="00142DCB" w:rsidRDefault="00D9663E" w:rsidP="00E30877">
      <w:pPr>
        <w:pStyle w:val="Akapitzlist"/>
        <w:widowControl/>
        <w:numPr>
          <w:ilvl w:val="0"/>
          <w:numId w:val="130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68C453F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4ED53CC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658ABF7E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16E12D00" w14:textId="77777777" w:rsidR="00D9663E" w:rsidRDefault="00D9663E" w:rsidP="00E30877">
      <w:pPr>
        <w:pStyle w:val="Akapitzlist"/>
        <w:widowControl/>
        <w:numPr>
          <w:ilvl w:val="0"/>
          <w:numId w:val="13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578825E0" w14:textId="77777777" w:rsidR="00D9663E" w:rsidRPr="00142DCB" w:rsidRDefault="00D9663E" w:rsidP="00E30877">
      <w:pPr>
        <w:pStyle w:val="Akapitzlist"/>
        <w:widowControl/>
        <w:numPr>
          <w:ilvl w:val="0"/>
          <w:numId w:val="13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1D21EA2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3920A39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430FEB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56A8C66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23CFB33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721BD485" w14:textId="77777777" w:rsidR="00D9663E" w:rsidRDefault="00D9663E" w:rsidP="00E30877">
      <w:pPr>
        <w:pStyle w:val="Akapitzlist"/>
        <w:widowControl/>
        <w:numPr>
          <w:ilvl w:val="0"/>
          <w:numId w:val="13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30B4D659" w14:textId="77777777" w:rsidR="00D9663E" w:rsidRDefault="00D9663E" w:rsidP="00E30877">
      <w:pPr>
        <w:pStyle w:val="Akapitzlist"/>
        <w:widowControl/>
        <w:numPr>
          <w:ilvl w:val="0"/>
          <w:numId w:val="13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248FDAB1" w14:textId="77777777" w:rsidR="00D9663E" w:rsidRPr="00142DCB" w:rsidRDefault="00D9663E" w:rsidP="00E30877">
      <w:pPr>
        <w:pStyle w:val="Akapitzlist"/>
        <w:widowControl/>
        <w:numPr>
          <w:ilvl w:val="0"/>
          <w:numId w:val="13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3DC581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CFD7DD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03D1CD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22CEB8A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6F8FD010" w14:textId="77777777" w:rsidR="00D9663E" w:rsidRDefault="00D9663E" w:rsidP="00E30877">
      <w:pPr>
        <w:pStyle w:val="Akapitzlist"/>
        <w:widowControl/>
        <w:numPr>
          <w:ilvl w:val="0"/>
          <w:numId w:val="13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7B2DE261" w14:textId="77777777" w:rsidR="00D9663E" w:rsidRDefault="00D9663E" w:rsidP="00E30877">
      <w:pPr>
        <w:pStyle w:val="Akapitzlist"/>
        <w:widowControl/>
        <w:numPr>
          <w:ilvl w:val="0"/>
          <w:numId w:val="13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2A52AB16" w14:textId="77777777" w:rsidR="00D9663E" w:rsidRDefault="00D9663E" w:rsidP="00E30877">
      <w:pPr>
        <w:pStyle w:val="Akapitzlist"/>
        <w:widowControl/>
        <w:numPr>
          <w:ilvl w:val="0"/>
          <w:numId w:val="13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407A2A9B" w14:textId="77777777" w:rsidR="00D9663E" w:rsidRDefault="00D9663E" w:rsidP="00E30877">
      <w:pPr>
        <w:pStyle w:val="Akapitzlist"/>
        <w:widowControl/>
        <w:numPr>
          <w:ilvl w:val="0"/>
          <w:numId w:val="13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29C15E51" w14:textId="77777777" w:rsidR="00D9663E" w:rsidRDefault="00D9663E" w:rsidP="00E30877">
      <w:pPr>
        <w:pStyle w:val="Akapitzlist"/>
        <w:widowControl/>
        <w:numPr>
          <w:ilvl w:val="0"/>
          <w:numId w:val="13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7A4C1360" w14:textId="77777777" w:rsidR="00D9663E" w:rsidRDefault="00D9663E" w:rsidP="00E30877">
      <w:pPr>
        <w:pStyle w:val="Akapitzlist"/>
        <w:widowControl/>
        <w:numPr>
          <w:ilvl w:val="0"/>
          <w:numId w:val="133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539054CB" w14:textId="77777777" w:rsidR="00D9663E" w:rsidRPr="00142DCB" w:rsidRDefault="00D9663E" w:rsidP="00E30877">
      <w:pPr>
        <w:pStyle w:val="Akapitzlist"/>
        <w:widowControl/>
        <w:numPr>
          <w:ilvl w:val="0"/>
          <w:numId w:val="133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6311C09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3B1660A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487EEC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4DDFC33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1C5047E2" w14:textId="77777777" w:rsidR="00D9663E" w:rsidRDefault="00D9663E" w:rsidP="00E30877">
      <w:pPr>
        <w:pStyle w:val="Akapitzlist"/>
        <w:widowControl/>
        <w:numPr>
          <w:ilvl w:val="0"/>
          <w:numId w:val="13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4EE26019" w14:textId="77777777" w:rsidR="00D9663E" w:rsidRDefault="00D9663E" w:rsidP="00E30877">
      <w:pPr>
        <w:pStyle w:val="Akapitzlist"/>
        <w:widowControl/>
        <w:numPr>
          <w:ilvl w:val="0"/>
          <w:numId w:val="13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5D8D855C" w14:textId="77777777" w:rsidR="00D9663E" w:rsidRDefault="00D9663E" w:rsidP="00E30877">
      <w:pPr>
        <w:pStyle w:val="Akapitzlist"/>
        <w:widowControl/>
        <w:numPr>
          <w:ilvl w:val="0"/>
          <w:numId w:val="134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1941F1F1" w14:textId="77777777" w:rsidR="00D9663E" w:rsidRDefault="00D9663E" w:rsidP="00E30877">
      <w:pPr>
        <w:pStyle w:val="Akapitzlist"/>
        <w:widowControl/>
        <w:numPr>
          <w:ilvl w:val="0"/>
          <w:numId w:val="134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11EB6406" w14:textId="77777777" w:rsidR="00D9663E" w:rsidRPr="00464CB2" w:rsidRDefault="00D9663E" w:rsidP="00E30877">
      <w:pPr>
        <w:pStyle w:val="Akapitzlist"/>
        <w:widowControl/>
        <w:numPr>
          <w:ilvl w:val="0"/>
          <w:numId w:val="134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0E68F9D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C46A29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6CD999F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72F430EE" w14:textId="77777777" w:rsidR="00D9663E" w:rsidRDefault="00D9663E" w:rsidP="00E30877">
      <w:pPr>
        <w:pStyle w:val="Akapitzlist"/>
        <w:widowControl/>
        <w:numPr>
          <w:ilvl w:val="0"/>
          <w:numId w:val="13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1D060E14" w14:textId="77777777" w:rsidR="00D9663E" w:rsidRDefault="00D9663E" w:rsidP="00E30877">
      <w:pPr>
        <w:pStyle w:val="Akapitzlist"/>
        <w:widowControl/>
        <w:numPr>
          <w:ilvl w:val="0"/>
          <w:numId w:val="13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0C56D33C" w14:textId="77777777" w:rsidR="00D9663E" w:rsidRPr="00464CB2" w:rsidRDefault="00D9663E" w:rsidP="00E30877">
      <w:pPr>
        <w:pStyle w:val="Akapitzlist"/>
        <w:widowControl/>
        <w:numPr>
          <w:ilvl w:val="0"/>
          <w:numId w:val="135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79F2609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627058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0B0973C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04AB4B5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3A7655B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8C268A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0534AF9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5141428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4FA1BC29" w14:textId="77777777" w:rsidR="00D9663E" w:rsidRDefault="00D9663E" w:rsidP="00E30877">
      <w:pPr>
        <w:pStyle w:val="Akapitzlist"/>
        <w:widowControl/>
        <w:numPr>
          <w:ilvl w:val="0"/>
          <w:numId w:val="13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0ABC548E" w14:textId="77777777" w:rsidR="00D9663E" w:rsidRDefault="00D9663E" w:rsidP="00E30877">
      <w:pPr>
        <w:pStyle w:val="Akapitzlist"/>
        <w:widowControl/>
        <w:numPr>
          <w:ilvl w:val="0"/>
          <w:numId w:val="13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76046F06" w14:textId="77777777" w:rsidR="00D9663E" w:rsidRDefault="00D9663E" w:rsidP="00E30877">
      <w:pPr>
        <w:pStyle w:val="Akapitzlist"/>
        <w:widowControl/>
        <w:numPr>
          <w:ilvl w:val="0"/>
          <w:numId w:val="13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2324362A" w14:textId="77777777" w:rsidR="00D9663E" w:rsidRDefault="00D9663E" w:rsidP="00E30877">
      <w:pPr>
        <w:pStyle w:val="Akapitzlist"/>
        <w:widowControl/>
        <w:numPr>
          <w:ilvl w:val="0"/>
          <w:numId w:val="136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3F3E9BD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FED2B85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28AB71C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543968D7" w14:textId="77777777" w:rsidR="00D9663E" w:rsidRDefault="00D9663E" w:rsidP="00E30877">
      <w:pPr>
        <w:pStyle w:val="Akapitzlist"/>
        <w:widowControl/>
        <w:numPr>
          <w:ilvl w:val="0"/>
          <w:numId w:val="13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3977CFC1" w14:textId="77777777" w:rsidR="00D9663E" w:rsidRDefault="00D9663E" w:rsidP="00E30877">
      <w:pPr>
        <w:pStyle w:val="Akapitzlist"/>
        <w:widowControl/>
        <w:numPr>
          <w:ilvl w:val="0"/>
          <w:numId w:val="137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4469FC2D" w14:textId="77777777" w:rsidR="00D9663E" w:rsidRDefault="00D9663E" w:rsidP="00E30877">
      <w:pPr>
        <w:pStyle w:val="Akapitzlist"/>
        <w:widowControl/>
        <w:numPr>
          <w:ilvl w:val="0"/>
          <w:numId w:val="13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30FC14C1" w14:textId="77777777" w:rsidR="00D9663E" w:rsidRPr="009022E0" w:rsidRDefault="00D9663E" w:rsidP="00E30877">
      <w:pPr>
        <w:pStyle w:val="Akapitzlist"/>
        <w:widowControl/>
        <w:numPr>
          <w:ilvl w:val="0"/>
          <w:numId w:val="137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51B4F1C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25AB3116" w14:textId="77777777" w:rsidR="00D9663E" w:rsidRDefault="00D9663E" w:rsidP="00E30877">
      <w:pPr>
        <w:pStyle w:val="Akapitzlist"/>
        <w:widowControl/>
        <w:numPr>
          <w:ilvl w:val="0"/>
          <w:numId w:val="13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3386E6C5" w14:textId="77777777" w:rsidR="00D9663E" w:rsidRDefault="00D9663E" w:rsidP="00E30877">
      <w:pPr>
        <w:pStyle w:val="Akapitzlist"/>
        <w:widowControl/>
        <w:numPr>
          <w:ilvl w:val="0"/>
          <w:numId w:val="13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594FDBDF" w14:textId="77777777" w:rsidR="00D9663E" w:rsidRPr="009022E0" w:rsidRDefault="00D9663E" w:rsidP="00E30877">
      <w:pPr>
        <w:pStyle w:val="Akapitzlist"/>
        <w:widowControl/>
        <w:numPr>
          <w:ilvl w:val="0"/>
          <w:numId w:val="138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67B2DEB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5416F11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F2CCF3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45151C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55E9F62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0B96134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176DAEE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65DCC62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1AA193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5596070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77998723" w14:textId="77777777" w:rsidR="00D9663E" w:rsidRDefault="00D9663E" w:rsidP="00E30877">
      <w:pPr>
        <w:pStyle w:val="Akapitzlist"/>
        <w:widowControl/>
        <w:numPr>
          <w:ilvl w:val="0"/>
          <w:numId w:val="139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57E24EDC" w14:textId="77777777" w:rsidR="00D9663E" w:rsidRDefault="00D9663E" w:rsidP="00E30877">
      <w:pPr>
        <w:pStyle w:val="Akapitzlist"/>
        <w:widowControl/>
        <w:numPr>
          <w:ilvl w:val="0"/>
          <w:numId w:val="139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1FF84596" w14:textId="77777777" w:rsidR="00D9663E" w:rsidRDefault="00D9663E" w:rsidP="00E30877">
      <w:pPr>
        <w:pStyle w:val="Akapitzlist"/>
        <w:widowControl/>
        <w:numPr>
          <w:ilvl w:val="0"/>
          <w:numId w:val="139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1292420B" w14:textId="77777777" w:rsidR="00D9663E" w:rsidRPr="001D0DF5" w:rsidRDefault="00D9663E" w:rsidP="00E30877">
      <w:pPr>
        <w:pStyle w:val="Akapitzlist"/>
        <w:widowControl/>
        <w:numPr>
          <w:ilvl w:val="0"/>
          <w:numId w:val="139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0FFC5C7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F740B1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01DB0EC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4BD1FD4C" w14:textId="77777777" w:rsidR="00D9663E" w:rsidRDefault="00D9663E" w:rsidP="00E30877">
      <w:pPr>
        <w:pStyle w:val="Akapitzlist"/>
        <w:widowControl/>
        <w:numPr>
          <w:ilvl w:val="0"/>
          <w:numId w:val="14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51EF17C4" w14:textId="77777777" w:rsidR="00D9663E" w:rsidRDefault="00D9663E" w:rsidP="00E30877">
      <w:pPr>
        <w:pStyle w:val="Akapitzlist"/>
        <w:widowControl/>
        <w:numPr>
          <w:ilvl w:val="0"/>
          <w:numId w:val="14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5C6F8BCC" w14:textId="77777777" w:rsidR="00D9663E" w:rsidRPr="001D0DF5" w:rsidRDefault="00D9663E" w:rsidP="00E30877">
      <w:pPr>
        <w:pStyle w:val="Akapitzlist"/>
        <w:widowControl/>
        <w:numPr>
          <w:ilvl w:val="0"/>
          <w:numId w:val="140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3E5309E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12AF688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E4A4182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31C00E17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2FE9578E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25D0BC3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53D0D3A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0D54B9C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0668212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63CB789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FDDA933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lastRenderedPageBreak/>
        <w:t>Rozdział VI</w:t>
      </w:r>
    </w:p>
    <w:p w14:paraId="45B0BE6D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28863E9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11B8B9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58C6A87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5839FF8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440CA22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33B5904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576CD30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4E8883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67BE63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0DF05E5E" w14:textId="77777777" w:rsidR="00D9663E" w:rsidRDefault="00D9663E" w:rsidP="00E30877">
      <w:pPr>
        <w:pStyle w:val="Akapitzlist"/>
        <w:widowControl/>
        <w:numPr>
          <w:ilvl w:val="0"/>
          <w:numId w:val="14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5960F086" w14:textId="77777777" w:rsidR="00D9663E" w:rsidRDefault="00D9663E" w:rsidP="00E30877">
      <w:pPr>
        <w:pStyle w:val="Akapitzlist"/>
        <w:widowControl/>
        <w:numPr>
          <w:ilvl w:val="0"/>
          <w:numId w:val="14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76F81D3E" w14:textId="77777777" w:rsidR="00D9663E" w:rsidRPr="002D1A71" w:rsidRDefault="00D9663E" w:rsidP="00E30877">
      <w:pPr>
        <w:pStyle w:val="Akapitzlist"/>
        <w:widowControl/>
        <w:numPr>
          <w:ilvl w:val="0"/>
          <w:numId w:val="141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2786C83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8BAAC3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2C6E489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1DE4D8E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F61C0ED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143327FB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0991809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DFF8B8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3F98B65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60985B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4FF2C90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3016CC4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5A7F5F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47930E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6F94608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2A478551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4D2347E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5F3484DD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7CD9E9D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EEE1D2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1FE229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4256722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965B7C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1E47377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7229708A" w14:textId="2D2692BD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3BD82857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414E9062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6D57D85C" w14:textId="2CBB67A5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>Załącznik nr</w:t>
      </w:r>
      <w:r>
        <w:rPr>
          <w:rFonts w:eastAsia="Times New Roman"/>
          <w:kern w:val="0"/>
          <w:sz w:val="20"/>
          <w:szCs w:val="20"/>
        </w:rPr>
        <w:t xml:space="preserve"> 10</w:t>
      </w:r>
    </w:p>
    <w:p w14:paraId="5E143290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47E4B9DE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682315C6" w14:textId="0232AE5D" w:rsidR="00D9663E" w:rsidRPr="00434F1A" w:rsidRDefault="00D9663E" w:rsidP="00D9663E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</w:p>
    <w:p w14:paraId="240D0430" w14:textId="77777777" w:rsidR="00D9663E" w:rsidRDefault="00D9663E" w:rsidP="00464983">
      <w:pPr>
        <w:widowControl/>
        <w:suppressAutoHyphens w:val="0"/>
        <w:rPr>
          <w:rFonts w:eastAsia="Times New Roman"/>
          <w:b/>
          <w:kern w:val="0"/>
        </w:rPr>
      </w:pPr>
    </w:p>
    <w:p w14:paraId="22667D8E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50EB7B70" w14:textId="4ED2E192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 w:rsidR="00464983">
        <w:rPr>
          <w:rFonts w:eastAsia="Times New Roman"/>
          <w:b/>
          <w:kern w:val="0"/>
        </w:rPr>
        <w:t xml:space="preserve"> STARE CHRAPOWO</w:t>
      </w:r>
    </w:p>
    <w:p w14:paraId="74EB632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546FB5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F246F41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03CCCAC3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628B4C8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5034E3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3ADBEA1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21B08651" w14:textId="77777777" w:rsidR="00D9663E" w:rsidRDefault="00D9663E" w:rsidP="00E30877">
      <w:pPr>
        <w:pStyle w:val="Akapitzlist"/>
        <w:widowControl/>
        <w:numPr>
          <w:ilvl w:val="0"/>
          <w:numId w:val="14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0C1DA4F9" w14:textId="77777777" w:rsidR="00D9663E" w:rsidRDefault="00D9663E" w:rsidP="00E30877">
      <w:pPr>
        <w:pStyle w:val="Akapitzlist"/>
        <w:widowControl/>
        <w:numPr>
          <w:ilvl w:val="0"/>
          <w:numId w:val="14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684EAC3C" w14:textId="77777777" w:rsidR="00D9663E" w:rsidRDefault="00D9663E" w:rsidP="00E30877">
      <w:pPr>
        <w:pStyle w:val="Akapitzlist"/>
        <w:widowControl/>
        <w:numPr>
          <w:ilvl w:val="0"/>
          <w:numId w:val="14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2D327A73" w14:textId="77777777" w:rsidR="00D9663E" w:rsidRDefault="00D9663E" w:rsidP="00E30877">
      <w:pPr>
        <w:pStyle w:val="Akapitzlist"/>
        <w:widowControl/>
        <w:numPr>
          <w:ilvl w:val="0"/>
          <w:numId w:val="14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049062E6" w14:textId="77777777" w:rsidR="00D9663E" w:rsidRPr="00434F1A" w:rsidRDefault="00D9663E" w:rsidP="00E30877">
      <w:pPr>
        <w:pStyle w:val="Akapitzlist"/>
        <w:widowControl/>
        <w:numPr>
          <w:ilvl w:val="0"/>
          <w:numId w:val="142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322ED2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49437ED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3D64F4EA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6514787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D5D732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65183CF1" w14:textId="0C128BC5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 xml:space="preserve">brzmi: </w:t>
      </w:r>
      <w:r w:rsidR="00464983">
        <w:rPr>
          <w:rFonts w:eastAsia="Times New Roman"/>
          <w:kern w:val="0"/>
        </w:rPr>
        <w:t>Stare Chrapowo</w:t>
      </w:r>
    </w:p>
    <w:p w14:paraId="6DE6E135" w14:textId="06676813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 w:rsidR="00464983">
        <w:rPr>
          <w:rFonts w:eastAsia="Times New Roman"/>
          <w:kern w:val="0"/>
        </w:rPr>
        <w:t xml:space="preserve">Stare Chrapowo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4D5AB18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B596AE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2065DD42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7EE5E4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4704D5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73541A7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7C88E80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2B394A0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FD8C188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49856EF3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1EFE336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905AE3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09F91A4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34719BF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05781BFC" w14:textId="77777777" w:rsidR="00D9663E" w:rsidRDefault="00D9663E" w:rsidP="00E30877">
      <w:pPr>
        <w:pStyle w:val="Akapitzlist"/>
        <w:widowControl/>
        <w:numPr>
          <w:ilvl w:val="0"/>
          <w:numId w:val="14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6BD64532" w14:textId="77777777" w:rsidR="00D9663E" w:rsidRDefault="00D9663E" w:rsidP="00E30877">
      <w:pPr>
        <w:pStyle w:val="Akapitzlist"/>
        <w:widowControl/>
        <w:numPr>
          <w:ilvl w:val="0"/>
          <w:numId w:val="14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16298747" w14:textId="77777777" w:rsidR="00D9663E" w:rsidRDefault="00D9663E" w:rsidP="00E30877">
      <w:pPr>
        <w:pStyle w:val="Akapitzlist"/>
        <w:widowControl/>
        <w:numPr>
          <w:ilvl w:val="0"/>
          <w:numId w:val="14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523768DD" w14:textId="77777777" w:rsidR="00D9663E" w:rsidRDefault="00D9663E" w:rsidP="00E30877">
      <w:pPr>
        <w:pStyle w:val="Akapitzlist"/>
        <w:widowControl/>
        <w:numPr>
          <w:ilvl w:val="0"/>
          <w:numId w:val="143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32BEB75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598D0C6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Bierne i czynne prawo wyborcze w wyborach sołtysa i rady sołeckiej przysługuje mieszkańcom sołectwa uprawnionym do udziału w wyborach do Sejmu.</w:t>
      </w:r>
    </w:p>
    <w:p w14:paraId="1322A0C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327F548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59D99AA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0C0EBE9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2CB1F94D" w14:textId="77777777" w:rsidR="00D9663E" w:rsidRDefault="00D9663E" w:rsidP="00E30877">
      <w:pPr>
        <w:pStyle w:val="Akapitzlist"/>
        <w:widowControl/>
        <w:numPr>
          <w:ilvl w:val="0"/>
          <w:numId w:val="14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42B5C807" w14:textId="77777777" w:rsidR="00D9663E" w:rsidRDefault="00D9663E" w:rsidP="00E30877">
      <w:pPr>
        <w:pStyle w:val="Akapitzlist"/>
        <w:widowControl/>
        <w:numPr>
          <w:ilvl w:val="0"/>
          <w:numId w:val="14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52C79234" w14:textId="77777777" w:rsidR="00D9663E" w:rsidRPr="009022E0" w:rsidRDefault="00D9663E" w:rsidP="00E30877">
      <w:pPr>
        <w:pStyle w:val="Akapitzlist"/>
        <w:widowControl/>
        <w:numPr>
          <w:ilvl w:val="0"/>
          <w:numId w:val="14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4D40B0AD" w14:textId="77777777" w:rsidR="00D9663E" w:rsidRDefault="00D9663E" w:rsidP="00E30877">
      <w:pPr>
        <w:pStyle w:val="Akapitzlist"/>
        <w:widowControl/>
        <w:numPr>
          <w:ilvl w:val="0"/>
          <w:numId w:val="14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45C6CA3E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76498DD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ED3E28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21A6121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7B11978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6CEE402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0B20D2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052C858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180B832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0CB44E3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7C29209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50D3484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4895B8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7</w:t>
      </w:r>
    </w:p>
    <w:p w14:paraId="348A4F8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3919819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228DB41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314259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597ED4D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71B74C1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1FEED2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28211C7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194CB71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2F182B3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4D3DE81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5AFDACC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50D9E96B" w14:textId="77777777" w:rsidR="00D9663E" w:rsidRDefault="00D9663E" w:rsidP="00E30877">
      <w:pPr>
        <w:pStyle w:val="Akapitzlist"/>
        <w:widowControl/>
        <w:numPr>
          <w:ilvl w:val="0"/>
          <w:numId w:val="14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52DC7E45" w14:textId="77777777" w:rsidR="00D9663E" w:rsidRDefault="00D9663E" w:rsidP="00E30877">
      <w:pPr>
        <w:pStyle w:val="Akapitzlist"/>
        <w:widowControl/>
        <w:numPr>
          <w:ilvl w:val="0"/>
          <w:numId w:val="14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6FE4F315" w14:textId="77777777" w:rsidR="00D9663E" w:rsidRDefault="00D9663E" w:rsidP="00E30877">
      <w:pPr>
        <w:pStyle w:val="Akapitzlist"/>
        <w:widowControl/>
        <w:numPr>
          <w:ilvl w:val="0"/>
          <w:numId w:val="14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3D4E5A8D" w14:textId="77777777" w:rsidR="00D9663E" w:rsidRDefault="00D9663E" w:rsidP="00E30877">
      <w:pPr>
        <w:pStyle w:val="Akapitzlist"/>
        <w:widowControl/>
        <w:numPr>
          <w:ilvl w:val="0"/>
          <w:numId w:val="14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01F498AF" w14:textId="77777777" w:rsidR="00D9663E" w:rsidRPr="00D94A13" w:rsidRDefault="00D9663E" w:rsidP="00E30877">
      <w:pPr>
        <w:pStyle w:val="Akapitzlist"/>
        <w:widowControl/>
        <w:numPr>
          <w:ilvl w:val="0"/>
          <w:numId w:val="145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1F9233A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46D4BC2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6A43FCC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D44ACB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5EA1D2B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011CF30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4EA4DAE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256F2EC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5618F0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7ABA105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4F117D9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D0B2B12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608033FE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31578B30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6838A3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7F59B79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2FE51FBB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3FF16C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6C19EC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398AD9D4" w14:textId="77777777" w:rsidR="00D9663E" w:rsidRDefault="00D9663E" w:rsidP="00E30877">
      <w:pPr>
        <w:pStyle w:val="Akapitzlist"/>
        <w:widowControl/>
        <w:numPr>
          <w:ilvl w:val="0"/>
          <w:numId w:val="1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1ED3791A" w14:textId="77777777" w:rsidR="00D9663E" w:rsidRDefault="00D9663E" w:rsidP="00E30877">
      <w:pPr>
        <w:pStyle w:val="Akapitzlist"/>
        <w:widowControl/>
        <w:numPr>
          <w:ilvl w:val="0"/>
          <w:numId w:val="1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31D9A12E" w14:textId="77777777" w:rsidR="00D9663E" w:rsidRDefault="00D9663E" w:rsidP="00E30877">
      <w:pPr>
        <w:pStyle w:val="Akapitzlist"/>
        <w:widowControl/>
        <w:numPr>
          <w:ilvl w:val="0"/>
          <w:numId w:val="14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0509272C" w14:textId="77777777" w:rsidR="00D9663E" w:rsidRDefault="00D9663E" w:rsidP="00E30877">
      <w:pPr>
        <w:pStyle w:val="Akapitzlist"/>
        <w:widowControl/>
        <w:numPr>
          <w:ilvl w:val="0"/>
          <w:numId w:val="14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4B308512" w14:textId="77777777" w:rsidR="00D9663E" w:rsidRDefault="00D9663E" w:rsidP="00E30877">
      <w:pPr>
        <w:pStyle w:val="Akapitzlist"/>
        <w:widowControl/>
        <w:numPr>
          <w:ilvl w:val="0"/>
          <w:numId w:val="14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1F6DE553" w14:textId="77777777" w:rsidR="00D9663E" w:rsidRDefault="00D9663E" w:rsidP="00E30877">
      <w:pPr>
        <w:pStyle w:val="Akapitzlist"/>
        <w:widowControl/>
        <w:numPr>
          <w:ilvl w:val="0"/>
          <w:numId w:val="147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56035633" w14:textId="77777777" w:rsidR="00D9663E" w:rsidRDefault="00D9663E" w:rsidP="00E30877">
      <w:pPr>
        <w:pStyle w:val="Akapitzlist"/>
        <w:widowControl/>
        <w:numPr>
          <w:ilvl w:val="0"/>
          <w:numId w:val="146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590ED371" w14:textId="77777777" w:rsidR="00D9663E" w:rsidRDefault="00D9663E" w:rsidP="00E30877">
      <w:pPr>
        <w:pStyle w:val="Akapitzlist"/>
        <w:widowControl/>
        <w:numPr>
          <w:ilvl w:val="0"/>
          <w:numId w:val="148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28D28BFD" w14:textId="77777777" w:rsidR="00D9663E" w:rsidRPr="00142DCB" w:rsidRDefault="00D9663E" w:rsidP="00E30877">
      <w:pPr>
        <w:pStyle w:val="Akapitzlist"/>
        <w:widowControl/>
        <w:numPr>
          <w:ilvl w:val="0"/>
          <w:numId w:val="148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30513F0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37EAD7E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47690717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2341DF37" w14:textId="77777777" w:rsidR="00D9663E" w:rsidRDefault="00D9663E" w:rsidP="00E30877">
      <w:pPr>
        <w:pStyle w:val="Akapitzlist"/>
        <w:widowControl/>
        <w:numPr>
          <w:ilvl w:val="0"/>
          <w:numId w:val="14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311CFD00" w14:textId="77777777" w:rsidR="00D9663E" w:rsidRPr="00142DCB" w:rsidRDefault="00D9663E" w:rsidP="00E30877">
      <w:pPr>
        <w:pStyle w:val="Akapitzlist"/>
        <w:widowControl/>
        <w:numPr>
          <w:ilvl w:val="0"/>
          <w:numId w:val="14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4022AF6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0DB1054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B24210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1412DD4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32BFFCA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0A4C8948" w14:textId="77777777" w:rsidR="00D9663E" w:rsidRDefault="00D9663E" w:rsidP="00E30877">
      <w:pPr>
        <w:pStyle w:val="Akapitzlist"/>
        <w:widowControl/>
        <w:numPr>
          <w:ilvl w:val="0"/>
          <w:numId w:val="150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353B573D" w14:textId="77777777" w:rsidR="00D9663E" w:rsidRDefault="00D9663E" w:rsidP="00E30877">
      <w:pPr>
        <w:pStyle w:val="Akapitzlist"/>
        <w:widowControl/>
        <w:numPr>
          <w:ilvl w:val="0"/>
          <w:numId w:val="150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408E8EF6" w14:textId="77777777" w:rsidR="00D9663E" w:rsidRPr="00142DCB" w:rsidRDefault="00D9663E" w:rsidP="00E30877">
      <w:pPr>
        <w:pStyle w:val="Akapitzlist"/>
        <w:widowControl/>
        <w:numPr>
          <w:ilvl w:val="0"/>
          <w:numId w:val="150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380F380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AE4408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618C3D6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5C1D7C4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7234948A" w14:textId="77777777" w:rsidR="00D9663E" w:rsidRDefault="00D9663E" w:rsidP="00E30877">
      <w:pPr>
        <w:pStyle w:val="Akapitzlist"/>
        <w:widowControl/>
        <w:numPr>
          <w:ilvl w:val="0"/>
          <w:numId w:val="151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6633648C" w14:textId="77777777" w:rsidR="00D9663E" w:rsidRDefault="00D9663E" w:rsidP="00E30877">
      <w:pPr>
        <w:pStyle w:val="Akapitzlist"/>
        <w:widowControl/>
        <w:numPr>
          <w:ilvl w:val="0"/>
          <w:numId w:val="151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5CA536C9" w14:textId="77777777" w:rsidR="00D9663E" w:rsidRDefault="00D9663E" w:rsidP="00E30877">
      <w:pPr>
        <w:pStyle w:val="Akapitzlist"/>
        <w:widowControl/>
        <w:numPr>
          <w:ilvl w:val="0"/>
          <w:numId w:val="151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49339463" w14:textId="77777777" w:rsidR="00D9663E" w:rsidRDefault="00D9663E" w:rsidP="00E30877">
      <w:pPr>
        <w:pStyle w:val="Akapitzlist"/>
        <w:widowControl/>
        <w:numPr>
          <w:ilvl w:val="0"/>
          <w:numId w:val="151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5AD06BDC" w14:textId="77777777" w:rsidR="00D9663E" w:rsidRDefault="00D9663E" w:rsidP="00E30877">
      <w:pPr>
        <w:pStyle w:val="Akapitzlist"/>
        <w:widowControl/>
        <w:numPr>
          <w:ilvl w:val="0"/>
          <w:numId w:val="151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08C6C538" w14:textId="77777777" w:rsidR="00D9663E" w:rsidRDefault="00D9663E" w:rsidP="00E30877">
      <w:pPr>
        <w:pStyle w:val="Akapitzlist"/>
        <w:widowControl/>
        <w:numPr>
          <w:ilvl w:val="0"/>
          <w:numId w:val="15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4C88B735" w14:textId="77777777" w:rsidR="00D9663E" w:rsidRPr="00142DCB" w:rsidRDefault="00D9663E" w:rsidP="00E30877">
      <w:pPr>
        <w:pStyle w:val="Akapitzlist"/>
        <w:widowControl/>
        <w:numPr>
          <w:ilvl w:val="0"/>
          <w:numId w:val="151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33E9392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15418EC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F0EBEA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43B426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7148A574" w14:textId="77777777" w:rsidR="00D9663E" w:rsidRDefault="00D9663E" w:rsidP="00E30877">
      <w:pPr>
        <w:pStyle w:val="Akapitzlist"/>
        <w:widowControl/>
        <w:numPr>
          <w:ilvl w:val="0"/>
          <w:numId w:val="15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0B00426A" w14:textId="77777777" w:rsidR="00D9663E" w:rsidRDefault="00D9663E" w:rsidP="00E30877">
      <w:pPr>
        <w:pStyle w:val="Akapitzlist"/>
        <w:widowControl/>
        <w:numPr>
          <w:ilvl w:val="0"/>
          <w:numId w:val="15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240085F2" w14:textId="77777777" w:rsidR="00D9663E" w:rsidRDefault="00D9663E" w:rsidP="00E30877">
      <w:pPr>
        <w:pStyle w:val="Akapitzlist"/>
        <w:widowControl/>
        <w:numPr>
          <w:ilvl w:val="0"/>
          <w:numId w:val="152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431F598C" w14:textId="77777777" w:rsidR="00D9663E" w:rsidRDefault="00D9663E" w:rsidP="00E30877">
      <w:pPr>
        <w:pStyle w:val="Akapitzlist"/>
        <w:widowControl/>
        <w:numPr>
          <w:ilvl w:val="0"/>
          <w:numId w:val="152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24BB3863" w14:textId="77777777" w:rsidR="00D9663E" w:rsidRPr="00464CB2" w:rsidRDefault="00D9663E" w:rsidP="00E30877">
      <w:pPr>
        <w:pStyle w:val="Akapitzlist"/>
        <w:widowControl/>
        <w:numPr>
          <w:ilvl w:val="0"/>
          <w:numId w:val="152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3D6EF0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40783F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0F5F4BD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55ED4328" w14:textId="77777777" w:rsidR="00D9663E" w:rsidRDefault="00D9663E" w:rsidP="00E30877">
      <w:pPr>
        <w:pStyle w:val="Akapitzlist"/>
        <w:widowControl/>
        <w:numPr>
          <w:ilvl w:val="0"/>
          <w:numId w:val="153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0A363D63" w14:textId="77777777" w:rsidR="00D9663E" w:rsidRDefault="00D9663E" w:rsidP="00E30877">
      <w:pPr>
        <w:pStyle w:val="Akapitzlist"/>
        <w:widowControl/>
        <w:numPr>
          <w:ilvl w:val="0"/>
          <w:numId w:val="153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5DDDA900" w14:textId="77777777" w:rsidR="00D9663E" w:rsidRPr="00464CB2" w:rsidRDefault="00D9663E" w:rsidP="00E30877">
      <w:pPr>
        <w:pStyle w:val="Akapitzlist"/>
        <w:widowControl/>
        <w:numPr>
          <w:ilvl w:val="0"/>
          <w:numId w:val="153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1BA93B0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4649F65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1E7D864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5094737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6A1E356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3F3B1D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56F9935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3F973AF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27BDE9F4" w14:textId="77777777" w:rsidR="00D9663E" w:rsidRDefault="00D9663E" w:rsidP="00E30877">
      <w:pPr>
        <w:pStyle w:val="Akapitzlist"/>
        <w:widowControl/>
        <w:numPr>
          <w:ilvl w:val="0"/>
          <w:numId w:val="15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3BC4EF69" w14:textId="77777777" w:rsidR="00D9663E" w:rsidRDefault="00D9663E" w:rsidP="00E30877">
      <w:pPr>
        <w:pStyle w:val="Akapitzlist"/>
        <w:widowControl/>
        <w:numPr>
          <w:ilvl w:val="0"/>
          <w:numId w:val="154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0D216AB6" w14:textId="77777777" w:rsidR="00D9663E" w:rsidRDefault="00D9663E" w:rsidP="00E30877">
      <w:pPr>
        <w:pStyle w:val="Akapitzlist"/>
        <w:widowControl/>
        <w:numPr>
          <w:ilvl w:val="0"/>
          <w:numId w:val="154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56077A3E" w14:textId="77777777" w:rsidR="00D9663E" w:rsidRDefault="00D9663E" w:rsidP="00E30877">
      <w:pPr>
        <w:pStyle w:val="Akapitzlist"/>
        <w:widowControl/>
        <w:numPr>
          <w:ilvl w:val="0"/>
          <w:numId w:val="154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77E98A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5685D2F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1FCBC1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66DE1905" w14:textId="77777777" w:rsidR="00D9663E" w:rsidRDefault="00D9663E" w:rsidP="00E30877">
      <w:pPr>
        <w:pStyle w:val="Akapitzlist"/>
        <w:widowControl/>
        <w:numPr>
          <w:ilvl w:val="0"/>
          <w:numId w:val="15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7172B64C" w14:textId="77777777" w:rsidR="00D9663E" w:rsidRDefault="00D9663E" w:rsidP="00E30877">
      <w:pPr>
        <w:pStyle w:val="Akapitzlist"/>
        <w:widowControl/>
        <w:numPr>
          <w:ilvl w:val="0"/>
          <w:numId w:val="155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58C86783" w14:textId="77777777" w:rsidR="00D9663E" w:rsidRDefault="00D9663E" w:rsidP="00E30877">
      <w:pPr>
        <w:pStyle w:val="Akapitzlist"/>
        <w:widowControl/>
        <w:numPr>
          <w:ilvl w:val="0"/>
          <w:numId w:val="15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1B37E7A1" w14:textId="77777777" w:rsidR="00D9663E" w:rsidRPr="009022E0" w:rsidRDefault="00D9663E" w:rsidP="00E30877">
      <w:pPr>
        <w:pStyle w:val="Akapitzlist"/>
        <w:widowControl/>
        <w:numPr>
          <w:ilvl w:val="0"/>
          <w:numId w:val="15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4ABDD99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70504D7D" w14:textId="77777777" w:rsidR="00D9663E" w:rsidRDefault="00D9663E" w:rsidP="00E30877">
      <w:pPr>
        <w:pStyle w:val="Akapitzlist"/>
        <w:widowControl/>
        <w:numPr>
          <w:ilvl w:val="0"/>
          <w:numId w:val="15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53B9AEFE" w14:textId="77777777" w:rsidR="00D9663E" w:rsidRDefault="00D9663E" w:rsidP="00E30877">
      <w:pPr>
        <w:pStyle w:val="Akapitzlist"/>
        <w:widowControl/>
        <w:numPr>
          <w:ilvl w:val="0"/>
          <w:numId w:val="15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157B2669" w14:textId="77777777" w:rsidR="00D9663E" w:rsidRPr="009022E0" w:rsidRDefault="00D9663E" w:rsidP="00E30877">
      <w:pPr>
        <w:pStyle w:val="Akapitzlist"/>
        <w:widowControl/>
        <w:numPr>
          <w:ilvl w:val="0"/>
          <w:numId w:val="155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307D3F5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4FF3EB75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B9CD53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2AABDC5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1E31EFF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7CD0C80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7097805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7F22D5A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66C52D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34B312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54CDC707" w14:textId="77777777" w:rsidR="00D9663E" w:rsidRDefault="00D9663E" w:rsidP="00E30877">
      <w:pPr>
        <w:pStyle w:val="Akapitzlist"/>
        <w:widowControl/>
        <w:numPr>
          <w:ilvl w:val="0"/>
          <w:numId w:val="156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75594097" w14:textId="77777777" w:rsidR="00D9663E" w:rsidRDefault="00D9663E" w:rsidP="00E30877">
      <w:pPr>
        <w:pStyle w:val="Akapitzlist"/>
        <w:widowControl/>
        <w:numPr>
          <w:ilvl w:val="0"/>
          <w:numId w:val="156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7C0FD404" w14:textId="77777777" w:rsidR="00D9663E" w:rsidRDefault="00D9663E" w:rsidP="00E30877">
      <w:pPr>
        <w:pStyle w:val="Akapitzlist"/>
        <w:widowControl/>
        <w:numPr>
          <w:ilvl w:val="0"/>
          <w:numId w:val="156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0645A4B4" w14:textId="77777777" w:rsidR="00D9663E" w:rsidRPr="001D0DF5" w:rsidRDefault="00D9663E" w:rsidP="00E30877">
      <w:pPr>
        <w:pStyle w:val="Akapitzlist"/>
        <w:widowControl/>
        <w:numPr>
          <w:ilvl w:val="0"/>
          <w:numId w:val="156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38CC3B9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0E181F6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4E786CD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7CF401BD" w14:textId="77777777" w:rsidR="00D9663E" w:rsidRDefault="00D9663E" w:rsidP="00E30877">
      <w:pPr>
        <w:pStyle w:val="Akapitzlist"/>
        <w:widowControl/>
        <w:numPr>
          <w:ilvl w:val="0"/>
          <w:numId w:val="157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37F3B21C" w14:textId="77777777" w:rsidR="00D9663E" w:rsidRDefault="00D9663E" w:rsidP="00E30877">
      <w:pPr>
        <w:pStyle w:val="Akapitzlist"/>
        <w:widowControl/>
        <w:numPr>
          <w:ilvl w:val="0"/>
          <w:numId w:val="157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1B04BF28" w14:textId="77777777" w:rsidR="00D9663E" w:rsidRPr="001D0DF5" w:rsidRDefault="00D9663E" w:rsidP="00E30877">
      <w:pPr>
        <w:pStyle w:val="Akapitzlist"/>
        <w:widowControl/>
        <w:numPr>
          <w:ilvl w:val="0"/>
          <w:numId w:val="157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202612F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6FB322E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464E5A65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46EEBF50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502E4C1C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1B2AA52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4E0F11A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3325F66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5269F3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45C0B620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D17C557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lastRenderedPageBreak/>
        <w:t>Rozdział VI</w:t>
      </w:r>
    </w:p>
    <w:p w14:paraId="63FA5AAB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Gospodarka finansowa sołectwa</w:t>
      </w:r>
    </w:p>
    <w:p w14:paraId="1675379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9E1D9F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5874CC1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13C5D6D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27CF92B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613CD23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755A8B3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D9B65A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3D981CE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0F98895B" w14:textId="77777777" w:rsidR="00D9663E" w:rsidRDefault="00D9663E" w:rsidP="00E30877">
      <w:pPr>
        <w:pStyle w:val="Akapitzlist"/>
        <w:widowControl/>
        <w:numPr>
          <w:ilvl w:val="0"/>
          <w:numId w:val="158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69DA2293" w14:textId="77777777" w:rsidR="00D9663E" w:rsidRDefault="00D9663E" w:rsidP="00E30877">
      <w:pPr>
        <w:pStyle w:val="Akapitzlist"/>
        <w:widowControl/>
        <w:numPr>
          <w:ilvl w:val="0"/>
          <w:numId w:val="158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706D5C48" w14:textId="77777777" w:rsidR="00D9663E" w:rsidRPr="002D1A71" w:rsidRDefault="00D9663E" w:rsidP="00E30877">
      <w:pPr>
        <w:pStyle w:val="Akapitzlist"/>
        <w:widowControl/>
        <w:numPr>
          <w:ilvl w:val="0"/>
          <w:numId w:val="158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2E7A322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0E3406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492ADD1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0C7109F0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796E758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23360CC9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6B95517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A63F36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477DFC9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47508AA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77E3A89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73C7A21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CA2224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030AA4A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4A5AD1B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192B29E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7F4438A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60CFC1D3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1D4B9A7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8708BE8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10B43F9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6DF8448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86972C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30658C8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43875DCC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44769831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452EAD92" w14:textId="1FD670BA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lastRenderedPageBreak/>
        <w:t>Załącznik nr</w:t>
      </w:r>
      <w:r>
        <w:rPr>
          <w:rFonts w:eastAsia="Times New Roman"/>
          <w:kern w:val="0"/>
          <w:sz w:val="20"/>
          <w:szCs w:val="20"/>
        </w:rPr>
        <w:t xml:space="preserve"> 11</w:t>
      </w:r>
    </w:p>
    <w:p w14:paraId="2AC5A3FD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7B30F49A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14F2306C" w14:textId="2024B407" w:rsidR="00464983" w:rsidRDefault="00464983" w:rsidP="00464983">
      <w:pPr>
        <w:widowControl/>
        <w:tabs>
          <w:tab w:val="left" w:pos="6420"/>
        </w:tabs>
        <w:suppressAutoHyphens w:val="0"/>
        <w:rPr>
          <w:rFonts w:eastAsia="Times New Roman"/>
          <w:kern w:val="0"/>
        </w:rPr>
      </w:pPr>
    </w:p>
    <w:p w14:paraId="6B735AB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436CA57B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3A1528BD" w14:textId="12E1A728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 w:rsidR="00464983">
        <w:rPr>
          <w:rFonts w:eastAsia="Times New Roman"/>
          <w:b/>
          <w:kern w:val="0"/>
        </w:rPr>
        <w:t xml:space="preserve"> PARSÓW</w:t>
      </w:r>
    </w:p>
    <w:p w14:paraId="58C8B85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753FD9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C33DDCC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4CD0BC71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7EDA130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F1863B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35B6F0B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463CCEDB" w14:textId="77777777" w:rsidR="00D9663E" w:rsidRDefault="00D9663E" w:rsidP="00E30877">
      <w:pPr>
        <w:pStyle w:val="Akapitzlist"/>
        <w:widowControl/>
        <w:numPr>
          <w:ilvl w:val="0"/>
          <w:numId w:val="15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25D87A82" w14:textId="77777777" w:rsidR="00D9663E" w:rsidRDefault="00D9663E" w:rsidP="00E30877">
      <w:pPr>
        <w:pStyle w:val="Akapitzlist"/>
        <w:widowControl/>
        <w:numPr>
          <w:ilvl w:val="0"/>
          <w:numId w:val="15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7CE0839F" w14:textId="77777777" w:rsidR="00D9663E" w:rsidRDefault="00D9663E" w:rsidP="00E30877">
      <w:pPr>
        <w:pStyle w:val="Akapitzlist"/>
        <w:widowControl/>
        <w:numPr>
          <w:ilvl w:val="0"/>
          <w:numId w:val="15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4C266605" w14:textId="77777777" w:rsidR="00D9663E" w:rsidRDefault="00D9663E" w:rsidP="00E30877">
      <w:pPr>
        <w:pStyle w:val="Akapitzlist"/>
        <w:widowControl/>
        <w:numPr>
          <w:ilvl w:val="0"/>
          <w:numId w:val="15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7824A002" w14:textId="77777777" w:rsidR="00D9663E" w:rsidRPr="00434F1A" w:rsidRDefault="00D9663E" w:rsidP="00E30877">
      <w:pPr>
        <w:pStyle w:val="Akapitzlist"/>
        <w:widowControl/>
        <w:numPr>
          <w:ilvl w:val="0"/>
          <w:numId w:val="159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301B76E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28AD06E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10EFCD34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5A9FF7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5DBE31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1FA357E6" w14:textId="7113C8B1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>brzmi:</w:t>
      </w:r>
      <w:r w:rsidR="00464983">
        <w:rPr>
          <w:rFonts w:eastAsia="Times New Roman"/>
          <w:kern w:val="0"/>
        </w:rPr>
        <w:t xml:space="preserve"> Parsów</w:t>
      </w:r>
    </w:p>
    <w:p w14:paraId="586FE008" w14:textId="348A900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 w:rsidR="00464983">
        <w:rPr>
          <w:rFonts w:eastAsia="Times New Roman"/>
          <w:kern w:val="0"/>
        </w:rPr>
        <w:t xml:space="preserve">Parsów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56F265B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C34793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741B101D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4D46204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650DB1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36F2145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00041C2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38B92BB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2CE9E4A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3B9B54ED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5115CBF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C3F4BC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3349F05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369659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4102D485" w14:textId="77777777" w:rsidR="00D9663E" w:rsidRDefault="00D9663E" w:rsidP="00E30877">
      <w:pPr>
        <w:pStyle w:val="Akapitzlist"/>
        <w:widowControl/>
        <w:numPr>
          <w:ilvl w:val="0"/>
          <w:numId w:val="160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249FCC9B" w14:textId="77777777" w:rsidR="00D9663E" w:rsidRDefault="00D9663E" w:rsidP="00E30877">
      <w:pPr>
        <w:pStyle w:val="Akapitzlist"/>
        <w:widowControl/>
        <w:numPr>
          <w:ilvl w:val="0"/>
          <w:numId w:val="160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21792B6E" w14:textId="77777777" w:rsidR="00D9663E" w:rsidRDefault="00D9663E" w:rsidP="00E30877">
      <w:pPr>
        <w:pStyle w:val="Akapitzlist"/>
        <w:widowControl/>
        <w:numPr>
          <w:ilvl w:val="0"/>
          <w:numId w:val="160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4083DBA0" w14:textId="77777777" w:rsidR="00D9663E" w:rsidRDefault="00D9663E" w:rsidP="00E30877">
      <w:pPr>
        <w:pStyle w:val="Akapitzlist"/>
        <w:widowControl/>
        <w:numPr>
          <w:ilvl w:val="0"/>
          <w:numId w:val="160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1D8D599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52B31F9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4. Bierne i czynne prawo wyborcze w wyborach sołtysa i rady sołeckiej przysługuje mieszkańcom sołectwa uprawnionym do udziału w wyborach do Sejmu.</w:t>
      </w:r>
    </w:p>
    <w:p w14:paraId="3CCEE77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6892F91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696A523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2EE14C5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143B8F10" w14:textId="77777777" w:rsidR="00D9663E" w:rsidRDefault="00D9663E" w:rsidP="00E30877">
      <w:pPr>
        <w:pStyle w:val="Akapitzlist"/>
        <w:widowControl/>
        <w:numPr>
          <w:ilvl w:val="0"/>
          <w:numId w:val="16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4BEC1547" w14:textId="77777777" w:rsidR="00D9663E" w:rsidRDefault="00D9663E" w:rsidP="00E30877">
      <w:pPr>
        <w:pStyle w:val="Akapitzlist"/>
        <w:widowControl/>
        <w:numPr>
          <w:ilvl w:val="0"/>
          <w:numId w:val="16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3AF93509" w14:textId="77777777" w:rsidR="00D9663E" w:rsidRPr="009022E0" w:rsidRDefault="00D9663E" w:rsidP="00E30877">
      <w:pPr>
        <w:pStyle w:val="Akapitzlist"/>
        <w:widowControl/>
        <w:numPr>
          <w:ilvl w:val="0"/>
          <w:numId w:val="16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057477DC" w14:textId="77777777" w:rsidR="00D9663E" w:rsidRDefault="00D9663E" w:rsidP="00E30877">
      <w:pPr>
        <w:pStyle w:val="Akapitzlist"/>
        <w:widowControl/>
        <w:numPr>
          <w:ilvl w:val="0"/>
          <w:numId w:val="16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6026E160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4EA1116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4250A4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6C086E0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1A71144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7F22A6B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6F621DD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22204C1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4C1355E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1CD494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22495B8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734A48C6" w14:textId="42C43269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BCEC620" w14:textId="4693AD9D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A7840C5" w14:textId="77777777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3D6CD3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7</w:t>
      </w:r>
    </w:p>
    <w:p w14:paraId="628C79F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423107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6DF9877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18D016B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02041C7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72C494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7A78AD6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02A20C5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1DBFFBB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69283EF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4805B13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1D6CC9D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71876FA0" w14:textId="77777777" w:rsidR="00D9663E" w:rsidRDefault="00D9663E" w:rsidP="00E30877">
      <w:pPr>
        <w:pStyle w:val="Akapitzlist"/>
        <w:widowControl/>
        <w:numPr>
          <w:ilvl w:val="0"/>
          <w:numId w:val="162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73D2545E" w14:textId="77777777" w:rsidR="00D9663E" w:rsidRDefault="00D9663E" w:rsidP="00E30877">
      <w:pPr>
        <w:pStyle w:val="Akapitzlist"/>
        <w:widowControl/>
        <w:numPr>
          <w:ilvl w:val="0"/>
          <w:numId w:val="162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66FB951B" w14:textId="77777777" w:rsidR="00D9663E" w:rsidRDefault="00D9663E" w:rsidP="00E30877">
      <w:pPr>
        <w:pStyle w:val="Akapitzlist"/>
        <w:widowControl/>
        <w:numPr>
          <w:ilvl w:val="0"/>
          <w:numId w:val="162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5C94097E" w14:textId="77777777" w:rsidR="00D9663E" w:rsidRDefault="00D9663E" w:rsidP="00E30877">
      <w:pPr>
        <w:pStyle w:val="Akapitzlist"/>
        <w:widowControl/>
        <w:numPr>
          <w:ilvl w:val="0"/>
          <w:numId w:val="162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363D1B10" w14:textId="77777777" w:rsidR="00D9663E" w:rsidRPr="00D94A13" w:rsidRDefault="00D9663E" w:rsidP="00E30877">
      <w:pPr>
        <w:pStyle w:val="Akapitzlist"/>
        <w:widowControl/>
        <w:numPr>
          <w:ilvl w:val="0"/>
          <w:numId w:val="162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61440B0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0A68F48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777A7E3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149F32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7D0114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2D759E1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143F1F4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54A03D89" w14:textId="62598C26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0626BB1" w14:textId="77777777" w:rsidR="00464983" w:rsidRDefault="00464983" w:rsidP="00D9663E">
      <w:pPr>
        <w:widowControl/>
        <w:suppressAutoHyphens w:val="0"/>
        <w:rPr>
          <w:rFonts w:eastAsia="Times New Roman"/>
          <w:kern w:val="0"/>
        </w:rPr>
      </w:pPr>
    </w:p>
    <w:p w14:paraId="2265A0F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2FDBEDC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233ED0C7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BDC2D12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08B9F006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6039B98B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18FFF8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2C49FB4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2D3A104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78FA88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4D40D4A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4B2AD871" w14:textId="77777777" w:rsidR="00D9663E" w:rsidRDefault="00D9663E" w:rsidP="00E30877">
      <w:pPr>
        <w:pStyle w:val="Akapitzlist"/>
        <w:widowControl/>
        <w:numPr>
          <w:ilvl w:val="0"/>
          <w:numId w:val="163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45BE55B8" w14:textId="77777777" w:rsidR="00D9663E" w:rsidRDefault="00D9663E" w:rsidP="00E30877">
      <w:pPr>
        <w:pStyle w:val="Akapitzlist"/>
        <w:widowControl/>
        <w:numPr>
          <w:ilvl w:val="0"/>
          <w:numId w:val="163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31EB588C" w14:textId="77777777" w:rsidR="00D9663E" w:rsidRDefault="00D9663E" w:rsidP="00E30877">
      <w:pPr>
        <w:pStyle w:val="Akapitzlist"/>
        <w:widowControl/>
        <w:numPr>
          <w:ilvl w:val="0"/>
          <w:numId w:val="164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2CB0D17F" w14:textId="77777777" w:rsidR="00D9663E" w:rsidRDefault="00D9663E" w:rsidP="00E30877">
      <w:pPr>
        <w:pStyle w:val="Akapitzlist"/>
        <w:widowControl/>
        <w:numPr>
          <w:ilvl w:val="0"/>
          <w:numId w:val="164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1661B86D" w14:textId="77777777" w:rsidR="00D9663E" w:rsidRDefault="00D9663E" w:rsidP="00E30877">
      <w:pPr>
        <w:pStyle w:val="Akapitzlist"/>
        <w:widowControl/>
        <w:numPr>
          <w:ilvl w:val="0"/>
          <w:numId w:val="164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3DECE56B" w14:textId="77777777" w:rsidR="00D9663E" w:rsidRDefault="00D9663E" w:rsidP="00E30877">
      <w:pPr>
        <w:pStyle w:val="Akapitzlist"/>
        <w:widowControl/>
        <w:numPr>
          <w:ilvl w:val="0"/>
          <w:numId w:val="164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442A2013" w14:textId="77777777" w:rsidR="00D9663E" w:rsidRDefault="00D9663E" w:rsidP="00E30877">
      <w:pPr>
        <w:pStyle w:val="Akapitzlist"/>
        <w:widowControl/>
        <w:numPr>
          <w:ilvl w:val="0"/>
          <w:numId w:val="163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1F1D4974" w14:textId="77777777" w:rsidR="00D9663E" w:rsidRDefault="00D9663E" w:rsidP="00E30877">
      <w:pPr>
        <w:pStyle w:val="Akapitzlist"/>
        <w:widowControl/>
        <w:numPr>
          <w:ilvl w:val="0"/>
          <w:numId w:val="16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4197A4BB" w14:textId="77777777" w:rsidR="00D9663E" w:rsidRPr="00142DCB" w:rsidRDefault="00D9663E" w:rsidP="00E30877">
      <w:pPr>
        <w:pStyle w:val="Akapitzlist"/>
        <w:widowControl/>
        <w:numPr>
          <w:ilvl w:val="0"/>
          <w:numId w:val="165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71977F9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C07702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2466FC10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1DE0AE82" w14:textId="77777777" w:rsidR="00D9663E" w:rsidRDefault="00D9663E" w:rsidP="00E30877">
      <w:pPr>
        <w:pStyle w:val="Akapitzlist"/>
        <w:widowControl/>
        <w:numPr>
          <w:ilvl w:val="0"/>
          <w:numId w:val="16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4F9369A6" w14:textId="77777777" w:rsidR="00D9663E" w:rsidRPr="00142DCB" w:rsidRDefault="00D9663E" w:rsidP="00E30877">
      <w:pPr>
        <w:pStyle w:val="Akapitzlist"/>
        <w:widowControl/>
        <w:numPr>
          <w:ilvl w:val="0"/>
          <w:numId w:val="16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6548D68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365ACEF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4C3807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6B25780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17799F7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2FE7A805" w14:textId="77777777" w:rsidR="00D9663E" w:rsidRDefault="00D9663E" w:rsidP="00E30877">
      <w:pPr>
        <w:pStyle w:val="Akapitzlist"/>
        <w:widowControl/>
        <w:numPr>
          <w:ilvl w:val="0"/>
          <w:numId w:val="16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65259118" w14:textId="77777777" w:rsidR="00D9663E" w:rsidRDefault="00D9663E" w:rsidP="00E30877">
      <w:pPr>
        <w:pStyle w:val="Akapitzlist"/>
        <w:widowControl/>
        <w:numPr>
          <w:ilvl w:val="0"/>
          <w:numId w:val="16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6D3C3848" w14:textId="77777777" w:rsidR="00D9663E" w:rsidRPr="00142DCB" w:rsidRDefault="00D9663E" w:rsidP="00E30877">
      <w:pPr>
        <w:pStyle w:val="Akapitzlist"/>
        <w:widowControl/>
        <w:numPr>
          <w:ilvl w:val="0"/>
          <w:numId w:val="16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3A4817F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ACB671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683DF44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2BD23B5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3B3C2F42" w14:textId="77777777" w:rsidR="00D9663E" w:rsidRDefault="00D9663E" w:rsidP="00E30877">
      <w:pPr>
        <w:pStyle w:val="Akapitzlist"/>
        <w:widowControl/>
        <w:numPr>
          <w:ilvl w:val="0"/>
          <w:numId w:val="1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0EEDD3F7" w14:textId="77777777" w:rsidR="00D9663E" w:rsidRDefault="00D9663E" w:rsidP="00E30877">
      <w:pPr>
        <w:pStyle w:val="Akapitzlist"/>
        <w:widowControl/>
        <w:numPr>
          <w:ilvl w:val="0"/>
          <w:numId w:val="1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54E96E2A" w14:textId="77777777" w:rsidR="00D9663E" w:rsidRDefault="00D9663E" w:rsidP="00E30877">
      <w:pPr>
        <w:pStyle w:val="Akapitzlist"/>
        <w:widowControl/>
        <w:numPr>
          <w:ilvl w:val="0"/>
          <w:numId w:val="1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1A342D62" w14:textId="77777777" w:rsidR="00D9663E" w:rsidRDefault="00D9663E" w:rsidP="00E30877">
      <w:pPr>
        <w:pStyle w:val="Akapitzlist"/>
        <w:widowControl/>
        <w:numPr>
          <w:ilvl w:val="0"/>
          <w:numId w:val="1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5EBDC032" w14:textId="77777777" w:rsidR="00D9663E" w:rsidRDefault="00D9663E" w:rsidP="00E30877">
      <w:pPr>
        <w:pStyle w:val="Akapitzlist"/>
        <w:widowControl/>
        <w:numPr>
          <w:ilvl w:val="0"/>
          <w:numId w:val="1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308335D3" w14:textId="77777777" w:rsidR="00D9663E" w:rsidRDefault="00D9663E" w:rsidP="00E30877">
      <w:pPr>
        <w:pStyle w:val="Akapitzlist"/>
        <w:widowControl/>
        <w:numPr>
          <w:ilvl w:val="0"/>
          <w:numId w:val="168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34B4BC90" w14:textId="77777777" w:rsidR="00D9663E" w:rsidRPr="00142DCB" w:rsidRDefault="00D9663E" w:rsidP="00E30877">
      <w:pPr>
        <w:pStyle w:val="Akapitzlist"/>
        <w:widowControl/>
        <w:numPr>
          <w:ilvl w:val="0"/>
          <w:numId w:val="168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14B2C32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28F52C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0B2235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2D03EEB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0AE8EDD2" w14:textId="77777777" w:rsidR="00D9663E" w:rsidRDefault="00D9663E" w:rsidP="00E30877">
      <w:pPr>
        <w:pStyle w:val="Akapitzlist"/>
        <w:widowControl/>
        <w:numPr>
          <w:ilvl w:val="0"/>
          <w:numId w:val="16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24F84BE3" w14:textId="77777777" w:rsidR="00D9663E" w:rsidRDefault="00D9663E" w:rsidP="00E30877">
      <w:pPr>
        <w:pStyle w:val="Akapitzlist"/>
        <w:widowControl/>
        <w:numPr>
          <w:ilvl w:val="0"/>
          <w:numId w:val="16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6483F896" w14:textId="77777777" w:rsidR="00D9663E" w:rsidRDefault="00D9663E" w:rsidP="00E30877">
      <w:pPr>
        <w:pStyle w:val="Akapitzlist"/>
        <w:widowControl/>
        <w:numPr>
          <w:ilvl w:val="0"/>
          <w:numId w:val="169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35E48A61" w14:textId="77777777" w:rsidR="00D9663E" w:rsidRDefault="00D9663E" w:rsidP="00E30877">
      <w:pPr>
        <w:pStyle w:val="Akapitzlist"/>
        <w:widowControl/>
        <w:numPr>
          <w:ilvl w:val="0"/>
          <w:numId w:val="16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1B9D76B2" w14:textId="77777777" w:rsidR="00D9663E" w:rsidRPr="00464CB2" w:rsidRDefault="00D9663E" w:rsidP="00E30877">
      <w:pPr>
        <w:pStyle w:val="Akapitzlist"/>
        <w:widowControl/>
        <w:numPr>
          <w:ilvl w:val="0"/>
          <w:numId w:val="169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02DF3AC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8DE629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16784E1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2057902F" w14:textId="77777777" w:rsidR="00D9663E" w:rsidRDefault="00D9663E" w:rsidP="00E30877">
      <w:pPr>
        <w:pStyle w:val="Akapitzlist"/>
        <w:widowControl/>
        <w:numPr>
          <w:ilvl w:val="0"/>
          <w:numId w:val="17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5A4322C8" w14:textId="77777777" w:rsidR="00D9663E" w:rsidRDefault="00D9663E" w:rsidP="00E30877">
      <w:pPr>
        <w:pStyle w:val="Akapitzlist"/>
        <w:widowControl/>
        <w:numPr>
          <w:ilvl w:val="0"/>
          <w:numId w:val="17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5C9A25FA" w14:textId="77777777" w:rsidR="00D9663E" w:rsidRPr="00464CB2" w:rsidRDefault="00D9663E" w:rsidP="00E30877">
      <w:pPr>
        <w:pStyle w:val="Akapitzlist"/>
        <w:widowControl/>
        <w:numPr>
          <w:ilvl w:val="0"/>
          <w:numId w:val="170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20AFC11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118E431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19B1107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38D08A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3355ADB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8F6433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1A7D408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5220CFF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4FD6D932" w14:textId="77777777" w:rsidR="00D9663E" w:rsidRDefault="00D9663E" w:rsidP="00E30877">
      <w:pPr>
        <w:pStyle w:val="Akapitzlist"/>
        <w:widowControl/>
        <w:numPr>
          <w:ilvl w:val="0"/>
          <w:numId w:val="171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00574249" w14:textId="77777777" w:rsidR="00D9663E" w:rsidRDefault="00D9663E" w:rsidP="00E30877">
      <w:pPr>
        <w:pStyle w:val="Akapitzlist"/>
        <w:widowControl/>
        <w:numPr>
          <w:ilvl w:val="0"/>
          <w:numId w:val="17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2E96AC4F" w14:textId="77777777" w:rsidR="00D9663E" w:rsidRDefault="00D9663E" w:rsidP="00E30877">
      <w:pPr>
        <w:pStyle w:val="Akapitzlist"/>
        <w:widowControl/>
        <w:numPr>
          <w:ilvl w:val="0"/>
          <w:numId w:val="17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655D189B" w14:textId="77777777" w:rsidR="00D9663E" w:rsidRDefault="00D9663E" w:rsidP="00E30877">
      <w:pPr>
        <w:pStyle w:val="Akapitzlist"/>
        <w:widowControl/>
        <w:numPr>
          <w:ilvl w:val="0"/>
          <w:numId w:val="17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3F85EC9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FD2477B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110CFF5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3AAD9024" w14:textId="77777777" w:rsidR="00D9663E" w:rsidRDefault="00D9663E" w:rsidP="00E30877">
      <w:pPr>
        <w:pStyle w:val="Akapitzlist"/>
        <w:widowControl/>
        <w:numPr>
          <w:ilvl w:val="0"/>
          <w:numId w:val="17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2F7F8A7F" w14:textId="77777777" w:rsidR="00D9663E" w:rsidRDefault="00D9663E" w:rsidP="00E30877">
      <w:pPr>
        <w:pStyle w:val="Akapitzlist"/>
        <w:widowControl/>
        <w:numPr>
          <w:ilvl w:val="0"/>
          <w:numId w:val="172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4AF106AC" w14:textId="77777777" w:rsidR="00D9663E" w:rsidRDefault="00D9663E" w:rsidP="00E30877">
      <w:pPr>
        <w:pStyle w:val="Akapitzlist"/>
        <w:widowControl/>
        <w:numPr>
          <w:ilvl w:val="0"/>
          <w:numId w:val="17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1B99DAD7" w14:textId="77777777" w:rsidR="00D9663E" w:rsidRPr="009022E0" w:rsidRDefault="00D9663E" w:rsidP="00E30877">
      <w:pPr>
        <w:pStyle w:val="Akapitzlist"/>
        <w:widowControl/>
        <w:numPr>
          <w:ilvl w:val="0"/>
          <w:numId w:val="172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786D223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0DC6E6C9" w14:textId="77777777" w:rsidR="00D9663E" w:rsidRDefault="00D9663E" w:rsidP="00E30877">
      <w:pPr>
        <w:pStyle w:val="Akapitzlist"/>
        <w:widowControl/>
        <w:numPr>
          <w:ilvl w:val="0"/>
          <w:numId w:val="17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22906D16" w14:textId="77777777" w:rsidR="00D9663E" w:rsidRDefault="00D9663E" w:rsidP="00E30877">
      <w:pPr>
        <w:pStyle w:val="Akapitzlist"/>
        <w:widowControl/>
        <w:numPr>
          <w:ilvl w:val="0"/>
          <w:numId w:val="17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19B5A416" w14:textId="77777777" w:rsidR="00D9663E" w:rsidRPr="009022E0" w:rsidRDefault="00D9663E" w:rsidP="00E30877">
      <w:pPr>
        <w:pStyle w:val="Akapitzlist"/>
        <w:widowControl/>
        <w:numPr>
          <w:ilvl w:val="0"/>
          <w:numId w:val="173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6864913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7523F82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FF3855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3C5076F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75EF9E8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04A20DA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57F3249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25CEF1D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F21C30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1D43437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38805CB0" w14:textId="77777777" w:rsidR="00D9663E" w:rsidRDefault="00D9663E" w:rsidP="00E30877">
      <w:pPr>
        <w:pStyle w:val="Akapitzlist"/>
        <w:widowControl/>
        <w:numPr>
          <w:ilvl w:val="0"/>
          <w:numId w:val="17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2F709CB6" w14:textId="77777777" w:rsidR="00D9663E" w:rsidRDefault="00D9663E" w:rsidP="00E30877">
      <w:pPr>
        <w:pStyle w:val="Akapitzlist"/>
        <w:widowControl/>
        <w:numPr>
          <w:ilvl w:val="0"/>
          <w:numId w:val="174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0E38C49E" w14:textId="77777777" w:rsidR="00D9663E" w:rsidRDefault="00D9663E" w:rsidP="00E30877">
      <w:pPr>
        <w:pStyle w:val="Akapitzlist"/>
        <w:widowControl/>
        <w:numPr>
          <w:ilvl w:val="0"/>
          <w:numId w:val="174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32DB945A" w14:textId="77777777" w:rsidR="00D9663E" w:rsidRPr="001D0DF5" w:rsidRDefault="00D9663E" w:rsidP="00E30877">
      <w:pPr>
        <w:pStyle w:val="Akapitzlist"/>
        <w:widowControl/>
        <w:numPr>
          <w:ilvl w:val="0"/>
          <w:numId w:val="174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2CD707F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5058EB8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7E4FF28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5C1915FD" w14:textId="77777777" w:rsidR="00D9663E" w:rsidRDefault="00D9663E" w:rsidP="00E30877">
      <w:pPr>
        <w:pStyle w:val="Akapitzlist"/>
        <w:widowControl/>
        <w:numPr>
          <w:ilvl w:val="0"/>
          <w:numId w:val="17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496D7409" w14:textId="77777777" w:rsidR="00D9663E" w:rsidRDefault="00D9663E" w:rsidP="00E30877">
      <w:pPr>
        <w:pStyle w:val="Akapitzlist"/>
        <w:widowControl/>
        <w:numPr>
          <w:ilvl w:val="0"/>
          <w:numId w:val="17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0709510B" w14:textId="77777777" w:rsidR="00D9663E" w:rsidRPr="001D0DF5" w:rsidRDefault="00D9663E" w:rsidP="00E30877">
      <w:pPr>
        <w:pStyle w:val="Akapitzlist"/>
        <w:widowControl/>
        <w:numPr>
          <w:ilvl w:val="0"/>
          <w:numId w:val="175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0B76C9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67161CB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6586EB9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199C8BAC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25A6FE82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127E7D7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19A03FE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33C1776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72886FD2" w14:textId="1AA2FD59" w:rsidR="00D9663E" w:rsidRDefault="00D9663E" w:rsidP="00EA50E4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7736C3B2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t>Rozdział VI</w:t>
      </w:r>
    </w:p>
    <w:p w14:paraId="0AFE7FF9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lastRenderedPageBreak/>
        <w:t>Gospodarka finansowa sołectwa</w:t>
      </w:r>
    </w:p>
    <w:p w14:paraId="6080341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15C59B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3EEB5E4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668CD9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449251C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3C5783C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046820C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9BE027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7971E52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2170D30D" w14:textId="77777777" w:rsidR="00D9663E" w:rsidRDefault="00D9663E" w:rsidP="00E30877">
      <w:pPr>
        <w:pStyle w:val="Akapitzlist"/>
        <w:widowControl/>
        <w:numPr>
          <w:ilvl w:val="0"/>
          <w:numId w:val="176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005D5119" w14:textId="77777777" w:rsidR="00D9663E" w:rsidRDefault="00D9663E" w:rsidP="00E30877">
      <w:pPr>
        <w:pStyle w:val="Akapitzlist"/>
        <w:widowControl/>
        <w:numPr>
          <w:ilvl w:val="0"/>
          <w:numId w:val="176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16FCE87A" w14:textId="77777777" w:rsidR="00D9663E" w:rsidRPr="002D1A71" w:rsidRDefault="00D9663E" w:rsidP="00E30877">
      <w:pPr>
        <w:pStyle w:val="Akapitzlist"/>
        <w:widowControl/>
        <w:numPr>
          <w:ilvl w:val="0"/>
          <w:numId w:val="176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7F6F533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CD8EE8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5942C8D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721EE0C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5A30160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79787EBD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1EA301B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E85701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10292AE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1660653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0A320609" w14:textId="79DE06CF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3C1E3C5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6EFCE0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76375F8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45592DB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93C8833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7241CC83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614FC27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BE31E7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6314F55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36155F0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CEB678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1DEEC982" w14:textId="314D75B6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03A9A78E" w14:textId="1E8D9D4C" w:rsidR="00B90FD7" w:rsidRDefault="00B90FD7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9D8349E" w14:textId="77777777" w:rsidR="00B90FD7" w:rsidRDefault="00B90FD7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575E884" w14:textId="6CB54DA0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026FE552" w14:textId="77777777" w:rsid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39921485" w14:textId="7B6DEA2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lastRenderedPageBreak/>
        <w:t>Załącznik nr</w:t>
      </w:r>
      <w:r>
        <w:rPr>
          <w:rFonts w:eastAsia="Times New Roman"/>
          <w:kern w:val="0"/>
          <w:sz w:val="20"/>
          <w:szCs w:val="20"/>
        </w:rPr>
        <w:t xml:space="preserve"> 12</w:t>
      </w:r>
    </w:p>
    <w:p w14:paraId="342A14D9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4D6E9D33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4915E892" w14:textId="27919B99" w:rsidR="00D9663E" w:rsidRDefault="00D9663E" w:rsidP="00464983">
      <w:pPr>
        <w:widowControl/>
        <w:tabs>
          <w:tab w:val="left" w:pos="6105"/>
        </w:tabs>
        <w:suppressAutoHyphens w:val="0"/>
        <w:rPr>
          <w:rFonts w:eastAsia="Times New Roman"/>
          <w:kern w:val="0"/>
        </w:rPr>
      </w:pPr>
    </w:p>
    <w:p w14:paraId="688806C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14:paraId="4578BCAF" w14:textId="77777777" w:rsidR="00D9663E" w:rsidRDefault="00D9663E" w:rsidP="00D9663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STATUT</w:t>
      </w:r>
    </w:p>
    <w:p w14:paraId="43EB6ED9" w14:textId="0E6DED2D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34F1A">
        <w:rPr>
          <w:rFonts w:eastAsia="Times New Roman"/>
          <w:b/>
          <w:kern w:val="0"/>
        </w:rPr>
        <w:t>SOŁECTWA</w:t>
      </w:r>
      <w:r w:rsidR="00464983">
        <w:rPr>
          <w:rFonts w:eastAsia="Times New Roman"/>
          <w:b/>
          <w:kern w:val="0"/>
        </w:rPr>
        <w:t xml:space="preserve"> SWOCHOWO</w:t>
      </w:r>
    </w:p>
    <w:p w14:paraId="3A085C8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6DD2EE9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50177271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</w:t>
      </w:r>
    </w:p>
    <w:p w14:paraId="2E8E2867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Postanowienia ogólne</w:t>
      </w:r>
    </w:p>
    <w:p w14:paraId="1EB0B89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CA6ED3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</w:t>
      </w:r>
    </w:p>
    <w:p w14:paraId="2AE67DA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Niniejszy statut określa organizację i zakres działania sołectwa, w tym:</w:t>
      </w:r>
    </w:p>
    <w:p w14:paraId="676FCF2D" w14:textId="77777777" w:rsidR="00D9663E" w:rsidRDefault="00D9663E" w:rsidP="00E30877">
      <w:pPr>
        <w:pStyle w:val="Akapitzlist"/>
        <w:widowControl/>
        <w:numPr>
          <w:ilvl w:val="0"/>
          <w:numId w:val="1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nazwę i obszar działania </w:t>
      </w:r>
      <w:r>
        <w:rPr>
          <w:rFonts w:eastAsia="Times New Roman"/>
          <w:kern w:val="0"/>
        </w:rPr>
        <w:t>sołectwa</w:t>
      </w:r>
      <w:r w:rsidRPr="00434F1A">
        <w:rPr>
          <w:rFonts w:eastAsia="Times New Roman"/>
          <w:kern w:val="0"/>
        </w:rPr>
        <w:t>,</w:t>
      </w:r>
    </w:p>
    <w:p w14:paraId="476BEB2E" w14:textId="77777777" w:rsidR="00D9663E" w:rsidRDefault="00D9663E" w:rsidP="00E30877">
      <w:pPr>
        <w:pStyle w:val="Akapitzlist"/>
        <w:widowControl/>
        <w:numPr>
          <w:ilvl w:val="0"/>
          <w:numId w:val="1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zasady i tryb wyborów organów sołectwa</w:t>
      </w:r>
      <w:r>
        <w:rPr>
          <w:rFonts w:eastAsia="Times New Roman"/>
          <w:kern w:val="0"/>
        </w:rPr>
        <w:t>,</w:t>
      </w:r>
    </w:p>
    <w:p w14:paraId="122A2AE4" w14:textId="77777777" w:rsidR="00D9663E" w:rsidRDefault="00D9663E" w:rsidP="00E30877">
      <w:pPr>
        <w:pStyle w:val="Akapitzlist"/>
        <w:widowControl/>
        <w:numPr>
          <w:ilvl w:val="0"/>
          <w:numId w:val="1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organizację i zadania organów sołectwa,</w:t>
      </w:r>
    </w:p>
    <w:p w14:paraId="76BC24DF" w14:textId="77777777" w:rsidR="00D9663E" w:rsidRDefault="00D9663E" w:rsidP="00E30877">
      <w:pPr>
        <w:pStyle w:val="Akapitzlist"/>
        <w:widowControl/>
        <w:numPr>
          <w:ilvl w:val="0"/>
          <w:numId w:val="1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zadań przekazywanych sołectwu przez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minę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>oraz sposób ich</w:t>
      </w:r>
      <w:r>
        <w:rPr>
          <w:rFonts w:eastAsia="Times New Roman"/>
          <w:kern w:val="0"/>
        </w:rPr>
        <w:t xml:space="preserve"> </w:t>
      </w:r>
      <w:r w:rsidRPr="00434F1A">
        <w:rPr>
          <w:rFonts w:eastAsia="Times New Roman"/>
          <w:kern w:val="0"/>
        </w:rPr>
        <w:t>realizacji,</w:t>
      </w:r>
    </w:p>
    <w:p w14:paraId="2ADF7A1F" w14:textId="77777777" w:rsidR="00D9663E" w:rsidRPr="00434F1A" w:rsidRDefault="00D9663E" w:rsidP="00E30877">
      <w:pPr>
        <w:pStyle w:val="Akapitzlist"/>
        <w:widowControl/>
        <w:numPr>
          <w:ilvl w:val="0"/>
          <w:numId w:val="177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zakres i formy kontroli oraz nadzoru organów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434F1A">
        <w:rPr>
          <w:rFonts w:eastAsia="Times New Roman"/>
          <w:kern w:val="0"/>
        </w:rPr>
        <w:t xml:space="preserve">nad działalnością sołectwa. </w:t>
      </w:r>
    </w:p>
    <w:p w14:paraId="5A5CBB8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3292C95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i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</w:t>
      </w:r>
    </w:p>
    <w:p w14:paraId="4443CBC7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Nazwa i obszar działania</w:t>
      </w:r>
    </w:p>
    <w:p w14:paraId="77ED66B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98A30A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</w:t>
      </w:r>
    </w:p>
    <w:p w14:paraId="75795D18" w14:textId="1F30ACB5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Nazwa sołectwa </w:t>
      </w:r>
      <w:r w:rsidRPr="00434F1A">
        <w:rPr>
          <w:rFonts w:eastAsia="Times New Roman"/>
          <w:kern w:val="0"/>
        </w:rPr>
        <w:t xml:space="preserve">brzmi: </w:t>
      </w:r>
      <w:r w:rsidR="00464983">
        <w:rPr>
          <w:rFonts w:eastAsia="Times New Roman"/>
          <w:kern w:val="0"/>
        </w:rPr>
        <w:t>Swochowo</w:t>
      </w:r>
    </w:p>
    <w:p w14:paraId="4BF5472C" w14:textId="43281906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2. Ogół mieszkańców sołectwa </w:t>
      </w:r>
      <w:r w:rsidR="00464983">
        <w:rPr>
          <w:rFonts w:eastAsia="Times New Roman"/>
          <w:kern w:val="0"/>
        </w:rPr>
        <w:t xml:space="preserve">Swochowo </w:t>
      </w:r>
      <w:r w:rsidRPr="00434F1A">
        <w:rPr>
          <w:rFonts w:eastAsia="Times New Roman"/>
          <w:kern w:val="0"/>
        </w:rPr>
        <w:t xml:space="preserve">stanowi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amorząd mieszkańców tego sołectwa.</w:t>
      </w:r>
    </w:p>
    <w:p w14:paraId="1BB83AB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05B1BFF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3</w:t>
      </w:r>
    </w:p>
    <w:p w14:paraId="0F1D809B" w14:textId="77777777" w:rsidR="00D9663E" w:rsidRPr="00434F1A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Granice sołectwa zaznaczono na mapie stanowiącej załącznik do niniejszego </w:t>
      </w:r>
      <w:r>
        <w:rPr>
          <w:rFonts w:eastAsia="Times New Roman"/>
          <w:kern w:val="0"/>
        </w:rPr>
        <w:t>s</w:t>
      </w:r>
      <w:r w:rsidRPr="00434F1A">
        <w:rPr>
          <w:rFonts w:eastAsia="Times New Roman"/>
          <w:kern w:val="0"/>
        </w:rPr>
        <w:t>tatutu.</w:t>
      </w:r>
    </w:p>
    <w:p w14:paraId="79DB7E0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47F4DA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§ 4</w:t>
      </w:r>
    </w:p>
    <w:p w14:paraId="52D1E70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 xml:space="preserve">1. Sołectwo jest jednostką pomocniczą </w:t>
      </w:r>
      <w:r>
        <w:rPr>
          <w:rFonts w:eastAsia="Times New Roman"/>
          <w:kern w:val="0"/>
        </w:rPr>
        <w:t>G</w:t>
      </w:r>
      <w:r w:rsidRPr="00434F1A">
        <w:rPr>
          <w:rFonts w:eastAsia="Times New Roman"/>
          <w:kern w:val="0"/>
        </w:rPr>
        <w:t>miny</w:t>
      </w:r>
      <w:r>
        <w:rPr>
          <w:rFonts w:eastAsia="Times New Roman"/>
          <w:kern w:val="0"/>
        </w:rPr>
        <w:t xml:space="preserve"> Bielice, której mieszkańcy wspólnie z innymi sołectwami tworzą wspólnotę samorządową Gminy.</w:t>
      </w:r>
    </w:p>
    <w:p w14:paraId="5999447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Samorząd mieszkańców sołectwa działa na podstawie ustawy z dnia 8 marca 1990 roku</w:t>
      </w:r>
      <w:r>
        <w:rPr>
          <w:rFonts w:eastAsia="Times New Roman"/>
          <w:kern w:val="0"/>
        </w:rPr>
        <w:br/>
        <w:t>o samorządzie gminnym i niniejszego statutu.</w:t>
      </w:r>
    </w:p>
    <w:p w14:paraId="67E4A7A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49FFA4E1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434F1A">
        <w:rPr>
          <w:rFonts w:eastAsia="Times New Roman"/>
          <w:b/>
          <w:i/>
          <w:iCs/>
          <w:kern w:val="0"/>
        </w:rPr>
        <w:t>Rozdział III</w:t>
      </w:r>
    </w:p>
    <w:p w14:paraId="6F6519F6" w14:textId="77777777" w:rsidR="00D9663E" w:rsidRPr="00434F1A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434F1A">
        <w:rPr>
          <w:rFonts w:eastAsia="Times New Roman"/>
          <w:b/>
          <w:bCs/>
          <w:iCs/>
          <w:kern w:val="0"/>
        </w:rPr>
        <w:t>Zasady i tryb wyboru i odwołania sołtysa oraz rady sołeckiej</w:t>
      </w:r>
    </w:p>
    <w:p w14:paraId="14A1E47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1C7351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5</w:t>
      </w:r>
    </w:p>
    <w:p w14:paraId="724CE7E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 sołectwie dokonuje się wyboru sołtysa i rady sołeckiej.</w:t>
      </w:r>
    </w:p>
    <w:p w14:paraId="0B6A8C3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przy zachowaniu zasad:</w:t>
      </w:r>
    </w:p>
    <w:p w14:paraId="11923CCE" w14:textId="77777777" w:rsidR="00D9663E" w:rsidRDefault="00D9663E" w:rsidP="00E30877">
      <w:pPr>
        <w:pStyle w:val="Akapitzlist"/>
        <w:widowControl/>
        <w:numPr>
          <w:ilvl w:val="0"/>
          <w:numId w:val="17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tajności,</w:t>
      </w:r>
    </w:p>
    <w:p w14:paraId="32335300" w14:textId="77777777" w:rsidR="00D9663E" w:rsidRDefault="00D9663E" w:rsidP="00E30877">
      <w:pPr>
        <w:pStyle w:val="Akapitzlist"/>
        <w:widowControl/>
        <w:numPr>
          <w:ilvl w:val="0"/>
          <w:numId w:val="17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bezpośredniości,</w:t>
      </w:r>
    </w:p>
    <w:p w14:paraId="7603E842" w14:textId="77777777" w:rsidR="00D9663E" w:rsidRDefault="00D9663E" w:rsidP="00E30877">
      <w:pPr>
        <w:pStyle w:val="Akapitzlist"/>
        <w:widowControl/>
        <w:numPr>
          <w:ilvl w:val="0"/>
          <w:numId w:val="17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równości,</w:t>
      </w:r>
    </w:p>
    <w:p w14:paraId="0EF23433" w14:textId="77777777" w:rsidR="00D9663E" w:rsidRDefault="00D9663E" w:rsidP="00E30877">
      <w:pPr>
        <w:pStyle w:val="Akapitzlist"/>
        <w:widowControl/>
        <w:numPr>
          <w:ilvl w:val="0"/>
          <w:numId w:val="178"/>
        </w:numPr>
        <w:suppressAutoHyphens w:val="0"/>
        <w:jc w:val="both"/>
        <w:rPr>
          <w:rFonts w:eastAsia="Times New Roman"/>
          <w:kern w:val="0"/>
        </w:rPr>
      </w:pPr>
      <w:r w:rsidRPr="00434F1A">
        <w:rPr>
          <w:rFonts w:eastAsia="Times New Roman"/>
          <w:kern w:val="0"/>
        </w:rPr>
        <w:t>powszechności.</w:t>
      </w:r>
    </w:p>
    <w:p w14:paraId="7CC944B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Sołtysa i członkowie rady sołeckiej wybierani są przez stałych mieszkańców sołectwa uprawnionych do głosowania. Wybory sołtysa i członków rady sołeckiej przeprowadza się na zwołanym w tym celu zebraniu wiejskim. </w:t>
      </w:r>
    </w:p>
    <w:p w14:paraId="505D350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4. Bierne i czynne prawo wyborcze w wyborach sołtysa i rady sołeckiej przysługuje mieszkańcom sołectwa uprawnionym do udziału w wyborach do Sejmu.</w:t>
      </w:r>
    </w:p>
    <w:p w14:paraId="22C8622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Kadencja sołtysa i rady sołeckiej odpowiada kadencji Rady Gminy Bielice. Mandaty sołtysa i wszystkich członków rady sołeckiej wygasają wraz z końcem kadencji Rady Gminy Bielice.</w:t>
      </w:r>
    </w:p>
    <w:p w14:paraId="7C6946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Rada sołecka liczy od 3 do 5 członków. Liczbę członków rady sołeckiej danej kadencji określa w głosowaniu jawnym zwykłą większością głosów zebranie wiejskie zwołane celem przeprowadzenia wyborów do rady sołeckiej przed ich przeprowadzeniem.</w:t>
      </w:r>
    </w:p>
    <w:p w14:paraId="6DD11D1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Sołtys lub członek rady soleckiej może być odwołany zwykłą większością głosów w głosowaniu tajnym przez stałych mieszkańców sołectwa uprawnionych do głosowania. Głosowanie w sprawie odwołania sołtysa przeprowadza się na zwołanym w tym celu zebraniu wiejskim. Postanowienie § 6 ust. 4 stosuje się odpowiednio.</w:t>
      </w:r>
    </w:p>
    <w:p w14:paraId="0A562F9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Mandat sołtysa lub członka rady sołeckiej wygasa przed zakończeniem kadencji w przypadku:</w:t>
      </w:r>
    </w:p>
    <w:p w14:paraId="276B54F2" w14:textId="77777777" w:rsidR="00D9663E" w:rsidRDefault="00D9663E" w:rsidP="00E30877">
      <w:pPr>
        <w:pStyle w:val="Akapitzlist"/>
        <w:widowControl/>
        <w:numPr>
          <w:ilvl w:val="0"/>
          <w:numId w:val="17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pisemnej rezygnacji z pełnienia funkcji,</w:t>
      </w:r>
    </w:p>
    <w:p w14:paraId="5BA69324" w14:textId="77777777" w:rsidR="00D9663E" w:rsidRDefault="00D9663E" w:rsidP="00E30877">
      <w:pPr>
        <w:pStyle w:val="Akapitzlist"/>
        <w:widowControl/>
        <w:numPr>
          <w:ilvl w:val="0"/>
          <w:numId w:val="17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odwołania z pełnionej funkcji,</w:t>
      </w:r>
    </w:p>
    <w:p w14:paraId="2067B402" w14:textId="77777777" w:rsidR="00D9663E" w:rsidRPr="009022E0" w:rsidRDefault="00D9663E" w:rsidP="00E30877">
      <w:pPr>
        <w:pStyle w:val="Akapitzlist"/>
        <w:widowControl/>
        <w:numPr>
          <w:ilvl w:val="0"/>
          <w:numId w:val="17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utraty biernego lub czynnego prawa wyborczego w wyborach do Sejmu,</w:t>
      </w:r>
    </w:p>
    <w:p w14:paraId="457161BB" w14:textId="77777777" w:rsidR="00D9663E" w:rsidRDefault="00D9663E" w:rsidP="00E30877">
      <w:pPr>
        <w:pStyle w:val="Akapitzlist"/>
        <w:widowControl/>
        <w:numPr>
          <w:ilvl w:val="0"/>
          <w:numId w:val="17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śmierci.</w:t>
      </w:r>
    </w:p>
    <w:p w14:paraId="29BF14D5" w14:textId="77777777" w:rsidR="00D9663E" w:rsidRPr="00272695" w:rsidRDefault="00D9663E" w:rsidP="00D9663E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9. W przypadku wygaśnięcia mandatu sołtysa d</w:t>
      </w:r>
      <w:r w:rsidRPr="00272695">
        <w:rPr>
          <w:rFonts w:eastAsia="Times New Roman"/>
          <w:kern w:val="0"/>
        </w:rPr>
        <w:t xml:space="preserve">o chwili </w:t>
      </w:r>
      <w:r>
        <w:rPr>
          <w:rFonts w:eastAsia="Times New Roman"/>
          <w:kern w:val="0"/>
        </w:rPr>
        <w:t xml:space="preserve">przeprowadzenia </w:t>
      </w:r>
      <w:r w:rsidRPr="00272695">
        <w:rPr>
          <w:rFonts w:eastAsia="Times New Roman"/>
          <w:kern w:val="0"/>
        </w:rPr>
        <w:t>wybor</w:t>
      </w:r>
      <w:r>
        <w:rPr>
          <w:rFonts w:eastAsia="Times New Roman"/>
          <w:kern w:val="0"/>
        </w:rPr>
        <w:t>ów</w:t>
      </w:r>
      <w:r w:rsidRPr="0027269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na podstawie § 6 ust. 8 </w:t>
      </w:r>
      <w:r w:rsidRPr="00272695">
        <w:rPr>
          <w:rFonts w:eastAsia="Times New Roman"/>
          <w:kern w:val="0"/>
        </w:rPr>
        <w:t>zadania i kompetencje sołtysa przejmuje jako osoba pełniąca jego obowiązki najstarszy wiekiem członek rady sołeckiej.</w:t>
      </w:r>
    </w:p>
    <w:p w14:paraId="228EF75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1B279E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6</w:t>
      </w:r>
    </w:p>
    <w:p w14:paraId="16FC45F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Wybory sołtysa i rady sołeckiej przeprowadza się na zarządzenie Wójta Gminy Bielice w terminie 3 miesięcy od dnia ogłoszenia wyników wyborów do Rady Gminy Bielice.</w:t>
      </w:r>
    </w:p>
    <w:p w14:paraId="6715493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Zarządzeniem, o którym mowa w ust. 1, Wójt Gminy Bielice zwołuje zebranie wiejskie celem przeprowadzenia wyborów sołtysa i rady sołeckiej. Zwołanie zebrania powinno nastąpić w terminie co najmniej 7 dni przed dniem tego zebrania.</w:t>
      </w:r>
    </w:p>
    <w:p w14:paraId="36A74C3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W zarządzeniu, o którym mowa  w ust. 1, określa się dokładne miejsce i termin, wskazując datę i godzinę, zebrania wiejskiego oraz przedstawia proponowany porządek obrad. Zarządzenie umieszcza się na tablicy ogłoszeń Urzędu Gminy w Bielicach, na tablicach ogłoszeń na terenie sołectwa i na stronie internetowej Urzędu Gminy w Bielicach.</w:t>
      </w:r>
    </w:p>
    <w:p w14:paraId="4B24273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Dla ważności wyboru sołtysa i rady sołeckiej w zebraniu wiejskim zwołanym celem przeprowadzenia wyborów powinno wziąć udział co najmniej 1/5 uprawnionych do głosowania.</w:t>
      </w:r>
    </w:p>
    <w:p w14:paraId="450109C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zwołanym celem przeprowadzenia wyborów nie bierze udziału liczba uprawnionych do głosowania niezbędna dla ważności wyboru, wybory przeprowadza się po upływie 30 minut od terminu zebrania określonego w zarządzeniu, o którym mowa</w:t>
      </w:r>
      <w:r>
        <w:rPr>
          <w:rFonts w:eastAsia="Times New Roman"/>
          <w:kern w:val="0"/>
        </w:rPr>
        <w:br/>
        <w:t>w ust. 1, bez względu na liczbę obecnych osób uprawnionych do głosowania.</w:t>
      </w:r>
    </w:p>
    <w:p w14:paraId="53E1C66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Zebranie wiejskie zwołane celem przeprowadzenia wyborów otwiera i kieruje nim do czasu dokonania wyboru sołtysa Wójt Gminy Bielice albo upoważniona przez niego osoba. Wójt Gminy Bielice dokonuje wyboru protokolanta.</w:t>
      </w:r>
    </w:p>
    <w:p w14:paraId="178446F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 przypadkach wygaśnięcia mandatu sołtysa na podstawie § 5 ust. 8 postanowienia ust. 1-6 i § 7-8 stosuje się odpowiednio, jednak wybory przeprowadza się w terminie 3 miesięcy od wygaśnięcia mandatu.</w:t>
      </w:r>
    </w:p>
    <w:p w14:paraId="48A32F65" w14:textId="7454D53E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W przypadkach wygaśnięcia mandatu członka rady sołeckiej na podstawie § 5 ust. 8 postanowienia ust. 1-6 i § 7-8 stosuje się odpowiednio, jednak wybory przeprowadza się w terminie 2 miesięcy od wygaśnięcia mandatu, a zwołania zebrania wiejskiego celem przeprowadzenia wyborów dokonuje sołtys po zawiadomieniu Wójta Gminy Bielice.</w:t>
      </w:r>
    </w:p>
    <w:p w14:paraId="75859219" w14:textId="2042BC8C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B481D41" w14:textId="77777777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75E225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3158259E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7</w:t>
      </w:r>
    </w:p>
    <w:p w14:paraId="1DA7F93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Wyboru sołtysa i rady sołeckiej dokonuje się z nieograniczonej liczby kandydatów zgłoszonych za ich zgodą przez uprawnionych do głosowania uczestników zebrania wiejskiego zwołanego celem przeprowadzenia wyborów. Zgoda osoby zgłoszonej na kandydata może być przez nią wyrażona po zgłoszeniu.</w:t>
      </w:r>
    </w:p>
    <w:p w14:paraId="50106C2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Wyboru sołtysa i rady sołeckiej dokonuje się w głosowaniu tajnym.</w:t>
      </w:r>
    </w:p>
    <w:p w14:paraId="2111DE5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Każdemu uprawnionemu do głosowania przysługuje jeden głos w wyborach sołtysa i jeden głos w wyborach rady sołeckiej.</w:t>
      </w:r>
    </w:p>
    <w:p w14:paraId="458BCF6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Wybory sołtysa i rady sołeckiej przeprowadza komisja skrutacyjna w składzie 3 członków, powołana spośród uprawnionych do głosowania biorących udział w zebraniu wiejskim.</w:t>
      </w:r>
    </w:p>
    <w:p w14:paraId="1FA1734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wyborach sołtysa zgłoszonych zostanie więcej niż dwóch kandydatów, glosowanie przeprowadza się w dwóch turach, chyba że jeden z kandydatów w pierwszym głosowaniu uzyskał liczbę głosów stanowiącą zwykłą większość wszystkich głosów i tym samym został wybrany sołtysem. W drugiej turze biorą udział dwaj kandydaci, którzy w pierwszym głosowaniu uzyskali największą liczbę głosów. W przypadku przeprowadzenia drugiej tury sołtysem wybrany zostaje kandydat, który zdobył większą liczbę głosów.</w:t>
      </w:r>
    </w:p>
    <w:p w14:paraId="0FD0F74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6. W skład rady sołeckiej wybierani są kandydaci, którzy uzyskali kolejno najwyższą liczbę głosów.</w:t>
      </w:r>
    </w:p>
    <w:p w14:paraId="5EAA983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7. W pierwszej kolejności przeprowadza się wybory sołtysa. Jeżeli sołtysem zostanie wybrana osoba zgłoszona na kandydata do rady soleckiej zgłoszenie to uznaje się za niebyłe.</w:t>
      </w:r>
    </w:p>
    <w:p w14:paraId="519E256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8. Wyboru dokonuje się poprzez postawienie znaku „X” obok nazwiska kandydata. Głosowanie odbywa się za pomocą kart opieczętowanych pieczęcią Urzędu Gminy w Bielicach. Na karcie podaje się informacje o sposobie głosowania.</w:t>
      </w:r>
    </w:p>
    <w:p w14:paraId="3B0E062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9. Jeżeli dwóch lub więcej kandydatów uzyska taką samą liczbę głosów komisja skrutacyjna zarządza dodatkowe głosowanie pomiędzy tymi kandydatami.</w:t>
      </w:r>
    </w:p>
    <w:p w14:paraId="240F24A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73FD87E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8</w:t>
      </w:r>
    </w:p>
    <w:p w14:paraId="6054CC4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komisji skrutacyjnej należy:</w:t>
      </w:r>
    </w:p>
    <w:p w14:paraId="302E2573" w14:textId="77777777" w:rsidR="00D9663E" w:rsidRDefault="00D9663E" w:rsidP="00E30877">
      <w:pPr>
        <w:pStyle w:val="Akapitzlist"/>
        <w:widowControl/>
        <w:numPr>
          <w:ilvl w:val="0"/>
          <w:numId w:val="18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przyjęcie zgłoszenia kandydatów,</w:t>
      </w:r>
    </w:p>
    <w:p w14:paraId="755F7C33" w14:textId="77777777" w:rsidR="00D9663E" w:rsidRDefault="00D9663E" w:rsidP="00E30877">
      <w:pPr>
        <w:pStyle w:val="Akapitzlist"/>
        <w:widowControl/>
        <w:numPr>
          <w:ilvl w:val="0"/>
          <w:numId w:val="18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przeprowadzenie głosowania,</w:t>
      </w:r>
    </w:p>
    <w:p w14:paraId="6B2C9F0B" w14:textId="77777777" w:rsidR="00D9663E" w:rsidRDefault="00D9663E" w:rsidP="00E30877">
      <w:pPr>
        <w:pStyle w:val="Akapitzlist"/>
        <w:widowControl/>
        <w:numPr>
          <w:ilvl w:val="0"/>
          <w:numId w:val="18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ustalenie wyników głosowania i wyborów,</w:t>
      </w:r>
    </w:p>
    <w:p w14:paraId="29DE6634" w14:textId="77777777" w:rsidR="00D9663E" w:rsidRDefault="00D9663E" w:rsidP="00E30877">
      <w:pPr>
        <w:pStyle w:val="Akapitzlist"/>
        <w:widowControl/>
        <w:numPr>
          <w:ilvl w:val="0"/>
          <w:numId w:val="18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>ogłoszenie wyników wyborów,</w:t>
      </w:r>
    </w:p>
    <w:p w14:paraId="5403A072" w14:textId="77777777" w:rsidR="00D9663E" w:rsidRPr="00D94A13" w:rsidRDefault="00D9663E" w:rsidP="00E30877">
      <w:pPr>
        <w:pStyle w:val="Akapitzlist"/>
        <w:widowControl/>
        <w:numPr>
          <w:ilvl w:val="0"/>
          <w:numId w:val="180"/>
        </w:numPr>
        <w:suppressAutoHyphens w:val="0"/>
        <w:jc w:val="both"/>
        <w:rPr>
          <w:rFonts w:eastAsia="Times New Roman"/>
          <w:kern w:val="0"/>
        </w:rPr>
      </w:pPr>
      <w:r w:rsidRPr="00D94A13">
        <w:rPr>
          <w:rFonts w:eastAsia="Times New Roman"/>
          <w:kern w:val="0"/>
        </w:rPr>
        <w:t xml:space="preserve">sporządzenie protokołu </w:t>
      </w:r>
      <w:r>
        <w:rPr>
          <w:rFonts w:eastAsia="Times New Roman"/>
          <w:kern w:val="0"/>
        </w:rPr>
        <w:t>z czynności komisji.</w:t>
      </w:r>
    </w:p>
    <w:p w14:paraId="2A2F212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Członkiem komisji skrutacyjnej nie może być osoba zgłoszona na kandydata w wyborach sołtysa lub rady sołeckiej.</w:t>
      </w:r>
    </w:p>
    <w:p w14:paraId="6D18036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Protokół z czynności komisji podpisują wszyscy członkowie komisji skrutacyjnej. W protokole zawiera się przede wszystkim informację o liczbie wydanych kart do głosowania, liczbie kart wyjętych z urny, liczbie głosów ważnych i nieważnych, liczbie głosów oddanych za każdym z kandydatów oraz imiona i nazwiska osób wybranych do pełnienia funkcji sołtysa i członka rady sołeckiej. </w:t>
      </w:r>
    </w:p>
    <w:p w14:paraId="4D465FC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FD5305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9</w:t>
      </w:r>
    </w:p>
    <w:p w14:paraId="50ABFAF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Osoby wybrane do pełnienia funkcji sołtysa i członków rady soleckiej na najbliższej sesji Rady Gminy Bielice po ogłoszeniu wyników wyborów otrzymują zaświadczenia o wyborze.</w:t>
      </w:r>
    </w:p>
    <w:p w14:paraId="70C746D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Objęcie funkcji sołtysa następuje nie wcześniej niż po upływie 7 dni od dnia ogłoszenia wyników wyborów.</w:t>
      </w:r>
    </w:p>
    <w:p w14:paraId="27F4BA83" w14:textId="58970AA6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Po wygaśnięciu mandatu sołtys zobowiązany jest do rozliczenia się z Urzędem Gminy w Bielicach w terminie 3 dni od dnia ogłoszenia wyniku wyborów. Osoba ponownie wybrana na sołtysa jest zwolniona z tego obowiązku.</w:t>
      </w:r>
    </w:p>
    <w:p w14:paraId="35805972" w14:textId="77777777" w:rsidR="00464983" w:rsidRDefault="00464983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2A3ED5B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5D5BDF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§ 10</w:t>
      </w:r>
    </w:p>
    <w:p w14:paraId="43E6453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ramach nadzoru nad funkcjonowaniem sołectwa w zakresie określonym w niniejszym statucie, Wójt Gminy Bielice albo upoważniona przez niego osoba ma prawo żądania informacji i materiałów od sołtysa i rady sołeckiej oraz uczestniczyć w posiedzeniach organów sołectwa.</w:t>
      </w:r>
    </w:p>
    <w:p w14:paraId="73F917B4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60F495B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C560F1">
        <w:rPr>
          <w:rFonts w:eastAsia="Times New Roman"/>
          <w:b/>
          <w:i/>
          <w:iCs/>
          <w:kern w:val="0"/>
        </w:rPr>
        <w:t>Rozdział IV</w:t>
      </w:r>
    </w:p>
    <w:p w14:paraId="037DF05E" w14:textId="77777777" w:rsidR="00D9663E" w:rsidRPr="00C560F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C560F1">
        <w:rPr>
          <w:rFonts w:eastAsia="Times New Roman"/>
          <w:b/>
          <w:bCs/>
          <w:iCs/>
          <w:kern w:val="0"/>
        </w:rPr>
        <w:t>Organizacja i zadania organów sołectwa</w:t>
      </w:r>
    </w:p>
    <w:p w14:paraId="117B047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37680E0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11</w:t>
      </w:r>
    </w:p>
    <w:p w14:paraId="2DEFA5A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Podstawowym celem utworzenia sołectwa jest zapewnienie jego mieszkańcom udziału w realizacji zadań gminy.</w:t>
      </w:r>
    </w:p>
    <w:p w14:paraId="5DB28920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54376D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12</w:t>
      </w:r>
    </w:p>
    <w:p w14:paraId="2832739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zakresu zadań sołectwa należą wszystkie sprawy istotne dla jego mieszkańców, a w szczególności:</w:t>
      </w:r>
    </w:p>
    <w:p w14:paraId="32883F45" w14:textId="77777777" w:rsidR="00D9663E" w:rsidRDefault="00D9663E" w:rsidP="00E30877">
      <w:pPr>
        <w:pStyle w:val="Akapitzlist"/>
        <w:widowControl/>
        <w:numPr>
          <w:ilvl w:val="0"/>
          <w:numId w:val="18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inicjowanie działań organów gminy we wszystkich sprawach wchodzących w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zakresie zadań własnych gminy,</w:t>
      </w:r>
    </w:p>
    <w:p w14:paraId="2FEFF962" w14:textId="77777777" w:rsidR="00D9663E" w:rsidRDefault="00D9663E" w:rsidP="00E30877">
      <w:pPr>
        <w:pStyle w:val="Akapitzlist"/>
        <w:widowControl/>
        <w:numPr>
          <w:ilvl w:val="0"/>
          <w:numId w:val="18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opiniowanie i konsultowanie spraw dotyczących:</w:t>
      </w:r>
    </w:p>
    <w:p w14:paraId="243EEABD" w14:textId="77777777" w:rsidR="00D9663E" w:rsidRDefault="00D9663E" w:rsidP="00E30877">
      <w:pPr>
        <w:pStyle w:val="Akapitzlist"/>
        <w:widowControl/>
        <w:numPr>
          <w:ilvl w:val="0"/>
          <w:numId w:val="18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zasad gospodarowania mieniem komunalnym położonym na terenie sołectwa</w:t>
      </w:r>
    </w:p>
    <w:p w14:paraId="1CC008BD" w14:textId="77777777" w:rsidR="00D9663E" w:rsidRDefault="00D9663E" w:rsidP="00E30877">
      <w:pPr>
        <w:pStyle w:val="Akapitzlist"/>
        <w:widowControl/>
        <w:numPr>
          <w:ilvl w:val="0"/>
          <w:numId w:val="18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</w:t>
      </w:r>
      <w:r>
        <w:rPr>
          <w:rFonts w:eastAsia="Times New Roman"/>
          <w:kern w:val="0"/>
        </w:rPr>
        <w:t>liczby</w:t>
      </w:r>
      <w:r w:rsidRPr="009C3BC6">
        <w:rPr>
          <w:rFonts w:eastAsia="Times New Roman"/>
          <w:kern w:val="0"/>
        </w:rPr>
        <w:t xml:space="preserve"> punktów sprzedaży napojów alkoholowych w sołectwie,</w:t>
      </w:r>
    </w:p>
    <w:p w14:paraId="0E1BF75B" w14:textId="77777777" w:rsidR="00D9663E" w:rsidRDefault="00D9663E" w:rsidP="00E30877">
      <w:pPr>
        <w:pStyle w:val="Akapitzlist"/>
        <w:widowControl/>
        <w:numPr>
          <w:ilvl w:val="0"/>
          <w:numId w:val="18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tworzenia i znoszenia sołectw, określenia ich granic,</w:t>
      </w:r>
    </w:p>
    <w:p w14:paraId="61ED167A" w14:textId="77777777" w:rsidR="00D9663E" w:rsidRDefault="00D9663E" w:rsidP="00E30877">
      <w:pPr>
        <w:pStyle w:val="Akapitzlist"/>
        <w:widowControl/>
        <w:numPr>
          <w:ilvl w:val="0"/>
          <w:numId w:val="182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treści statutu sołectwa</w:t>
      </w:r>
      <w:r>
        <w:rPr>
          <w:rFonts w:eastAsia="Times New Roman"/>
          <w:kern w:val="0"/>
        </w:rPr>
        <w:t>,</w:t>
      </w:r>
    </w:p>
    <w:p w14:paraId="5F843DE7" w14:textId="77777777" w:rsidR="00D9663E" w:rsidRDefault="00D9663E" w:rsidP="00E30877">
      <w:pPr>
        <w:pStyle w:val="Akapitzlist"/>
        <w:widowControl/>
        <w:numPr>
          <w:ilvl w:val="0"/>
          <w:numId w:val="181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podejmowanie rozstrzygnięć w zakresie:</w:t>
      </w:r>
    </w:p>
    <w:p w14:paraId="6F47C339" w14:textId="77777777" w:rsidR="00D9663E" w:rsidRDefault="00D9663E" w:rsidP="00E30877">
      <w:pPr>
        <w:pStyle w:val="Akapitzlist"/>
        <w:widowControl/>
        <w:numPr>
          <w:ilvl w:val="0"/>
          <w:numId w:val="183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 xml:space="preserve">określenia sposobu wykorzystania środków z budżetu </w:t>
      </w:r>
      <w:r>
        <w:rPr>
          <w:rFonts w:eastAsia="Times New Roman"/>
          <w:kern w:val="0"/>
        </w:rPr>
        <w:t>G</w:t>
      </w:r>
      <w:r w:rsidRPr="009C3BC6">
        <w:rPr>
          <w:rFonts w:eastAsia="Times New Roman"/>
          <w:kern w:val="0"/>
        </w:rPr>
        <w:t xml:space="preserve">miny </w:t>
      </w:r>
      <w:r>
        <w:rPr>
          <w:rFonts w:eastAsia="Times New Roman"/>
          <w:kern w:val="0"/>
        </w:rPr>
        <w:t xml:space="preserve">Bielice </w:t>
      </w:r>
      <w:r w:rsidRPr="009C3BC6">
        <w:rPr>
          <w:rFonts w:eastAsia="Times New Roman"/>
          <w:kern w:val="0"/>
        </w:rPr>
        <w:t>przeznaczonych na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realizację zadań sołectwa,</w:t>
      </w:r>
    </w:p>
    <w:p w14:paraId="2F1948A9" w14:textId="77777777" w:rsidR="00D9663E" w:rsidRPr="00142DCB" w:rsidRDefault="00D9663E" w:rsidP="00E30877">
      <w:pPr>
        <w:pStyle w:val="Akapitzlist"/>
        <w:widowControl/>
        <w:numPr>
          <w:ilvl w:val="0"/>
          <w:numId w:val="183"/>
        </w:numPr>
        <w:suppressAutoHyphens w:val="0"/>
        <w:jc w:val="both"/>
        <w:rPr>
          <w:rFonts w:eastAsia="Times New Roman"/>
          <w:kern w:val="0"/>
        </w:rPr>
      </w:pPr>
      <w:r w:rsidRPr="009C3BC6">
        <w:rPr>
          <w:rFonts w:eastAsia="Times New Roman"/>
          <w:kern w:val="0"/>
        </w:rPr>
        <w:t>zarządzenia i korzystania z mienia gminnego przekazanego sołectwu do korzystania</w:t>
      </w:r>
      <w:r>
        <w:rPr>
          <w:rFonts w:eastAsia="Times New Roman"/>
          <w:kern w:val="0"/>
        </w:rPr>
        <w:t xml:space="preserve"> </w:t>
      </w:r>
      <w:r w:rsidRPr="009C3BC6">
        <w:rPr>
          <w:rFonts w:eastAsia="Times New Roman"/>
          <w:kern w:val="0"/>
        </w:rPr>
        <w:t>oraz rozporządzania środkami z tego źródła.</w:t>
      </w:r>
    </w:p>
    <w:p w14:paraId="7805450C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7D36CC66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13</w:t>
      </w:r>
    </w:p>
    <w:p w14:paraId="3A4C6CC0" w14:textId="77777777" w:rsidR="00D9663E" w:rsidRPr="00142DCB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Pr="00142DCB">
        <w:rPr>
          <w:rFonts w:eastAsia="Times New Roman"/>
          <w:kern w:val="0"/>
        </w:rPr>
        <w:t>Organami sołectwa są:</w:t>
      </w:r>
    </w:p>
    <w:p w14:paraId="20F4D9CB" w14:textId="77777777" w:rsidR="00D9663E" w:rsidRDefault="00D9663E" w:rsidP="00E30877">
      <w:pPr>
        <w:pStyle w:val="Akapitzlist"/>
        <w:widowControl/>
        <w:numPr>
          <w:ilvl w:val="0"/>
          <w:numId w:val="18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142DCB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142DCB">
        <w:rPr>
          <w:rFonts w:eastAsia="Times New Roman"/>
          <w:kern w:val="0"/>
        </w:rPr>
        <w:t>iejskie, jako organ uchwałodawczy,</w:t>
      </w:r>
    </w:p>
    <w:p w14:paraId="6C5404A1" w14:textId="77777777" w:rsidR="00D9663E" w:rsidRPr="00142DCB" w:rsidRDefault="00D9663E" w:rsidP="00E30877">
      <w:pPr>
        <w:pStyle w:val="Akapitzlist"/>
        <w:widowControl/>
        <w:numPr>
          <w:ilvl w:val="0"/>
          <w:numId w:val="184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</w:t>
      </w:r>
      <w:r w:rsidRPr="00142DCB">
        <w:rPr>
          <w:rFonts w:eastAsia="Times New Roman"/>
          <w:kern w:val="0"/>
        </w:rPr>
        <w:t>ołtys, jako organ wykonawczy.</w:t>
      </w:r>
    </w:p>
    <w:p w14:paraId="6E42840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Sołtysa wspomaga w działaniach rada sołecka.</w:t>
      </w:r>
    </w:p>
    <w:p w14:paraId="08D0F8C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53E40510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14</w:t>
      </w:r>
    </w:p>
    <w:p w14:paraId="6DA327C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zebrania wiejskiego należy podejmowanie uchwała we wszystkich sprawach ogólnych dotyczących sołectwa wymienionych w niniejszym statucie.</w:t>
      </w:r>
    </w:p>
    <w:p w14:paraId="273AE06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wyłącznych kompetencji zebrania wiejskiego należy:</w:t>
      </w:r>
    </w:p>
    <w:p w14:paraId="18BEBB4A" w14:textId="77777777" w:rsidR="00D9663E" w:rsidRDefault="00D9663E" w:rsidP="00E30877">
      <w:pPr>
        <w:pStyle w:val="Akapitzlist"/>
        <w:widowControl/>
        <w:numPr>
          <w:ilvl w:val="0"/>
          <w:numId w:val="18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zasad korzystania z mienia gminnego</w:t>
      </w:r>
      <w:r>
        <w:rPr>
          <w:rFonts w:eastAsia="Times New Roman"/>
          <w:kern w:val="0"/>
        </w:rPr>
        <w:t xml:space="preserve"> przekazanego sołectwu do korzystania</w:t>
      </w:r>
      <w:r w:rsidRPr="00142DCB">
        <w:rPr>
          <w:rFonts w:eastAsia="Times New Roman"/>
          <w:kern w:val="0"/>
        </w:rPr>
        <w:t>,</w:t>
      </w:r>
    </w:p>
    <w:p w14:paraId="6823B563" w14:textId="77777777" w:rsidR="00D9663E" w:rsidRDefault="00D9663E" w:rsidP="00E30877">
      <w:pPr>
        <w:pStyle w:val="Akapitzlist"/>
        <w:widowControl/>
        <w:numPr>
          <w:ilvl w:val="0"/>
          <w:numId w:val="18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 xml:space="preserve">określenie przeznaczenia środków finansowych, wydzielonych w budżecie Gminy </w:t>
      </w:r>
      <w:r>
        <w:rPr>
          <w:rFonts w:eastAsia="Times New Roman"/>
          <w:kern w:val="0"/>
        </w:rPr>
        <w:t xml:space="preserve">Bielice </w:t>
      </w:r>
      <w:r w:rsidRPr="00142DCB">
        <w:rPr>
          <w:rFonts w:eastAsia="Times New Roman"/>
          <w:kern w:val="0"/>
        </w:rPr>
        <w:t>do dyspozycji sołectwa w ramach uprawnień przyznanych jednostce pomocniczej,</w:t>
      </w:r>
    </w:p>
    <w:p w14:paraId="3CF276F3" w14:textId="77777777" w:rsidR="00D9663E" w:rsidRPr="00142DCB" w:rsidRDefault="00D9663E" w:rsidP="00E30877">
      <w:pPr>
        <w:pStyle w:val="Akapitzlist"/>
        <w:widowControl/>
        <w:numPr>
          <w:ilvl w:val="0"/>
          <w:numId w:val="185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przeznaczenia innych składników mienia komunalnego przekazanych sołectwu oraz dochodów z tego źródła w ramach uprawnień przekazanych przez Radę Gminy</w:t>
      </w:r>
      <w:r>
        <w:rPr>
          <w:rFonts w:eastAsia="Times New Roman"/>
          <w:kern w:val="0"/>
        </w:rPr>
        <w:t xml:space="preserve"> Bielice</w:t>
      </w:r>
      <w:r w:rsidRPr="00142DCB">
        <w:rPr>
          <w:rFonts w:eastAsia="Times New Roman"/>
          <w:kern w:val="0"/>
        </w:rPr>
        <w:t>.</w:t>
      </w:r>
    </w:p>
    <w:p w14:paraId="3CCA15E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FB71FA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15</w:t>
      </w:r>
    </w:p>
    <w:p w14:paraId="1F46104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udziału w zebraniu mają prawo stali mieszkańcy sołectwa uprawnieni do głosowania (posiadający czynne prawo wyborcze w wyborach od Sejmu).</w:t>
      </w:r>
    </w:p>
    <w:p w14:paraId="5DEA452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2. Z przebiegu zebrania wiejskiego sporządza się protokół. Protokół zebrania wiejskiego powinien w szczególności zawierać:</w:t>
      </w:r>
    </w:p>
    <w:p w14:paraId="7F6B1A0A" w14:textId="77777777" w:rsidR="00D9663E" w:rsidRDefault="00D9663E" w:rsidP="00E30877">
      <w:pPr>
        <w:pStyle w:val="Akapitzlist"/>
        <w:widowControl/>
        <w:numPr>
          <w:ilvl w:val="0"/>
          <w:numId w:val="18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określenie numeru, daty i miejsca odbywania zebrania, godziny jego rozpoczęcia i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zakończenia, imię i nazwisko przewodniczącego zebrania oraz osoby sporządzającej</w:t>
      </w:r>
      <w:r>
        <w:rPr>
          <w:rFonts w:eastAsia="Times New Roman"/>
          <w:kern w:val="0"/>
        </w:rPr>
        <w:t xml:space="preserve"> </w:t>
      </w:r>
      <w:r w:rsidRPr="00142DCB">
        <w:rPr>
          <w:rFonts w:eastAsia="Times New Roman"/>
          <w:kern w:val="0"/>
        </w:rPr>
        <w:t>protokół,</w:t>
      </w:r>
    </w:p>
    <w:p w14:paraId="4AD2F907" w14:textId="77777777" w:rsidR="00D9663E" w:rsidRDefault="00D9663E" w:rsidP="00E30877">
      <w:pPr>
        <w:pStyle w:val="Akapitzlist"/>
        <w:widowControl/>
        <w:numPr>
          <w:ilvl w:val="0"/>
          <w:numId w:val="18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stwierdzenie praw</w:t>
      </w:r>
      <w:r>
        <w:rPr>
          <w:rFonts w:eastAsia="Times New Roman"/>
          <w:kern w:val="0"/>
        </w:rPr>
        <w:t xml:space="preserve">idłowości zwołania </w:t>
      </w:r>
      <w:r w:rsidRPr="00142DCB">
        <w:rPr>
          <w:rFonts w:eastAsia="Times New Roman"/>
          <w:kern w:val="0"/>
        </w:rPr>
        <w:t>zebrania</w:t>
      </w:r>
      <w:r>
        <w:rPr>
          <w:rFonts w:eastAsia="Times New Roman"/>
          <w:kern w:val="0"/>
        </w:rPr>
        <w:t xml:space="preserve"> i jego prawomocności,</w:t>
      </w:r>
    </w:p>
    <w:p w14:paraId="1AA86414" w14:textId="77777777" w:rsidR="00D9663E" w:rsidRDefault="00D9663E" w:rsidP="00E30877">
      <w:pPr>
        <w:pStyle w:val="Akapitzlist"/>
        <w:widowControl/>
        <w:numPr>
          <w:ilvl w:val="0"/>
          <w:numId w:val="18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uchwalony porządek zebrania</w:t>
      </w:r>
      <w:r>
        <w:rPr>
          <w:rFonts w:eastAsia="Times New Roman"/>
          <w:kern w:val="0"/>
        </w:rPr>
        <w:t>,</w:t>
      </w:r>
    </w:p>
    <w:p w14:paraId="49140145" w14:textId="77777777" w:rsidR="00D9663E" w:rsidRDefault="00D9663E" w:rsidP="00E30877">
      <w:pPr>
        <w:pStyle w:val="Akapitzlist"/>
        <w:widowControl/>
        <w:numPr>
          <w:ilvl w:val="0"/>
          <w:numId w:val="18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zebrania</w:t>
      </w:r>
      <w:r>
        <w:rPr>
          <w:rFonts w:eastAsia="Times New Roman"/>
          <w:kern w:val="0"/>
        </w:rPr>
        <w:t xml:space="preserve">, w tym </w:t>
      </w:r>
      <w:r w:rsidRPr="00142DCB">
        <w:rPr>
          <w:rFonts w:eastAsia="Times New Roman"/>
          <w:kern w:val="0"/>
        </w:rPr>
        <w:t>treść lub streszczenie wystąpień,</w:t>
      </w:r>
    </w:p>
    <w:p w14:paraId="1F81A223" w14:textId="77777777" w:rsidR="00D9663E" w:rsidRDefault="00D9663E" w:rsidP="00E30877">
      <w:pPr>
        <w:pStyle w:val="Akapitzlist"/>
        <w:widowControl/>
        <w:numPr>
          <w:ilvl w:val="0"/>
          <w:numId w:val="18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przebieg głosowania i jego wyniki</w:t>
      </w:r>
      <w:r>
        <w:rPr>
          <w:rFonts w:eastAsia="Times New Roman"/>
          <w:kern w:val="0"/>
        </w:rPr>
        <w:t>,</w:t>
      </w:r>
    </w:p>
    <w:p w14:paraId="4B35EC09" w14:textId="77777777" w:rsidR="00D9663E" w:rsidRDefault="00D9663E" w:rsidP="00E30877">
      <w:pPr>
        <w:pStyle w:val="Akapitzlist"/>
        <w:widowControl/>
        <w:numPr>
          <w:ilvl w:val="0"/>
          <w:numId w:val="186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treść </w:t>
      </w:r>
      <w:r w:rsidRPr="00142DCB">
        <w:rPr>
          <w:rFonts w:eastAsia="Times New Roman"/>
          <w:kern w:val="0"/>
        </w:rPr>
        <w:t>podjęt</w:t>
      </w:r>
      <w:r>
        <w:rPr>
          <w:rFonts w:eastAsia="Times New Roman"/>
          <w:kern w:val="0"/>
        </w:rPr>
        <w:t>ych</w:t>
      </w:r>
      <w:r w:rsidRPr="00142DCB">
        <w:rPr>
          <w:rFonts w:eastAsia="Times New Roman"/>
          <w:kern w:val="0"/>
        </w:rPr>
        <w:t xml:space="preserve"> uchwał</w:t>
      </w:r>
      <w:r>
        <w:rPr>
          <w:rFonts w:eastAsia="Times New Roman"/>
          <w:kern w:val="0"/>
        </w:rPr>
        <w:t>,</w:t>
      </w:r>
    </w:p>
    <w:p w14:paraId="6EACEE82" w14:textId="77777777" w:rsidR="00D9663E" w:rsidRPr="00142DCB" w:rsidRDefault="00D9663E" w:rsidP="00E30877">
      <w:pPr>
        <w:pStyle w:val="Akapitzlist"/>
        <w:widowControl/>
        <w:numPr>
          <w:ilvl w:val="0"/>
          <w:numId w:val="186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podpis przewodniczącego zebrania i osoby sporządzającej protokół</w:t>
      </w:r>
      <w:r>
        <w:rPr>
          <w:rFonts w:eastAsia="Times New Roman"/>
          <w:kern w:val="0"/>
        </w:rPr>
        <w:t>.</w:t>
      </w:r>
    </w:p>
    <w:p w14:paraId="7B46D7E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Do protokołu zebrania wiejskiego dołącza się listę obecności podpisaną przez mieszkańców obecnych na zebraniu.</w:t>
      </w:r>
    </w:p>
    <w:p w14:paraId="67D4A6E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4130557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16</w:t>
      </w:r>
    </w:p>
    <w:p w14:paraId="48C0C14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Uprawnienie do udziału w zebraniu obejmuje następujące prawa:</w:t>
      </w:r>
    </w:p>
    <w:p w14:paraId="25C2D4F9" w14:textId="77777777" w:rsidR="00D9663E" w:rsidRDefault="00D9663E" w:rsidP="00E30877">
      <w:pPr>
        <w:pStyle w:val="Akapitzlist"/>
        <w:widowControl/>
        <w:numPr>
          <w:ilvl w:val="0"/>
          <w:numId w:val="18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inicjatywy uchwałodawczej,</w:t>
      </w:r>
    </w:p>
    <w:p w14:paraId="3E711FAF" w14:textId="77777777" w:rsidR="00D9663E" w:rsidRDefault="00D9663E" w:rsidP="00E30877">
      <w:pPr>
        <w:pStyle w:val="Akapitzlist"/>
        <w:widowControl/>
        <w:numPr>
          <w:ilvl w:val="0"/>
          <w:numId w:val="18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udziału w dyskusji nad sprawami objętymi porządkiem obrad,</w:t>
      </w:r>
    </w:p>
    <w:p w14:paraId="14D96481" w14:textId="77777777" w:rsidR="00D9663E" w:rsidRDefault="00D9663E" w:rsidP="00E30877">
      <w:pPr>
        <w:pStyle w:val="Akapitzlist"/>
        <w:widowControl/>
        <w:numPr>
          <w:ilvl w:val="0"/>
          <w:numId w:val="187"/>
        </w:numPr>
        <w:suppressAutoHyphens w:val="0"/>
        <w:jc w:val="both"/>
        <w:rPr>
          <w:rFonts w:eastAsia="Times New Roman"/>
          <w:kern w:val="0"/>
        </w:rPr>
      </w:pPr>
      <w:r w:rsidRPr="00142DCB">
        <w:rPr>
          <w:rFonts w:eastAsia="Times New Roman"/>
          <w:kern w:val="0"/>
        </w:rPr>
        <w:t>zadawania pytań sołtysowi, członkom rady sołeckiej oraz obecnym na zebraniu przedstawicielom gminy,</w:t>
      </w:r>
    </w:p>
    <w:p w14:paraId="72F159DD" w14:textId="77777777" w:rsidR="00D9663E" w:rsidRDefault="00D9663E" w:rsidP="00E30877">
      <w:pPr>
        <w:pStyle w:val="Akapitzlist"/>
        <w:widowControl/>
        <w:numPr>
          <w:ilvl w:val="0"/>
          <w:numId w:val="187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udziału w głosowaniu,</w:t>
      </w:r>
    </w:p>
    <w:p w14:paraId="30116B8C" w14:textId="77777777" w:rsidR="00D9663E" w:rsidRPr="00464CB2" w:rsidRDefault="00D9663E" w:rsidP="00E30877">
      <w:pPr>
        <w:pStyle w:val="Akapitzlist"/>
        <w:widowControl/>
        <w:numPr>
          <w:ilvl w:val="0"/>
          <w:numId w:val="187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 xml:space="preserve">zgłaszania kandydatów </w:t>
      </w:r>
      <w:r>
        <w:rPr>
          <w:rFonts w:eastAsia="Times New Roman"/>
          <w:kern w:val="0"/>
        </w:rPr>
        <w:t>w wyborach sołtysa i rady sołeckiej</w:t>
      </w:r>
      <w:r w:rsidRPr="00464CB2">
        <w:rPr>
          <w:rFonts w:eastAsia="Times New Roman"/>
          <w:kern w:val="0"/>
        </w:rPr>
        <w:t>.</w:t>
      </w:r>
    </w:p>
    <w:p w14:paraId="2757A1D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7E98A7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17</w:t>
      </w:r>
    </w:p>
    <w:p w14:paraId="0572597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Jeżeli niniejszy statut nie stanowi inaczej, zebranie wiejskie zwołuje sołtys:</w:t>
      </w:r>
    </w:p>
    <w:p w14:paraId="0EDE05D7" w14:textId="77777777" w:rsidR="00D9663E" w:rsidRDefault="00D9663E" w:rsidP="00E30877">
      <w:pPr>
        <w:pStyle w:val="Akapitzlist"/>
        <w:widowControl/>
        <w:numPr>
          <w:ilvl w:val="0"/>
          <w:numId w:val="188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z własnej inicjatywy,</w:t>
      </w:r>
    </w:p>
    <w:p w14:paraId="7692CF03" w14:textId="77777777" w:rsidR="00D9663E" w:rsidRDefault="00D9663E" w:rsidP="00E30877">
      <w:pPr>
        <w:pStyle w:val="Akapitzlist"/>
        <w:widowControl/>
        <w:numPr>
          <w:ilvl w:val="0"/>
          <w:numId w:val="188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żądanie organów gminy,</w:t>
      </w:r>
    </w:p>
    <w:p w14:paraId="791C91FC" w14:textId="77777777" w:rsidR="00D9663E" w:rsidRPr="00464CB2" w:rsidRDefault="00D9663E" w:rsidP="00E30877">
      <w:pPr>
        <w:pStyle w:val="Akapitzlist"/>
        <w:widowControl/>
        <w:numPr>
          <w:ilvl w:val="0"/>
          <w:numId w:val="188"/>
        </w:numPr>
        <w:suppressAutoHyphens w:val="0"/>
        <w:jc w:val="both"/>
        <w:rPr>
          <w:rFonts w:eastAsia="Times New Roman"/>
          <w:kern w:val="0"/>
        </w:rPr>
      </w:pPr>
      <w:r w:rsidRPr="00464CB2">
        <w:rPr>
          <w:rFonts w:eastAsia="Times New Roman"/>
          <w:kern w:val="0"/>
        </w:rPr>
        <w:t>na pisemny wniosek co najmniej 1/10 uprawnionych do udziału w zebraniu.</w:t>
      </w:r>
    </w:p>
    <w:p w14:paraId="58195FF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Zwołując zebranie wiejskie sołtys określa dokładne jego miejsce i termin, wskazując datę i godzinę, oraz przedstawia proponowany porządek obrad. Ogłoszenie o zwołaniu zebrania wiejskiego umieszcza się co najmniej na tablicach ogłoszeń na terenie sołectwa.</w:t>
      </w:r>
    </w:p>
    <w:p w14:paraId="60836477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Zebranie wiejskie odbywa się w miarę potrzeb, jednak nie rzadziej niż raz w roku.</w:t>
      </w:r>
    </w:p>
    <w:p w14:paraId="2BB20BFD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Zebranie wiejskie jest prawomocne, to jest zdolne do podejmowania uchwał, gdy uczestniczy w nim co najmniej 1/10 uprawnionych do udziału w zebraniu, chyba że niniejszy statut stanowi inaczej.</w:t>
      </w:r>
    </w:p>
    <w:p w14:paraId="6882ABD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5. Jeżeli w zebraniu wiejskim nie bierze udziału liczba osób uprawnionych do udziału w zebraniu niezbędna dla jego prawomocności zgodnie z ust. 4, kolejne zebranie odbywa się po upływie 30 minut od terminu zebrania określonego w ogłoszeniu, o którym mowa w ust. 2, bez względu na liczbę obecnych osób uprawnionych do udziału w zebraniu.</w:t>
      </w:r>
    </w:p>
    <w:p w14:paraId="780678F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B5CA31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18</w:t>
      </w:r>
    </w:p>
    <w:p w14:paraId="1BE92B6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l. Obradami zebrania wiejskiego kieruje sołtys jako jego przewodniczący, chyba że niniejszy statut stanowi inaczej.</w:t>
      </w:r>
    </w:p>
    <w:p w14:paraId="5B31FE6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Do kompetencji przewodniczącego zebrania wiejskiego należy w szczególności:</w:t>
      </w:r>
    </w:p>
    <w:p w14:paraId="27F9B147" w14:textId="77777777" w:rsidR="00D9663E" w:rsidRDefault="00D9663E" w:rsidP="00E30877">
      <w:pPr>
        <w:pStyle w:val="Akapitzlist"/>
        <w:widowControl/>
        <w:numPr>
          <w:ilvl w:val="0"/>
          <w:numId w:val="189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decydowanie o </w:t>
      </w:r>
      <w:r w:rsidRPr="009022E0">
        <w:rPr>
          <w:rFonts w:eastAsia="Times New Roman"/>
          <w:kern w:val="0"/>
        </w:rPr>
        <w:t>kolejności zabierania głosu przez poszczególnych mówców,</w:t>
      </w:r>
    </w:p>
    <w:p w14:paraId="3112ADF0" w14:textId="77777777" w:rsidR="00D9663E" w:rsidRDefault="00D9663E" w:rsidP="00E30877">
      <w:pPr>
        <w:pStyle w:val="Akapitzlist"/>
        <w:widowControl/>
        <w:numPr>
          <w:ilvl w:val="0"/>
          <w:numId w:val="189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udzieleni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 poza kolejnością,</w:t>
      </w:r>
    </w:p>
    <w:p w14:paraId="34A78C0E" w14:textId="77777777" w:rsidR="00D9663E" w:rsidRDefault="00D9663E" w:rsidP="00E30877">
      <w:pPr>
        <w:pStyle w:val="Akapitzlist"/>
        <w:widowControl/>
        <w:numPr>
          <w:ilvl w:val="0"/>
          <w:numId w:val="189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określeni</w:t>
      </w:r>
      <w:r>
        <w:rPr>
          <w:rFonts w:eastAsia="Times New Roman"/>
          <w:kern w:val="0"/>
        </w:rPr>
        <w:t xml:space="preserve">e </w:t>
      </w:r>
      <w:r w:rsidRPr="009022E0">
        <w:rPr>
          <w:rFonts w:eastAsia="Times New Roman"/>
          <w:kern w:val="0"/>
        </w:rPr>
        <w:t>ilości czasu przeznaczonego dla każdego mówcy,</w:t>
      </w:r>
    </w:p>
    <w:p w14:paraId="1AB4D3F3" w14:textId="77777777" w:rsidR="00D9663E" w:rsidRDefault="00D9663E" w:rsidP="00E30877">
      <w:pPr>
        <w:pStyle w:val="Akapitzlist"/>
        <w:widowControl/>
        <w:numPr>
          <w:ilvl w:val="0"/>
          <w:numId w:val="189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odebrani</w:t>
      </w:r>
      <w:r>
        <w:rPr>
          <w:rFonts w:eastAsia="Times New Roman"/>
          <w:kern w:val="0"/>
        </w:rPr>
        <w:t>e</w:t>
      </w:r>
      <w:r w:rsidRPr="009022E0">
        <w:rPr>
          <w:rFonts w:eastAsia="Times New Roman"/>
          <w:kern w:val="0"/>
        </w:rPr>
        <w:t xml:space="preserve"> głosu.</w:t>
      </w:r>
    </w:p>
    <w:p w14:paraId="2633C31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2AD0B4A2" w14:textId="77777777" w:rsidR="00D9663E" w:rsidRPr="009022E0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19</w:t>
      </w:r>
    </w:p>
    <w:p w14:paraId="23AE6BD1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Do zadań i kompetencji sołtysa należy:</w:t>
      </w:r>
    </w:p>
    <w:p w14:paraId="756AF6E8" w14:textId="77777777" w:rsidR="00D9663E" w:rsidRDefault="00D9663E" w:rsidP="00E30877">
      <w:pPr>
        <w:pStyle w:val="Akapitzlist"/>
        <w:widowControl/>
        <w:numPr>
          <w:ilvl w:val="0"/>
          <w:numId w:val="19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lastRenderedPageBreak/>
        <w:t>reprezentowanie sołectwa,</w:t>
      </w:r>
    </w:p>
    <w:p w14:paraId="238F1526" w14:textId="77777777" w:rsidR="00D9663E" w:rsidRDefault="00D9663E" w:rsidP="00E30877">
      <w:pPr>
        <w:pStyle w:val="Akapitzlist"/>
        <w:widowControl/>
        <w:numPr>
          <w:ilvl w:val="0"/>
          <w:numId w:val="190"/>
        </w:numPr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zwoływanie i </w:t>
      </w:r>
      <w:r w:rsidRPr="009022E0">
        <w:rPr>
          <w:rFonts w:eastAsia="Times New Roman"/>
          <w:kern w:val="0"/>
        </w:rPr>
        <w:t>organizowanie zebrań wiejskich,</w:t>
      </w:r>
    </w:p>
    <w:p w14:paraId="432B17D0" w14:textId="77777777" w:rsidR="00D9663E" w:rsidRDefault="00D9663E" w:rsidP="00E30877">
      <w:pPr>
        <w:pStyle w:val="Akapitzlist"/>
        <w:widowControl/>
        <w:numPr>
          <w:ilvl w:val="0"/>
          <w:numId w:val="19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administrowanie mieniem gminnym i komunalnym przekazanym sołectwu,</w:t>
      </w:r>
    </w:p>
    <w:p w14:paraId="673D6B90" w14:textId="77777777" w:rsidR="00D9663E" w:rsidRPr="009022E0" w:rsidRDefault="00D9663E" w:rsidP="00E30877">
      <w:pPr>
        <w:pStyle w:val="Akapitzlist"/>
        <w:widowControl/>
        <w:numPr>
          <w:ilvl w:val="0"/>
          <w:numId w:val="190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inkasowanie należności podatkowych i opłat lokalnych zgodnie z uchwałami Rady Gminy</w:t>
      </w:r>
      <w:r>
        <w:rPr>
          <w:rFonts w:eastAsia="Times New Roman"/>
          <w:kern w:val="0"/>
        </w:rPr>
        <w:t xml:space="preserve"> Bielice.</w:t>
      </w:r>
    </w:p>
    <w:p w14:paraId="3A546DD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Sołtys ma prawo do: </w:t>
      </w:r>
    </w:p>
    <w:p w14:paraId="5405EA74" w14:textId="77777777" w:rsidR="00D9663E" w:rsidRDefault="00D9663E" w:rsidP="00E30877">
      <w:pPr>
        <w:pStyle w:val="Akapitzlist"/>
        <w:widowControl/>
        <w:numPr>
          <w:ilvl w:val="0"/>
          <w:numId w:val="19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 xml:space="preserve">uczestniczenia w sesjach Rady Gminy </w:t>
      </w:r>
      <w:r>
        <w:rPr>
          <w:rFonts w:eastAsia="Times New Roman"/>
          <w:kern w:val="0"/>
        </w:rPr>
        <w:t xml:space="preserve">Bielice </w:t>
      </w:r>
      <w:r w:rsidRPr="009022E0">
        <w:rPr>
          <w:rFonts w:eastAsia="Times New Roman"/>
          <w:kern w:val="0"/>
        </w:rPr>
        <w:t xml:space="preserve">bez prawa </w:t>
      </w:r>
      <w:r>
        <w:rPr>
          <w:rFonts w:eastAsia="Times New Roman"/>
          <w:kern w:val="0"/>
        </w:rPr>
        <w:t xml:space="preserve">do </w:t>
      </w:r>
      <w:r w:rsidRPr="009022E0">
        <w:rPr>
          <w:rFonts w:eastAsia="Times New Roman"/>
          <w:kern w:val="0"/>
        </w:rPr>
        <w:t>g</w:t>
      </w:r>
      <w:r>
        <w:rPr>
          <w:rFonts w:eastAsia="Times New Roman"/>
          <w:kern w:val="0"/>
        </w:rPr>
        <w:t>ł</w:t>
      </w:r>
      <w:r w:rsidRPr="009022E0">
        <w:rPr>
          <w:rFonts w:eastAsia="Times New Roman"/>
          <w:kern w:val="0"/>
        </w:rPr>
        <w:t>osowania,</w:t>
      </w:r>
    </w:p>
    <w:p w14:paraId="020043D4" w14:textId="77777777" w:rsidR="00D9663E" w:rsidRDefault="00D9663E" w:rsidP="00E30877">
      <w:pPr>
        <w:pStyle w:val="Akapitzlist"/>
        <w:widowControl/>
        <w:numPr>
          <w:ilvl w:val="0"/>
          <w:numId w:val="19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występowania z zapytaniami</w:t>
      </w:r>
      <w:r>
        <w:rPr>
          <w:rFonts w:eastAsia="Times New Roman"/>
          <w:kern w:val="0"/>
        </w:rPr>
        <w:t>,</w:t>
      </w:r>
      <w:r w:rsidRPr="009022E0">
        <w:rPr>
          <w:rFonts w:eastAsia="Times New Roman"/>
          <w:kern w:val="0"/>
        </w:rPr>
        <w:t xml:space="preserve"> zabierania głosu w trakcie sesji Rady na zasadach zawartych w Statucie Gminy Bielice,</w:t>
      </w:r>
    </w:p>
    <w:p w14:paraId="5F36CDC4" w14:textId="77777777" w:rsidR="00D9663E" w:rsidRPr="009022E0" w:rsidRDefault="00D9663E" w:rsidP="00E30877">
      <w:pPr>
        <w:pStyle w:val="Akapitzlist"/>
        <w:widowControl/>
        <w:numPr>
          <w:ilvl w:val="0"/>
          <w:numId w:val="191"/>
        </w:numPr>
        <w:suppressAutoHyphens w:val="0"/>
        <w:jc w:val="both"/>
        <w:rPr>
          <w:rFonts w:eastAsia="Times New Roman"/>
          <w:kern w:val="0"/>
        </w:rPr>
      </w:pPr>
      <w:r w:rsidRPr="009022E0">
        <w:rPr>
          <w:rFonts w:eastAsia="Times New Roman"/>
          <w:kern w:val="0"/>
        </w:rPr>
        <w:t>diety miesięcznej określonej uchwałą Rady Gminy</w:t>
      </w:r>
      <w:r>
        <w:rPr>
          <w:rFonts w:eastAsia="Times New Roman"/>
          <w:kern w:val="0"/>
        </w:rPr>
        <w:t>.</w:t>
      </w:r>
    </w:p>
    <w:p w14:paraId="5480C96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Jeżeli sołtys utraci zdolność do pełnienia funkcji zobowiązany jest do niezwłocznego zawiadomienia Wójta Gminy Bielice, chyba że będzie to niemożliwe. </w:t>
      </w:r>
    </w:p>
    <w:p w14:paraId="6BBC1052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8CAFCB2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 20</w:t>
      </w:r>
    </w:p>
    <w:p w14:paraId="0E4D098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Rada sołecka wspomaga działalność sołtysa jako organu wykonawczego w sołectwie.</w:t>
      </w:r>
    </w:p>
    <w:p w14:paraId="3C72C00E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2. Przewodniczącym rady sołeckiej jest sołtys.</w:t>
      </w:r>
    </w:p>
    <w:p w14:paraId="193EAE48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Rada Sołecka nie jest uprawniona do samodzielnego działania, ani reprezentowania sołectwa.</w:t>
      </w:r>
    </w:p>
    <w:p w14:paraId="14B0C7CA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4. Rada Sołecka działa  kolegialnie.</w:t>
      </w:r>
    </w:p>
    <w:p w14:paraId="5CED5CB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90B75A9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21</w:t>
      </w:r>
    </w:p>
    <w:p w14:paraId="67AD944E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Do zadań i kompetencji rady sołeckiej należy:</w:t>
      </w:r>
    </w:p>
    <w:p w14:paraId="091F7238" w14:textId="77777777" w:rsidR="00D9663E" w:rsidRDefault="00D9663E" w:rsidP="00E30877">
      <w:pPr>
        <w:pStyle w:val="Akapitzlist"/>
        <w:widowControl/>
        <w:numPr>
          <w:ilvl w:val="0"/>
          <w:numId w:val="192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współdziałanie z sołtysem w prowadzeniu i załatwianiu spraw sołectwa,</w:t>
      </w:r>
    </w:p>
    <w:p w14:paraId="166D87D1" w14:textId="77777777" w:rsidR="00D9663E" w:rsidRDefault="00D9663E" w:rsidP="00E30877">
      <w:pPr>
        <w:pStyle w:val="Akapitzlist"/>
        <w:widowControl/>
        <w:numPr>
          <w:ilvl w:val="0"/>
          <w:numId w:val="192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inicjowanie działań społecznie użytecznych dla sołectwa i jego mieszkańców,</w:t>
      </w:r>
    </w:p>
    <w:p w14:paraId="03001C9E" w14:textId="77777777" w:rsidR="00D9663E" w:rsidRDefault="00D9663E" w:rsidP="00E30877">
      <w:pPr>
        <w:pStyle w:val="Akapitzlist"/>
        <w:widowControl/>
        <w:numPr>
          <w:ilvl w:val="0"/>
          <w:numId w:val="192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opracowywanie i przedkładanie </w:t>
      </w:r>
      <w:r>
        <w:rPr>
          <w:rFonts w:eastAsia="Times New Roman"/>
          <w:kern w:val="0"/>
        </w:rPr>
        <w:t>z</w:t>
      </w:r>
      <w:r w:rsidRPr="001D0DF5">
        <w:rPr>
          <w:rFonts w:eastAsia="Times New Roman"/>
          <w:kern w:val="0"/>
        </w:rPr>
        <w:t xml:space="preserve">ebraniu </w:t>
      </w:r>
      <w:r>
        <w:rPr>
          <w:rFonts w:eastAsia="Times New Roman"/>
          <w:kern w:val="0"/>
        </w:rPr>
        <w:t>w</w:t>
      </w:r>
      <w:r w:rsidRPr="001D0DF5">
        <w:rPr>
          <w:rFonts w:eastAsia="Times New Roman"/>
          <w:kern w:val="0"/>
        </w:rPr>
        <w:t>iejskiemu planu rzeczowo-finansowego</w:t>
      </w:r>
    </w:p>
    <w:p w14:paraId="36569C03" w14:textId="77777777" w:rsidR="00D9663E" w:rsidRPr="001D0DF5" w:rsidRDefault="00D9663E" w:rsidP="00E30877">
      <w:pPr>
        <w:pStyle w:val="Akapitzlist"/>
        <w:widowControl/>
        <w:numPr>
          <w:ilvl w:val="0"/>
          <w:numId w:val="192"/>
        </w:numPr>
        <w:suppressAutoHyphens w:val="0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podejmowanie inicjatyw dotyczących przeznaczenia  środków finansowych na cele rozwoju gospodarczego sołectwa.</w:t>
      </w:r>
    </w:p>
    <w:p w14:paraId="33ABE4E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</w:p>
    <w:p w14:paraId="647A2DAA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22</w:t>
      </w:r>
    </w:p>
    <w:p w14:paraId="3E36BD3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i rada sołecka są bezpośrednio odpowiedzialni przed zebraniem wiejskim. Stali mieszkańcy sołectwa uprawnieni do głosowana mogą odwołać sołtysa lub członka rady sołeckiej na zwołanym w tym celu zebraniu wiejskim zgodnie z § 5 ust. 7 przed upływem kadencji, jeżeli:</w:t>
      </w:r>
    </w:p>
    <w:p w14:paraId="55065E8B" w14:textId="77777777" w:rsidR="00D9663E" w:rsidRDefault="00D9663E" w:rsidP="00E30877">
      <w:pPr>
        <w:pStyle w:val="Akapitzlist"/>
        <w:widowControl/>
        <w:numPr>
          <w:ilvl w:val="0"/>
          <w:numId w:val="193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nie wykonują lub nienależycie wykonują zadania związane z pełnioną funkcją</w:t>
      </w:r>
      <w:r>
        <w:rPr>
          <w:rFonts w:eastAsia="Times New Roman"/>
          <w:kern w:val="0"/>
        </w:rPr>
        <w:t>,</w:t>
      </w:r>
    </w:p>
    <w:p w14:paraId="7065D9BA" w14:textId="77777777" w:rsidR="00D9663E" w:rsidRDefault="00D9663E" w:rsidP="00E30877">
      <w:pPr>
        <w:pStyle w:val="Akapitzlist"/>
        <w:widowControl/>
        <w:numPr>
          <w:ilvl w:val="0"/>
          <w:numId w:val="193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>naruszają postanowienia statutu</w:t>
      </w:r>
      <w:r>
        <w:rPr>
          <w:rFonts w:eastAsia="Times New Roman"/>
          <w:kern w:val="0"/>
        </w:rPr>
        <w:t xml:space="preserve"> lub</w:t>
      </w:r>
      <w:r w:rsidRPr="001D0DF5">
        <w:rPr>
          <w:rFonts w:eastAsia="Times New Roman"/>
          <w:kern w:val="0"/>
        </w:rPr>
        <w:t xml:space="preserve"> uchwał zebrania wiejskiego</w:t>
      </w:r>
      <w:r>
        <w:rPr>
          <w:rFonts w:eastAsia="Times New Roman"/>
          <w:kern w:val="0"/>
        </w:rPr>
        <w:t>,</w:t>
      </w:r>
    </w:p>
    <w:p w14:paraId="0E5EAF9B" w14:textId="77777777" w:rsidR="00D9663E" w:rsidRPr="001D0DF5" w:rsidRDefault="00D9663E" w:rsidP="00E30877">
      <w:pPr>
        <w:pStyle w:val="Akapitzlist"/>
        <w:widowControl/>
        <w:numPr>
          <w:ilvl w:val="0"/>
          <w:numId w:val="193"/>
        </w:numPr>
        <w:suppressAutoHyphens w:val="0"/>
        <w:jc w:val="both"/>
        <w:rPr>
          <w:rFonts w:eastAsia="Times New Roman"/>
          <w:kern w:val="0"/>
        </w:rPr>
      </w:pPr>
      <w:r w:rsidRPr="001D0DF5">
        <w:rPr>
          <w:rFonts w:eastAsia="Times New Roman"/>
          <w:kern w:val="0"/>
        </w:rPr>
        <w:t xml:space="preserve">dopuścili się czynu dyskwalifikującego ich w opinii </w:t>
      </w:r>
      <w:r>
        <w:rPr>
          <w:rFonts w:eastAsia="Times New Roman"/>
          <w:kern w:val="0"/>
        </w:rPr>
        <w:t>mieszkańców sołectwa</w:t>
      </w:r>
      <w:r w:rsidRPr="001D0DF5">
        <w:rPr>
          <w:rFonts w:eastAsia="Times New Roman"/>
          <w:kern w:val="0"/>
        </w:rPr>
        <w:t>.</w:t>
      </w:r>
    </w:p>
    <w:p w14:paraId="0E6BDFA0" w14:textId="5E0A32E6" w:rsidR="00D9663E" w:rsidRDefault="00D9663E" w:rsidP="002C5DF2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Przed podjęciem uchwały w przedmiocie odwołania sołtysa lub członka rady sołeckiej zebranie wiejskie umożliwia</w:t>
      </w:r>
      <w:r w:rsidRPr="001D0DF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wypowiedzenie się sołtysowi lub członkowi rady sołeckiej, którego uchwała ma dotyczyć.</w:t>
      </w:r>
    </w:p>
    <w:p w14:paraId="5B6EA942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D0DF5">
        <w:rPr>
          <w:rFonts w:eastAsia="Times New Roman"/>
          <w:b/>
          <w:i/>
          <w:iCs/>
          <w:kern w:val="0"/>
        </w:rPr>
        <w:t>Rozdział V</w:t>
      </w:r>
    </w:p>
    <w:p w14:paraId="3F60224B" w14:textId="77777777" w:rsidR="00D9663E" w:rsidRPr="001D0DF5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D0DF5">
        <w:rPr>
          <w:rFonts w:eastAsia="Times New Roman"/>
          <w:b/>
          <w:bCs/>
          <w:iCs/>
          <w:kern w:val="0"/>
        </w:rPr>
        <w:t>Zakres zadań przekazywanych sołectwu przez gminę i sposób ich realizacji</w:t>
      </w:r>
    </w:p>
    <w:p w14:paraId="66105E80" w14:textId="77777777" w:rsidR="00D9663E" w:rsidRDefault="00D9663E" w:rsidP="00D9663E">
      <w:pPr>
        <w:widowControl/>
        <w:suppressAutoHyphens w:val="0"/>
        <w:rPr>
          <w:rFonts w:eastAsia="Times New Roman"/>
          <w:i/>
          <w:kern w:val="0"/>
        </w:rPr>
      </w:pPr>
    </w:p>
    <w:p w14:paraId="1D064ABD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23</w:t>
      </w:r>
    </w:p>
    <w:p w14:paraId="156E004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Zebranie wiejskie może wnioskować do właściwego organu Gminy Bielice o przekazanie sołectwu do korzystania składników mienia gminnego znajdującego się w obrębie sołectwa, z wyłączeniem gruntów rolnych.</w:t>
      </w:r>
    </w:p>
    <w:p w14:paraId="380CEEBF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Decyzje o przekazaniu składników mienia, o których mowa w ust. 1, podejmują według właściwości Wójt Gminy Bielice i Rada Gminy Bielice.</w:t>
      </w:r>
    </w:p>
    <w:p w14:paraId="632FD82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Sołectwo jest odpowiedzialne za utrzymanie w należytym stanie technicznym składników mienia gminnego korzystania.</w:t>
      </w:r>
    </w:p>
    <w:p w14:paraId="3D83FD93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0BA3CD18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2D1A71">
        <w:rPr>
          <w:rFonts w:eastAsia="Times New Roman"/>
          <w:bCs/>
          <w:kern w:val="0"/>
        </w:rPr>
        <w:t>Rozdział VI</w:t>
      </w:r>
    </w:p>
    <w:p w14:paraId="25FFB948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lastRenderedPageBreak/>
        <w:t>Gospodarka finansowa sołectwa</w:t>
      </w:r>
    </w:p>
    <w:p w14:paraId="5E73D566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1CCE868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24</w:t>
      </w:r>
    </w:p>
    <w:p w14:paraId="3A0B5556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Sołectwo nie tworzy własnego budżetu.</w:t>
      </w:r>
    </w:p>
    <w:p w14:paraId="5FD5A6D9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Fundusze sołectwa tworzą środki wydzielone w budżecie gminy.</w:t>
      </w:r>
    </w:p>
    <w:p w14:paraId="226EAE2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Środki finansowe sołectwa określone są w planie rzeczowo-finansowym sołectwa.</w:t>
      </w:r>
    </w:p>
    <w:p w14:paraId="0B1C919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 Obsługę gospodarki finansowej sołectwa zapewnia Wójt Gminy Bielice.</w:t>
      </w:r>
    </w:p>
    <w:p w14:paraId="620961B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1CF73F04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25</w:t>
      </w:r>
    </w:p>
    <w:p w14:paraId="54394E8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Fundusze sołectwa mogą poza budżetem gminy pochodzić z:</w:t>
      </w:r>
    </w:p>
    <w:p w14:paraId="35855A5E" w14:textId="77777777" w:rsidR="00D9663E" w:rsidRDefault="00D9663E" w:rsidP="00E30877">
      <w:pPr>
        <w:pStyle w:val="Akapitzlist"/>
        <w:widowControl/>
        <w:numPr>
          <w:ilvl w:val="0"/>
          <w:numId w:val="194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dochodów z imprez organizowanych przez sołectwo,</w:t>
      </w:r>
    </w:p>
    <w:p w14:paraId="57E8A821" w14:textId="77777777" w:rsidR="00D9663E" w:rsidRDefault="00D9663E" w:rsidP="00E30877">
      <w:pPr>
        <w:pStyle w:val="Akapitzlist"/>
        <w:widowControl/>
        <w:numPr>
          <w:ilvl w:val="0"/>
          <w:numId w:val="194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 xml:space="preserve">składek mieszkańców sołectwa określonych przez </w:t>
      </w:r>
      <w:r>
        <w:rPr>
          <w:rFonts w:eastAsia="Times New Roman"/>
          <w:kern w:val="0"/>
        </w:rPr>
        <w:t>z</w:t>
      </w:r>
      <w:r w:rsidRPr="002D1A71">
        <w:rPr>
          <w:rFonts w:eastAsia="Times New Roman"/>
          <w:kern w:val="0"/>
        </w:rPr>
        <w:t xml:space="preserve">ebranie </w:t>
      </w:r>
      <w:r>
        <w:rPr>
          <w:rFonts w:eastAsia="Times New Roman"/>
          <w:kern w:val="0"/>
        </w:rPr>
        <w:t>w</w:t>
      </w:r>
      <w:r w:rsidRPr="002D1A71">
        <w:rPr>
          <w:rFonts w:eastAsia="Times New Roman"/>
          <w:kern w:val="0"/>
        </w:rPr>
        <w:t>iejskie,</w:t>
      </w:r>
    </w:p>
    <w:p w14:paraId="3A64708E" w14:textId="477DD14D" w:rsidR="00D9663E" w:rsidRPr="002C5DF2" w:rsidRDefault="00D9663E" w:rsidP="00E30877">
      <w:pPr>
        <w:pStyle w:val="Akapitzlist"/>
        <w:widowControl/>
        <w:numPr>
          <w:ilvl w:val="0"/>
          <w:numId w:val="194"/>
        </w:numPr>
        <w:suppressAutoHyphens w:val="0"/>
        <w:jc w:val="both"/>
        <w:rPr>
          <w:rFonts w:eastAsia="Times New Roman"/>
          <w:kern w:val="0"/>
        </w:rPr>
      </w:pPr>
      <w:r w:rsidRPr="002D1A71">
        <w:rPr>
          <w:rFonts w:eastAsia="Times New Roman"/>
          <w:kern w:val="0"/>
        </w:rPr>
        <w:t>darowizn oraz innych świadczeń na rzecz sołectwa.</w:t>
      </w:r>
    </w:p>
    <w:p w14:paraId="3A3EBE2B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26</w:t>
      </w:r>
    </w:p>
    <w:p w14:paraId="14125582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W celu wydzielenia w budżecie Gminy Bielice środków niezbędnych na realizację zadań sołectwa, sołtys przedkłada Wójtowi Gminy Bielice plan finansowo-rzeczowy, uchwalony przez zebranie wiejskie, w terminie do dnia 30 września  każdego roku.</w:t>
      </w:r>
    </w:p>
    <w:p w14:paraId="1E67268F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63EF69D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2D1A71">
        <w:rPr>
          <w:rFonts w:eastAsia="Times New Roman"/>
          <w:b/>
          <w:i/>
          <w:iCs/>
          <w:kern w:val="0"/>
        </w:rPr>
        <w:t>Rozdział VII</w:t>
      </w:r>
    </w:p>
    <w:p w14:paraId="6887EDDA" w14:textId="77777777" w:rsidR="00D9663E" w:rsidRPr="002D1A71" w:rsidRDefault="00D9663E" w:rsidP="00D9663E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2D1A71">
        <w:rPr>
          <w:rFonts w:eastAsia="Times New Roman"/>
          <w:b/>
          <w:bCs/>
          <w:iCs/>
          <w:kern w:val="0"/>
        </w:rPr>
        <w:t>Zakres i formy kontroli oraz nadzoru nad działalnością organów sołectwa</w:t>
      </w:r>
    </w:p>
    <w:p w14:paraId="41BCB81C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7FEFE3EF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27</w:t>
      </w:r>
    </w:p>
    <w:p w14:paraId="310838E4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Nadzór nad działalnością sołectwa sprawowany jest na podstawie kryteriów zgodności z prawem, celowości, rzetelności i gospodarności.</w:t>
      </w:r>
    </w:p>
    <w:p w14:paraId="237B606A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Organami sprawującymi nadzór nad działalnością sołectwa są: Wójt Gminy Bielice, Rada Gminy Bielice, Komisja Rewizyjna Rady Gminy Bielice, a w sprawach finansowych Skarbnik Gminy.</w:t>
      </w:r>
    </w:p>
    <w:p w14:paraId="4F2E9753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Organy nadzoru mają prawo żądania niezbędnych informacji, danych i wyjaśnień dotyczących funkcjonowania jednostki pomocniczej gminy oraz uczestnictwa w posiedzeniach ich organów.</w:t>
      </w:r>
    </w:p>
    <w:p w14:paraId="49703CAB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71D44D13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28</w:t>
      </w:r>
    </w:p>
    <w:p w14:paraId="789DD3C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Sołtys jest zobowiązany do przedłożenia Wójtowi Gminy Bielicie uchwał Zebrania wiejskiego w ciągu 7 dni od daty ich podjęcia.</w:t>
      </w:r>
    </w:p>
    <w:p w14:paraId="59D164B5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Uchwała zebrania wiejskiego nie odpowiadająca wymogom celowości, gospodarności lub rzetelności może być uchylona przez Wójta Gminy Bielice.</w:t>
      </w:r>
    </w:p>
    <w:p w14:paraId="51116C9D" w14:textId="77777777" w:rsidR="00D9663E" w:rsidRDefault="00D9663E" w:rsidP="00D9663E">
      <w:pPr>
        <w:widowControl/>
        <w:suppressAutoHyphens w:val="0"/>
        <w:rPr>
          <w:rFonts w:eastAsia="Times New Roman"/>
          <w:kern w:val="0"/>
        </w:rPr>
      </w:pPr>
    </w:p>
    <w:p w14:paraId="24809C5A" w14:textId="77777777" w:rsidR="00D9663E" w:rsidRPr="00101ADA" w:rsidRDefault="00D9663E" w:rsidP="00D9663E">
      <w:pPr>
        <w:widowControl/>
        <w:suppressAutoHyphens w:val="0"/>
        <w:jc w:val="center"/>
        <w:rPr>
          <w:rFonts w:eastAsia="Times New Roman"/>
          <w:b/>
          <w:i/>
          <w:iCs/>
          <w:kern w:val="0"/>
        </w:rPr>
      </w:pPr>
      <w:r w:rsidRPr="00101ADA">
        <w:rPr>
          <w:rFonts w:eastAsia="Times New Roman"/>
          <w:b/>
          <w:i/>
          <w:iCs/>
          <w:kern w:val="0"/>
        </w:rPr>
        <w:t>Rozdział VIII</w:t>
      </w:r>
    </w:p>
    <w:p w14:paraId="59D43383" w14:textId="40D34679" w:rsidR="00D9663E" w:rsidRPr="002C5DF2" w:rsidRDefault="00D9663E" w:rsidP="002C5DF2">
      <w:pPr>
        <w:widowControl/>
        <w:suppressAutoHyphens w:val="0"/>
        <w:jc w:val="center"/>
        <w:rPr>
          <w:rFonts w:eastAsia="Times New Roman"/>
          <w:b/>
          <w:bCs/>
          <w:iCs/>
          <w:kern w:val="0"/>
        </w:rPr>
      </w:pPr>
      <w:r w:rsidRPr="00101ADA">
        <w:rPr>
          <w:rFonts w:eastAsia="Times New Roman"/>
          <w:b/>
          <w:bCs/>
          <w:iCs/>
          <w:kern w:val="0"/>
        </w:rPr>
        <w:t>Postanowienia końcowe</w:t>
      </w:r>
    </w:p>
    <w:p w14:paraId="3CC91AB5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29</w:t>
      </w:r>
    </w:p>
    <w:p w14:paraId="0A125DBC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Rada Gminy Bielice dokonuje podziału gminy na sołectwa odrębną uchwałą, określając ich nazwy i granice.</w:t>
      </w:r>
    </w:p>
    <w:p w14:paraId="7DA2AFD0" w14:textId="77777777" w:rsidR="00D9663E" w:rsidRDefault="00D9663E" w:rsidP="00D9663E">
      <w:pPr>
        <w:widowControl/>
        <w:suppressAutoHyphens w:val="0"/>
        <w:jc w:val="both"/>
        <w:rPr>
          <w:rFonts w:eastAsia="Times New Roman"/>
          <w:kern w:val="0"/>
        </w:rPr>
      </w:pPr>
    </w:p>
    <w:p w14:paraId="653FB971" w14:textId="77777777" w:rsidR="00D9663E" w:rsidRDefault="00D9663E" w:rsidP="00D9663E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§ 30</w:t>
      </w:r>
    </w:p>
    <w:p w14:paraId="1ED6D709" w14:textId="04435F16" w:rsidR="00D9663E" w:rsidRPr="002C5DF2" w:rsidRDefault="00D9663E" w:rsidP="002C5DF2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Zmian statutu dokonuje Rada Gminy  w trybie właściwym dla jego uchwalenia.</w:t>
      </w:r>
    </w:p>
    <w:p w14:paraId="5DB2D28C" w14:textId="36675A3B" w:rsidR="00D9663E" w:rsidRDefault="00D9663E" w:rsidP="00464983">
      <w:pPr>
        <w:spacing w:after="120"/>
        <w:rPr>
          <w:bCs/>
          <w:kern w:val="1"/>
          <w:lang w:eastAsia="en-US"/>
        </w:rPr>
      </w:pPr>
    </w:p>
    <w:p w14:paraId="35FD5231" w14:textId="5246E396" w:rsidR="00B90FD7" w:rsidRDefault="00B90FD7" w:rsidP="00464983">
      <w:pPr>
        <w:spacing w:after="120"/>
        <w:rPr>
          <w:bCs/>
          <w:kern w:val="1"/>
          <w:lang w:eastAsia="en-US"/>
        </w:rPr>
      </w:pPr>
    </w:p>
    <w:p w14:paraId="0495DDC4" w14:textId="04696DBE" w:rsidR="00B90FD7" w:rsidRDefault="00B90FD7" w:rsidP="00464983">
      <w:pPr>
        <w:spacing w:after="120"/>
        <w:rPr>
          <w:bCs/>
          <w:kern w:val="1"/>
          <w:lang w:eastAsia="en-US"/>
        </w:rPr>
      </w:pPr>
    </w:p>
    <w:p w14:paraId="5BA3B4B7" w14:textId="3258AE24" w:rsidR="00B90FD7" w:rsidRDefault="00B90FD7" w:rsidP="00464983">
      <w:pPr>
        <w:spacing w:after="120"/>
        <w:rPr>
          <w:bCs/>
          <w:kern w:val="1"/>
          <w:lang w:eastAsia="en-US"/>
        </w:rPr>
      </w:pPr>
    </w:p>
    <w:p w14:paraId="0F1D76DE" w14:textId="77777777" w:rsidR="00B90FD7" w:rsidRDefault="00B90FD7" w:rsidP="00464983">
      <w:pPr>
        <w:spacing w:after="120"/>
        <w:rPr>
          <w:bCs/>
          <w:kern w:val="1"/>
          <w:lang w:eastAsia="en-US"/>
        </w:rPr>
      </w:pPr>
    </w:p>
    <w:p w14:paraId="125852DD" w14:textId="4B32D636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>Załącznik nr</w:t>
      </w:r>
      <w:r>
        <w:rPr>
          <w:rFonts w:eastAsia="Times New Roman"/>
          <w:kern w:val="0"/>
          <w:sz w:val="20"/>
          <w:szCs w:val="20"/>
        </w:rPr>
        <w:t xml:space="preserve"> 13</w:t>
      </w:r>
    </w:p>
    <w:p w14:paraId="616FA906" w14:textId="77777777" w:rsidR="00464983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 w:rsidRPr="00434F1A">
        <w:rPr>
          <w:rFonts w:eastAsia="Times New Roman"/>
          <w:kern w:val="0"/>
          <w:sz w:val="20"/>
          <w:szCs w:val="20"/>
        </w:rPr>
        <w:t xml:space="preserve">do </w:t>
      </w:r>
      <w:r>
        <w:rPr>
          <w:rFonts w:eastAsia="Times New Roman"/>
          <w:kern w:val="0"/>
          <w:sz w:val="20"/>
          <w:szCs w:val="20"/>
        </w:rPr>
        <w:t>z</w:t>
      </w:r>
      <w:r w:rsidRPr="00434F1A">
        <w:rPr>
          <w:rFonts w:eastAsia="Times New Roman"/>
          <w:kern w:val="0"/>
          <w:sz w:val="20"/>
          <w:szCs w:val="20"/>
        </w:rPr>
        <w:t xml:space="preserve">arządzenia </w:t>
      </w:r>
      <w:r>
        <w:rPr>
          <w:rFonts w:eastAsia="Times New Roman"/>
          <w:kern w:val="0"/>
          <w:sz w:val="20"/>
          <w:szCs w:val="20"/>
        </w:rPr>
        <w:t>Wójta Gminy Bielice</w:t>
      </w:r>
    </w:p>
    <w:p w14:paraId="13B422A0" w14:textId="77777777" w:rsidR="00464983" w:rsidRPr="00434F1A" w:rsidRDefault="00464983" w:rsidP="00464983">
      <w:pPr>
        <w:widowControl/>
        <w:suppressAutoHyphens w:val="0"/>
        <w:ind w:left="567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nr 19/21 z dnia 11.03.2021r.</w:t>
      </w:r>
    </w:p>
    <w:p w14:paraId="0C4CB609" w14:textId="00A106A2" w:rsidR="00D9663E" w:rsidRPr="00D9663E" w:rsidRDefault="00D9663E" w:rsidP="00D9663E">
      <w:pPr>
        <w:spacing w:after="120"/>
        <w:jc w:val="right"/>
        <w:rPr>
          <w:bCs/>
          <w:kern w:val="1"/>
          <w:lang w:eastAsia="en-US"/>
        </w:rPr>
      </w:pPr>
    </w:p>
    <w:p w14:paraId="75F02D4A" w14:textId="77777777" w:rsidR="00D9663E" w:rsidRPr="00D9663E" w:rsidRDefault="00D9663E" w:rsidP="00D9663E">
      <w:pPr>
        <w:spacing w:after="120"/>
        <w:jc w:val="both"/>
        <w:rPr>
          <w:kern w:val="1"/>
          <w:sz w:val="28"/>
          <w:szCs w:val="28"/>
          <w:lang w:eastAsia="en-US"/>
        </w:rPr>
      </w:pPr>
    </w:p>
    <w:p w14:paraId="1A066EAA" w14:textId="77777777" w:rsidR="00D9663E" w:rsidRPr="00D9663E" w:rsidRDefault="00D9663E" w:rsidP="00D9663E">
      <w:pPr>
        <w:spacing w:after="120"/>
        <w:jc w:val="center"/>
        <w:rPr>
          <w:b/>
          <w:bCs/>
          <w:kern w:val="1"/>
          <w:sz w:val="28"/>
          <w:szCs w:val="28"/>
          <w:lang w:eastAsia="en-US"/>
        </w:rPr>
      </w:pPr>
      <w:r w:rsidRPr="00D9663E">
        <w:rPr>
          <w:b/>
          <w:bCs/>
          <w:kern w:val="1"/>
          <w:sz w:val="28"/>
          <w:szCs w:val="28"/>
          <w:lang w:eastAsia="en-US"/>
        </w:rPr>
        <w:t>FORMULARZ  DO  KONSULTACJI  STATUTÓW SOŁECTW</w:t>
      </w:r>
    </w:p>
    <w:p w14:paraId="03D03020" w14:textId="77777777" w:rsidR="00D9663E" w:rsidRPr="00D9663E" w:rsidRDefault="00D9663E" w:rsidP="00D9663E">
      <w:pPr>
        <w:spacing w:after="120"/>
        <w:jc w:val="center"/>
        <w:rPr>
          <w:b/>
          <w:bCs/>
          <w:kern w:val="1"/>
          <w:szCs w:val="28"/>
          <w:lang w:eastAsia="en-US"/>
        </w:rPr>
      </w:pPr>
    </w:p>
    <w:p w14:paraId="64D2F039" w14:textId="77777777" w:rsidR="00D9663E" w:rsidRPr="00D9663E" w:rsidRDefault="00D9663E" w:rsidP="00D9663E">
      <w:pPr>
        <w:spacing w:after="120"/>
        <w:jc w:val="both"/>
        <w:rPr>
          <w:kern w:val="1"/>
          <w:szCs w:val="28"/>
          <w:lang w:eastAsia="en-US"/>
        </w:rPr>
      </w:pPr>
    </w:p>
    <w:tbl>
      <w:tblPr>
        <w:tblW w:w="0" w:type="auto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4677"/>
        <w:gridCol w:w="2414"/>
        <w:gridCol w:w="2414"/>
      </w:tblGrid>
      <w:tr w:rsidR="00D9663E" w:rsidRPr="00D9663E" w14:paraId="77E453AB" w14:textId="77777777" w:rsidTr="0038011C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56A82E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  <w:r w:rsidRPr="00D9663E">
              <w:rPr>
                <w:kern w:val="1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7EAEA7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  <w:r w:rsidRPr="00D9663E">
              <w:rPr>
                <w:kern w:val="1"/>
                <w:lang w:eastAsia="en-US"/>
              </w:rPr>
              <w:t>Obecny zapis w Statucie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FEEA27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  <w:r w:rsidRPr="00D9663E">
              <w:rPr>
                <w:kern w:val="1"/>
                <w:lang w:eastAsia="en-US"/>
              </w:rPr>
              <w:t>Uwagi do obecnego zapisu, nowe brzmienie zapisu lub propozycje dodatkowych zapisów.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99776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  <w:r w:rsidRPr="00D9663E">
              <w:rPr>
                <w:kern w:val="1"/>
                <w:lang w:eastAsia="en-US"/>
              </w:rPr>
              <w:t>Uzasadnienie zmian</w:t>
            </w:r>
          </w:p>
        </w:tc>
      </w:tr>
      <w:tr w:rsidR="00D9663E" w:rsidRPr="00D9663E" w14:paraId="55B9E958" w14:textId="77777777" w:rsidTr="0038011C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14:paraId="0D6AC41B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  <w:r w:rsidRPr="00D9663E">
              <w:rPr>
                <w:kern w:val="1"/>
                <w:lang w:eastAsia="en-US"/>
              </w:rPr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53F1F262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</w:p>
          <w:p w14:paraId="03EC8ABF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24937F81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498F4198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17D433DF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42D6A8B6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40131885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37A08E51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258097C3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514AE19D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40BE32B4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5BAC0818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5F5A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</w:p>
        </w:tc>
      </w:tr>
      <w:tr w:rsidR="00D9663E" w:rsidRPr="00D9663E" w14:paraId="6B99368B" w14:textId="77777777" w:rsidTr="0038011C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14:paraId="5839B34D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  <w:r w:rsidRPr="00D9663E">
              <w:rPr>
                <w:kern w:val="1"/>
                <w:lang w:eastAsia="en-US"/>
              </w:rP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38A0851D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</w:p>
          <w:p w14:paraId="011F71D8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2E5F29CF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13D3C8D6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3ECC8888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479E8FE0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29026B07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5CD0BF89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4F50DC5C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6C229D58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06FB36B4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6E6E4312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171005C6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5CBA36B3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  <w:p w14:paraId="6ED14C96" w14:textId="77777777" w:rsidR="00D9663E" w:rsidRPr="00D9663E" w:rsidRDefault="00D9663E" w:rsidP="00D9663E">
            <w:pPr>
              <w:suppressLineNumbers/>
              <w:rPr>
                <w:kern w:val="1"/>
                <w:lang w:eastAsia="en-US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6E741558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BEBC" w14:textId="77777777" w:rsidR="00D9663E" w:rsidRPr="00D9663E" w:rsidRDefault="00D9663E" w:rsidP="00D9663E">
            <w:pPr>
              <w:suppressLineNumbers/>
              <w:snapToGrid w:val="0"/>
              <w:rPr>
                <w:kern w:val="1"/>
                <w:lang w:eastAsia="en-US"/>
              </w:rPr>
            </w:pPr>
          </w:p>
        </w:tc>
      </w:tr>
    </w:tbl>
    <w:p w14:paraId="6FCE6343" w14:textId="77777777" w:rsidR="00D9663E" w:rsidRPr="00D9663E" w:rsidRDefault="00D9663E" w:rsidP="00D9663E">
      <w:pPr>
        <w:spacing w:after="120"/>
        <w:jc w:val="both"/>
        <w:rPr>
          <w:kern w:val="1"/>
          <w:sz w:val="28"/>
          <w:szCs w:val="28"/>
          <w:lang w:eastAsia="en-US"/>
        </w:rPr>
      </w:pPr>
    </w:p>
    <w:p w14:paraId="5BC2E96A" w14:textId="77777777" w:rsidR="00D9663E" w:rsidRPr="00D9663E" w:rsidRDefault="00D9663E" w:rsidP="00D9663E">
      <w:pPr>
        <w:spacing w:after="120"/>
        <w:rPr>
          <w:kern w:val="1"/>
          <w:sz w:val="28"/>
          <w:szCs w:val="28"/>
          <w:lang w:eastAsia="en-US"/>
        </w:rPr>
      </w:pPr>
      <w:r w:rsidRPr="00D9663E">
        <w:rPr>
          <w:kern w:val="1"/>
          <w:sz w:val="28"/>
          <w:szCs w:val="28"/>
          <w:lang w:eastAsia="en-US"/>
        </w:rPr>
        <w:t>...........................................                                                   ................................</w:t>
      </w:r>
    </w:p>
    <w:p w14:paraId="5F816CE2" w14:textId="77777777" w:rsidR="00D9663E" w:rsidRPr="00D9663E" w:rsidRDefault="00D9663E" w:rsidP="00D9663E">
      <w:pPr>
        <w:spacing w:after="120"/>
        <w:rPr>
          <w:kern w:val="1"/>
          <w:sz w:val="21"/>
          <w:szCs w:val="21"/>
          <w:lang w:eastAsia="en-US"/>
        </w:rPr>
      </w:pPr>
      <w:r w:rsidRPr="00D9663E">
        <w:rPr>
          <w:kern w:val="1"/>
          <w:sz w:val="21"/>
          <w:szCs w:val="21"/>
          <w:lang w:eastAsia="en-US"/>
        </w:rPr>
        <w:t xml:space="preserve">organizacja lub podmiot składający formularz                                                       podpisy osób reprezentujących </w:t>
      </w:r>
    </w:p>
    <w:p w14:paraId="033B1117" w14:textId="77777777" w:rsidR="00D9663E" w:rsidRPr="00D9663E" w:rsidRDefault="00D9663E" w:rsidP="00D9663E">
      <w:pPr>
        <w:spacing w:after="120"/>
        <w:jc w:val="both"/>
        <w:rPr>
          <w:kern w:val="1"/>
          <w:sz w:val="28"/>
          <w:szCs w:val="28"/>
          <w:lang w:eastAsia="en-US"/>
        </w:rPr>
      </w:pPr>
    </w:p>
    <w:p w14:paraId="034A243A" w14:textId="162D4958" w:rsidR="00C424C8" w:rsidRPr="00994627" w:rsidRDefault="00D9663E" w:rsidP="00994627">
      <w:pPr>
        <w:spacing w:after="120"/>
        <w:jc w:val="both"/>
        <w:rPr>
          <w:kern w:val="1"/>
          <w:sz w:val="21"/>
          <w:szCs w:val="21"/>
          <w:lang w:eastAsia="en-US"/>
        </w:rPr>
      </w:pPr>
      <w:r w:rsidRPr="00D9663E">
        <w:rPr>
          <w:kern w:val="1"/>
          <w:sz w:val="21"/>
          <w:szCs w:val="21"/>
          <w:lang w:eastAsia="en-US"/>
        </w:rPr>
        <w:t>Bielice, data .................................</w:t>
      </w:r>
    </w:p>
    <w:sectPr w:rsidR="00C424C8" w:rsidRPr="00994627" w:rsidSect="009C3B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7A80" w14:textId="77777777" w:rsidR="00F25FB7" w:rsidRDefault="00F25FB7" w:rsidP="00464983">
      <w:r>
        <w:separator/>
      </w:r>
    </w:p>
  </w:endnote>
  <w:endnote w:type="continuationSeparator" w:id="0">
    <w:p w14:paraId="266E9784" w14:textId="77777777" w:rsidR="00F25FB7" w:rsidRDefault="00F25FB7" w:rsidP="004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3A0D" w14:textId="77777777" w:rsidR="00F25FB7" w:rsidRDefault="00F25FB7" w:rsidP="00464983">
      <w:r>
        <w:separator/>
      </w:r>
    </w:p>
  </w:footnote>
  <w:footnote w:type="continuationSeparator" w:id="0">
    <w:p w14:paraId="4504481B" w14:textId="77777777" w:rsidR="00F25FB7" w:rsidRDefault="00F25FB7" w:rsidP="0046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59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52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1AA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A6F4A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203AB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20884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7C2C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347F8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37DF4"/>
    <w:multiLevelType w:val="hybridMultilevel"/>
    <w:tmpl w:val="47A042E8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FF2A4E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E7716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20A83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B5DC8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25AC5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B1EC6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77FF8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57707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B228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65BF2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D710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8057E"/>
    <w:multiLevelType w:val="hybridMultilevel"/>
    <w:tmpl w:val="FB963BC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95DEB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CA7EBC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C226D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AB1696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B21262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BA430B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1A04C3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BC42D6"/>
    <w:multiLevelType w:val="hybridMultilevel"/>
    <w:tmpl w:val="B978D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780E56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620C28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1C621B"/>
    <w:multiLevelType w:val="hybridMultilevel"/>
    <w:tmpl w:val="59800D6E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22F3E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464822"/>
    <w:multiLevelType w:val="hybridMultilevel"/>
    <w:tmpl w:val="F11EB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C727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722BD0"/>
    <w:multiLevelType w:val="hybridMultilevel"/>
    <w:tmpl w:val="4AEA6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5E0EA2"/>
    <w:multiLevelType w:val="hybridMultilevel"/>
    <w:tmpl w:val="97D44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0E756C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1A21B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3C05DA"/>
    <w:multiLevelType w:val="hybridMultilevel"/>
    <w:tmpl w:val="2C5AD422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42645D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48317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F62C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EA7E4F"/>
    <w:multiLevelType w:val="hybridMultilevel"/>
    <w:tmpl w:val="C8C2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FB12A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3A7660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6A3077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AB4CA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E9119A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8A1638"/>
    <w:multiLevelType w:val="hybridMultilevel"/>
    <w:tmpl w:val="B5BA2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25330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625707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C6274C"/>
    <w:multiLevelType w:val="hybridMultilevel"/>
    <w:tmpl w:val="184C74DA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49359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0559E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911D86"/>
    <w:multiLevelType w:val="hybridMultilevel"/>
    <w:tmpl w:val="3AE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1672EE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943255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DA4127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F54ADB"/>
    <w:multiLevelType w:val="hybridMultilevel"/>
    <w:tmpl w:val="84E6F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5C368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8E32E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B048A5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C9078E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4F24FC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5503CC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76740E"/>
    <w:multiLevelType w:val="hybridMultilevel"/>
    <w:tmpl w:val="3E7A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D32F4F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D02265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AE55B5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4946A5"/>
    <w:multiLevelType w:val="hybridMultilevel"/>
    <w:tmpl w:val="3B04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5E783E"/>
    <w:multiLevelType w:val="hybridMultilevel"/>
    <w:tmpl w:val="C8C2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5C6790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E6D475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907F4"/>
    <w:multiLevelType w:val="hybridMultilevel"/>
    <w:tmpl w:val="4FCCC8BA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45D94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5640FC"/>
    <w:multiLevelType w:val="hybridMultilevel"/>
    <w:tmpl w:val="79BC8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E179BB"/>
    <w:multiLevelType w:val="hybridMultilevel"/>
    <w:tmpl w:val="F376AC7A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C9426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E84F5F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F11C6E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F06BBC"/>
    <w:multiLevelType w:val="hybridMultilevel"/>
    <w:tmpl w:val="B93E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5F775E"/>
    <w:multiLevelType w:val="hybridMultilevel"/>
    <w:tmpl w:val="32462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085E66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025E79"/>
    <w:multiLevelType w:val="hybridMultilevel"/>
    <w:tmpl w:val="CE72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4A19C5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63606A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A66A5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E074B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BE412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5F1DC8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EB3BF8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075E15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700C93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196B53"/>
    <w:multiLevelType w:val="hybridMultilevel"/>
    <w:tmpl w:val="C8C2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D17FDA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22308E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3C762CA2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C21064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8C6450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3A657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B30F1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F15F1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3B5E67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0D4F36"/>
    <w:multiLevelType w:val="hybridMultilevel"/>
    <w:tmpl w:val="5CB0438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3D5036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F7381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F90E8A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56786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A2533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292D6A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6B0493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D865B8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FC50A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1F20B8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5453F0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994847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4B42588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594FA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AF2E10"/>
    <w:multiLevelType w:val="hybridMultilevel"/>
    <w:tmpl w:val="C8C4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BC3C3B"/>
    <w:multiLevelType w:val="hybridMultilevel"/>
    <w:tmpl w:val="D5CED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4118BA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436F6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4666AB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4D1032DE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41700E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F8717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974E0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2A401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7C118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2928DB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D57706"/>
    <w:multiLevelType w:val="hybridMultilevel"/>
    <w:tmpl w:val="54E69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691B6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7F4BA4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9474E0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BC681C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0E3D3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B7183C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4F4A44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567B042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87327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036446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1561AC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58174027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9216BD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C245FE"/>
    <w:multiLevelType w:val="hybridMultilevel"/>
    <w:tmpl w:val="37F8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A846C8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214043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D1712F5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251B3B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D448CB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E2763A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1E65E0"/>
    <w:multiLevelType w:val="hybridMultilevel"/>
    <w:tmpl w:val="9CE46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2207C9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EFC317F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447369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600C6A51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0A72EA3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0D106BC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6522EA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2C6A7A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335390D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9C168E"/>
    <w:multiLevelType w:val="hybridMultilevel"/>
    <w:tmpl w:val="24FC6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4B11AC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A10221"/>
    <w:multiLevelType w:val="hybridMultilevel"/>
    <w:tmpl w:val="0BC24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8B16AC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903C97"/>
    <w:multiLevelType w:val="hybridMultilevel"/>
    <w:tmpl w:val="1922933A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8775828"/>
    <w:multiLevelType w:val="hybridMultilevel"/>
    <w:tmpl w:val="DBDE7FE2"/>
    <w:lvl w:ilvl="0" w:tplc="81566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DC18A8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6C2B5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977AD8"/>
    <w:multiLevelType w:val="hybridMultilevel"/>
    <w:tmpl w:val="1660E892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334629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BB30F5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D03511F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05153D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FA461B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03867F6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2237877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B42735"/>
    <w:multiLevelType w:val="hybridMultilevel"/>
    <w:tmpl w:val="B078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38C0E0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CD569D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D5742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44541FA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557570A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714E67"/>
    <w:multiLevelType w:val="hybridMultilevel"/>
    <w:tmpl w:val="E5B261E2"/>
    <w:lvl w:ilvl="0" w:tplc="2E222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FB7635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CB0A29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5C5D14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275343"/>
    <w:multiLevelType w:val="hybridMultilevel"/>
    <w:tmpl w:val="99B8C13E"/>
    <w:lvl w:ilvl="0" w:tplc="21F64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441546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8AB0D61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8C56461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8D85682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9835D42"/>
    <w:multiLevelType w:val="hybridMultilevel"/>
    <w:tmpl w:val="24984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98D5A61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9A6806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CF4495"/>
    <w:multiLevelType w:val="hybridMultilevel"/>
    <w:tmpl w:val="3DDA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A137E75"/>
    <w:multiLevelType w:val="hybridMultilevel"/>
    <w:tmpl w:val="848EA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1B294E"/>
    <w:multiLevelType w:val="hybridMultilevel"/>
    <w:tmpl w:val="C66C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9C780E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BB1096A"/>
    <w:multiLevelType w:val="hybridMultilevel"/>
    <w:tmpl w:val="2B92C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7F0076BF"/>
    <w:multiLevelType w:val="hybridMultilevel"/>
    <w:tmpl w:val="34A4C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1"/>
  </w:num>
  <w:num w:numId="2">
    <w:abstractNumId w:val="76"/>
  </w:num>
  <w:num w:numId="3">
    <w:abstractNumId w:val="104"/>
  </w:num>
  <w:num w:numId="4">
    <w:abstractNumId w:val="49"/>
  </w:num>
  <w:num w:numId="5">
    <w:abstractNumId w:val="152"/>
  </w:num>
  <w:num w:numId="6">
    <w:abstractNumId w:val="167"/>
  </w:num>
  <w:num w:numId="7">
    <w:abstractNumId w:val="184"/>
  </w:num>
  <w:num w:numId="8">
    <w:abstractNumId w:val="39"/>
  </w:num>
  <w:num w:numId="9">
    <w:abstractNumId w:val="170"/>
  </w:num>
  <w:num w:numId="10">
    <w:abstractNumId w:val="188"/>
  </w:num>
  <w:num w:numId="11">
    <w:abstractNumId w:val="8"/>
  </w:num>
  <w:num w:numId="12">
    <w:abstractNumId w:val="166"/>
  </w:num>
  <w:num w:numId="13">
    <w:abstractNumId w:val="77"/>
  </w:num>
  <w:num w:numId="14">
    <w:abstractNumId w:val="31"/>
  </w:num>
  <w:num w:numId="15">
    <w:abstractNumId w:val="52"/>
  </w:num>
  <w:num w:numId="16">
    <w:abstractNumId w:val="74"/>
  </w:num>
  <w:num w:numId="17">
    <w:abstractNumId w:val="178"/>
  </w:num>
  <w:num w:numId="18">
    <w:abstractNumId w:val="33"/>
  </w:num>
  <w:num w:numId="19">
    <w:abstractNumId w:val="161"/>
  </w:num>
  <w:num w:numId="20">
    <w:abstractNumId w:val="20"/>
  </w:num>
  <w:num w:numId="21">
    <w:abstractNumId w:val="81"/>
  </w:num>
  <w:num w:numId="22">
    <w:abstractNumId w:val="66"/>
  </w:num>
  <w:num w:numId="23">
    <w:abstractNumId w:val="35"/>
  </w:num>
  <w:num w:numId="24">
    <w:abstractNumId w:val="55"/>
  </w:num>
  <w:num w:numId="25">
    <w:abstractNumId w:val="145"/>
  </w:num>
  <w:num w:numId="26">
    <w:abstractNumId w:val="84"/>
  </w:num>
  <w:num w:numId="27">
    <w:abstractNumId w:val="119"/>
  </w:num>
  <w:num w:numId="28">
    <w:abstractNumId w:val="193"/>
  </w:num>
  <w:num w:numId="29">
    <w:abstractNumId w:val="164"/>
  </w:num>
  <w:num w:numId="30">
    <w:abstractNumId w:val="43"/>
  </w:num>
  <w:num w:numId="31">
    <w:abstractNumId w:val="75"/>
  </w:num>
  <w:num w:numId="32">
    <w:abstractNumId w:val="115"/>
  </w:num>
  <w:num w:numId="33">
    <w:abstractNumId w:val="159"/>
  </w:num>
  <w:num w:numId="34">
    <w:abstractNumId w:val="83"/>
  </w:num>
  <w:num w:numId="35">
    <w:abstractNumId w:val="58"/>
  </w:num>
  <w:num w:numId="36">
    <w:abstractNumId w:val="94"/>
  </w:num>
  <w:num w:numId="37">
    <w:abstractNumId w:val="71"/>
  </w:num>
  <w:num w:numId="38">
    <w:abstractNumId w:val="120"/>
  </w:num>
  <w:num w:numId="39">
    <w:abstractNumId w:val="82"/>
  </w:num>
  <w:num w:numId="40">
    <w:abstractNumId w:val="70"/>
  </w:num>
  <w:num w:numId="41">
    <w:abstractNumId w:val="197"/>
  </w:num>
  <w:num w:numId="42">
    <w:abstractNumId w:val="162"/>
  </w:num>
  <w:num w:numId="43">
    <w:abstractNumId w:val="36"/>
  </w:num>
  <w:num w:numId="44">
    <w:abstractNumId w:val="59"/>
  </w:num>
  <w:num w:numId="45">
    <w:abstractNumId w:val="101"/>
  </w:num>
  <w:num w:numId="46">
    <w:abstractNumId w:val="28"/>
  </w:num>
  <w:num w:numId="47">
    <w:abstractNumId w:val="1"/>
  </w:num>
  <w:num w:numId="48">
    <w:abstractNumId w:val="190"/>
  </w:num>
  <w:num w:numId="49">
    <w:abstractNumId w:val="183"/>
  </w:num>
  <w:num w:numId="50">
    <w:abstractNumId w:val="146"/>
  </w:num>
  <w:num w:numId="51">
    <w:abstractNumId w:val="67"/>
  </w:num>
  <w:num w:numId="52">
    <w:abstractNumId w:val="50"/>
  </w:num>
  <w:num w:numId="53">
    <w:abstractNumId w:val="54"/>
  </w:num>
  <w:num w:numId="54">
    <w:abstractNumId w:val="53"/>
  </w:num>
  <w:num w:numId="55">
    <w:abstractNumId w:val="102"/>
  </w:num>
  <w:num w:numId="56">
    <w:abstractNumId w:val="69"/>
  </w:num>
  <w:num w:numId="57">
    <w:abstractNumId w:val="118"/>
  </w:num>
  <w:num w:numId="58">
    <w:abstractNumId w:val="139"/>
  </w:num>
  <w:num w:numId="59">
    <w:abstractNumId w:val="38"/>
  </w:num>
  <w:num w:numId="60">
    <w:abstractNumId w:val="19"/>
  </w:num>
  <w:num w:numId="61">
    <w:abstractNumId w:val="32"/>
  </w:num>
  <w:num w:numId="62">
    <w:abstractNumId w:val="45"/>
  </w:num>
  <w:num w:numId="63">
    <w:abstractNumId w:val="111"/>
  </w:num>
  <w:num w:numId="64">
    <w:abstractNumId w:val="91"/>
  </w:num>
  <w:num w:numId="65">
    <w:abstractNumId w:val="143"/>
  </w:num>
  <w:num w:numId="66">
    <w:abstractNumId w:val="150"/>
  </w:num>
  <w:num w:numId="67">
    <w:abstractNumId w:val="169"/>
  </w:num>
  <w:num w:numId="68">
    <w:abstractNumId w:val="92"/>
  </w:num>
  <w:num w:numId="69">
    <w:abstractNumId w:val="158"/>
  </w:num>
  <w:num w:numId="70">
    <w:abstractNumId w:val="47"/>
  </w:num>
  <w:num w:numId="71">
    <w:abstractNumId w:val="9"/>
  </w:num>
  <w:num w:numId="72">
    <w:abstractNumId w:val="73"/>
  </w:num>
  <w:num w:numId="73">
    <w:abstractNumId w:val="185"/>
  </w:num>
  <w:num w:numId="74">
    <w:abstractNumId w:val="34"/>
  </w:num>
  <w:num w:numId="75">
    <w:abstractNumId w:val="41"/>
  </w:num>
  <w:num w:numId="76">
    <w:abstractNumId w:val="144"/>
  </w:num>
  <w:num w:numId="77">
    <w:abstractNumId w:val="16"/>
  </w:num>
  <w:num w:numId="78">
    <w:abstractNumId w:val="21"/>
  </w:num>
  <w:num w:numId="79">
    <w:abstractNumId w:val="130"/>
  </w:num>
  <w:num w:numId="80">
    <w:abstractNumId w:val="14"/>
  </w:num>
  <w:num w:numId="81">
    <w:abstractNumId w:val="11"/>
  </w:num>
  <w:num w:numId="82">
    <w:abstractNumId w:val="186"/>
  </w:num>
  <w:num w:numId="83">
    <w:abstractNumId w:val="182"/>
  </w:num>
  <w:num w:numId="84">
    <w:abstractNumId w:val="136"/>
  </w:num>
  <w:num w:numId="85">
    <w:abstractNumId w:val="42"/>
  </w:num>
  <w:num w:numId="86">
    <w:abstractNumId w:val="44"/>
  </w:num>
  <w:num w:numId="87">
    <w:abstractNumId w:val="127"/>
  </w:num>
  <w:num w:numId="88">
    <w:abstractNumId w:val="109"/>
  </w:num>
  <w:num w:numId="89">
    <w:abstractNumId w:val="117"/>
  </w:num>
  <w:num w:numId="90">
    <w:abstractNumId w:val="141"/>
  </w:num>
  <w:num w:numId="91">
    <w:abstractNumId w:val="51"/>
  </w:num>
  <w:num w:numId="92">
    <w:abstractNumId w:val="4"/>
  </w:num>
  <w:num w:numId="93">
    <w:abstractNumId w:val="135"/>
  </w:num>
  <w:num w:numId="94">
    <w:abstractNumId w:val="98"/>
  </w:num>
  <w:num w:numId="95">
    <w:abstractNumId w:val="27"/>
  </w:num>
  <w:num w:numId="96">
    <w:abstractNumId w:val="128"/>
  </w:num>
  <w:num w:numId="97">
    <w:abstractNumId w:val="90"/>
  </w:num>
  <w:num w:numId="98">
    <w:abstractNumId w:val="80"/>
  </w:num>
  <w:num w:numId="99">
    <w:abstractNumId w:val="129"/>
  </w:num>
  <w:num w:numId="100">
    <w:abstractNumId w:val="196"/>
  </w:num>
  <w:num w:numId="101">
    <w:abstractNumId w:val="140"/>
  </w:num>
  <w:num w:numId="102">
    <w:abstractNumId w:val="37"/>
  </w:num>
  <w:num w:numId="103">
    <w:abstractNumId w:val="176"/>
  </w:num>
  <w:num w:numId="104">
    <w:abstractNumId w:val="63"/>
  </w:num>
  <w:num w:numId="105">
    <w:abstractNumId w:val="15"/>
  </w:num>
  <w:num w:numId="106">
    <w:abstractNumId w:val="61"/>
  </w:num>
  <w:num w:numId="107">
    <w:abstractNumId w:val="78"/>
  </w:num>
  <w:num w:numId="108">
    <w:abstractNumId w:val="112"/>
  </w:num>
  <w:num w:numId="109">
    <w:abstractNumId w:val="5"/>
  </w:num>
  <w:num w:numId="110">
    <w:abstractNumId w:val="149"/>
  </w:num>
  <w:num w:numId="111">
    <w:abstractNumId w:val="171"/>
  </w:num>
  <w:num w:numId="112">
    <w:abstractNumId w:val="147"/>
  </w:num>
  <w:num w:numId="113">
    <w:abstractNumId w:val="48"/>
  </w:num>
  <w:num w:numId="114">
    <w:abstractNumId w:val="168"/>
  </w:num>
  <w:num w:numId="115">
    <w:abstractNumId w:val="62"/>
  </w:num>
  <w:num w:numId="116">
    <w:abstractNumId w:val="88"/>
  </w:num>
  <w:num w:numId="117">
    <w:abstractNumId w:val="100"/>
  </w:num>
  <w:num w:numId="118">
    <w:abstractNumId w:val="173"/>
  </w:num>
  <w:num w:numId="119">
    <w:abstractNumId w:val="122"/>
  </w:num>
  <w:num w:numId="120">
    <w:abstractNumId w:val="57"/>
  </w:num>
  <w:num w:numId="121">
    <w:abstractNumId w:val="60"/>
  </w:num>
  <w:num w:numId="122">
    <w:abstractNumId w:val="0"/>
  </w:num>
  <w:num w:numId="123">
    <w:abstractNumId w:val="126"/>
  </w:num>
  <w:num w:numId="124">
    <w:abstractNumId w:val="153"/>
  </w:num>
  <w:num w:numId="125">
    <w:abstractNumId w:val="133"/>
  </w:num>
  <w:num w:numId="126">
    <w:abstractNumId w:val="180"/>
  </w:num>
  <w:num w:numId="127">
    <w:abstractNumId w:val="30"/>
  </w:num>
  <w:num w:numId="128">
    <w:abstractNumId w:val="26"/>
  </w:num>
  <w:num w:numId="129">
    <w:abstractNumId w:val="116"/>
  </w:num>
  <w:num w:numId="130">
    <w:abstractNumId w:val="25"/>
  </w:num>
  <w:num w:numId="131">
    <w:abstractNumId w:val="195"/>
  </w:num>
  <w:num w:numId="132">
    <w:abstractNumId w:val="3"/>
  </w:num>
  <w:num w:numId="133">
    <w:abstractNumId w:val="105"/>
  </w:num>
  <w:num w:numId="134">
    <w:abstractNumId w:val="189"/>
  </w:num>
  <w:num w:numId="135">
    <w:abstractNumId w:val="113"/>
  </w:num>
  <w:num w:numId="136">
    <w:abstractNumId w:val="174"/>
  </w:num>
  <w:num w:numId="137">
    <w:abstractNumId w:val="181"/>
  </w:num>
  <w:num w:numId="138">
    <w:abstractNumId w:val="177"/>
  </w:num>
  <w:num w:numId="139">
    <w:abstractNumId w:val="107"/>
  </w:num>
  <w:num w:numId="140">
    <w:abstractNumId w:val="194"/>
  </w:num>
  <w:num w:numId="141">
    <w:abstractNumId w:val="23"/>
  </w:num>
  <w:num w:numId="142">
    <w:abstractNumId w:val="56"/>
  </w:num>
  <w:num w:numId="143">
    <w:abstractNumId w:val="134"/>
  </w:num>
  <w:num w:numId="144">
    <w:abstractNumId w:val="86"/>
  </w:num>
  <w:num w:numId="145">
    <w:abstractNumId w:val="40"/>
  </w:num>
  <w:num w:numId="146">
    <w:abstractNumId w:val="24"/>
  </w:num>
  <w:num w:numId="147">
    <w:abstractNumId w:val="68"/>
  </w:num>
  <w:num w:numId="148">
    <w:abstractNumId w:val="96"/>
  </w:num>
  <w:num w:numId="149">
    <w:abstractNumId w:val="198"/>
  </w:num>
  <w:num w:numId="150">
    <w:abstractNumId w:val="121"/>
  </w:num>
  <w:num w:numId="151">
    <w:abstractNumId w:val="95"/>
  </w:num>
  <w:num w:numId="152">
    <w:abstractNumId w:val="46"/>
  </w:num>
  <w:num w:numId="153">
    <w:abstractNumId w:val="13"/>
  </w:num>
  <w:num w:numId="154">
    <w:abstractNumId w:val="6"/>
  </w:num>
  <w:num w:numId="155">
    <w:abstractNumId w:val="179"/>
  </w:num>
  <w:num w:numId="156">
    <w:abstractNumId w:val="18"/>
  </w:num>
  <w:num w:numId="157">
    <w:abstractNumId w:val="22"/>
  </w:num>
  <w:num w:numId="158">
    <w:abstractNumId w:val="89"/>
  </w:num>
  <w:num w:numId="159">
    <w:abstractNumId w:val="110"/>
  </w:num>
  <w:num w:numId="160">
    <w:abstractNumId w:val="191"/>
  </w:num>
  <w:num w:numId="161">
    <w:abstractNumId w:val="64"/>
  </w:num>
  <w:num w:numId="162">
    <w:abstractNumId w:val="10"/>
  </w:num>
  <w:num w:numId="163">
    <w:abstractNumId w:val="163"/>
  </w:num>
  <w:num w:numId="164">
    <w:abstractNumId w:val="172"/>
  </w:num>
  <w:num w:numId="165">
    <w:abstractNumId w:val="142"/>
  </w:num>
  <w:num w:numId="166">
    <w:abstractNumId w:val="148"/>
  </w:num>
  <w:num w:numId="167">
    <w:abstractNumId w:val="165"/>
  </w:num>
  <w:num w:numId="168">
    <w:abstractNumId w:val="12"/>
  </w:num>
  <w:num w:numId="169">
    <w:abstractNumId w:val="192"/>
  </w:num>
  <w:num w:numId="170">
    <w:abstractNumId w:val="187"/>
  </w:num>
  <w:num w:numId="171">
    <w:abstractNumId w:val="29"/>
  </w:num>
  <w:num w:numId="172">
    <w:abstractNumId w:val="97"/>
  </w:num>
  <w:num w:numId="173">
    <w:abstractNumId w:val="2"/>
  </w:num>
  <w:num w:numId="174">
    <w:abstractNumId w:val="103"/>
  </w:num>
  <w:num w:numId="175">
    <w:abstractNumId w:val="175"/>
  </w:num>
  <w:num w:numId="176">
    <w:abstractNumId w:val="99"/>
  </w:num>
  <w:num w:numId="177">
    <w:abstractNumId w:val="137"/>
  </w:num>
  <w:num w:numId="178">
    <w:abstractNumId w:val="124"/>
  </w:num>
  <w:num w:numId="179">
    <w:abstractNumId w:val="93"/>
  </w:num>
  <w:num w:numId="180">
    <w:abstractNumId w:val="65"/>
  </w:num>
  <w:num w:numId="181">
    <w:abstractNumId w:val="114"/>
  </w:num>
  <w:num w:numId="182">
    <w:abstractNumId w:val="199"/>
  </w:num>
  <w:num w:numId="183">
    <w:abstractNumId w:val="200"/>
  </w:num>
  <w:num w:numId="184">
    <w:abstractNumId w:val="125"/>
  </w:num>
  <w:num w:numId="185">
    <w:abstractNumId w:val="17"/>
  </w:num>
  <w:num w:numId="186">
    <w:abstractNumId w:val="106"/>
  </w:num>
  <w:num w:numId="187">
    <w:abstractNumId w:val="151"/>
  </w:num>
  <w:num w:numId="188">
    <w:abstractNumId w:val="132"/>
  </w:num>
  <w:num w:numId="189">
    <w:abstractNumId w:val="87"/>
  </w:num>
  <w:num w:numId="190">
    <w:abstractNumId w:val="154"/>
  </w:num>
  <w:num w:numId="191">
    <w:abstractNumId w:val="7"/>
  </w:num>
  <w:num w:numId="192">
    <w:abstractNumId w:val="108"/>
  </w:num>
  <w:num w:numId="193">
    <w:abstractNumId w:val="79"/>
  </w:num>
  <w:num w:numId="194">
    <w:abstractNumId w:val="85"/>
  </w:num>
  <w:num w:numId="195">
    <w:abstractNumId w:val="160"/>
  </w:num>
  <w:num w:numId="196">
    <w:abstractNumId w:val="72"/>
  </w:num>
  <w:num w:numId="197">
    <w:abstractNumId w:val="138"/>
  </w:num>
  <w:num w:numId="198">
    <w:abstractNumId w:val="123"/>
  </w:num>
  <w:num w:numId="199">
    <w:abstractNumId w:val="201"/>
  </w:num>
  <w:num w:numId="200">
    <w:abstractNumId w:val="155"/>
  </w:num>
  <w:num w:numId="201">
    <w:abstractNumId w:val="156"/>
  </w:num>
  <w:num w:numId="202">
    <w:abstractNumId w:val="157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E5"/>
    <w:rsid w:val="0002594A"/>
    <w:rsid w:val="000B09B6"/>
    <w:rsid w:val="000C0683"/>
    <w:rsid w:val="000D3730"/>
    <w:rsid w:val="000E3CF8"/>
    <w:rsid w:val="00101ADA"/>
    <w:rsid w:val="00142DCB"/>
    <w:rsid w:val="001D0DF5"/>
    <w:rsid w:val="001F32E5"/>
    <w:rsid w:val="00272695"/>
    <w:rsid w:val="002C1E9C"/>
    <w:rsid w:val="002C5DF2"/>
    <w:rsid w:val="002D1A71"/>
    <w:rsid w:val="0032601A"/>
    <w:rsid w:val="0038011C"/>
    <w:rsid w:val="003927EC"/>
    <w:rsid w:val="00434F1A"/>
    <w:rsid w:val="00455ACB"/>
    <w:rsid w:val="00464983"/>
    <w:rsid w:val="00464CB2"/>
    <w:rsid w:val="00550BD3"/>
    <w:rsid w:val="005E7ECF"/>
    <w:rsid w:val="00686F02"/>
    <w:rsid w:val="007259D9"/>
    <w:rsid w:val="0076377D"/>
    <w:rsid w:val="007C1F2E"/>
    <w:rsid w:val="008902BA"/>
    <w:rsid w:val="00892304"/>
    <w:rsid w:val="009022E0"/>
    <w:rsid w:val="00994627"/>
    <w:rsid w:val="009C3BC6"/>
    <w:rsid w:val="009E29E1"/>
    <w:rsid w:val="00A154AF"/>
    <w:rsid w:val="00A87773"/>
    <w:rsid w:val="00AA7BA6"/>
    <w:rsid w:val="00AE530F"/>
    <w:rsid w:val="00B90FD7"/>
    <w:rsid w:val="00C31079"/>
    <w:rsid w:val="00C424C8"/>
    <w:rsid w:val="00C560F1"/>
    <w:rsid w:val="00CF0C26"/>
    <w:rsid w:val="00D71A03"/>
    <w:rsid w:val="00D94A13"/>
    <w:rsid w:val="00D9663E"/>
    <w:rsid w:val="00E30877"/>
    <w:rsid w:val="00EA50E4"/>
    <w:rsid w:val="00F25FB7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3E6"/>
  <w15:chartTrackingRefBased/>
  <w15:docId w15:val="{5974A34A-7698-4C2D-B8A4-35416A7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C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1A"/>
    <w:pPr>
      <w:ind w:left="720"/>
      <w:contextualSpacing/>
    </w:pPr>
  </w:style>
  <w:style w:type="character" w:styleId="Pogrubienie">
    <w:name w:val="Strong"/>
    <w:qFormat/>
    <w:rsid w:val="005E7ECF"/>
    <w:rPr>
      <w:b/>
      <w:bCs/>
    </w:rPr>
  </w:style>
  <w:style w:type="character" w:styleId="Hipercze">
    <w:name w:val="Hyperlink"/>
    <w:rsid w:val="005E7ECF"/>
    <w:rPr>
      <w:color w:val="000080"/>
      <w:u w:val="single"/>
    </w:rPr>
  </w:style>
  <w:style w:type="paragraph" w:customStyle="1" w:styleId="Tekst">
    <w:name w:val="Tekst"/>
    <w:basedOn w:val="Normalny"/>
    <w:rsid w:val="005E7ECF"/>
    <w:pPr>
      <w:spacing w:after="120"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464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8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83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lic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elice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elice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el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29644</Words>
  <Characters>177865</Characters>
  <Application>Microsoft Office Word</Application>
  <DocSecurity>0</DocSecurity>
  <Lines>1482</Lines>
  <Paragraphs>414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OEM</cp:lastModifiedBy>
  <cp:revision>3</cp:revision>
  <cp:lastPrinted>2021-03-11T12:07:00Z</cp:lastPrinted>
  <dcterms:created xsi:type="dcterms:W3CDTF">2021-03-11T13:30:00Z</dcterms:created>
  <dcterms:modified xsi:type="dcterms:W3CDTF">2021-03-11T13:30:00Z</dcterms:modified>
</cp:coreProperties>
</file>